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Trouvé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sillage d’Henri Béhar, biographe d’André Breton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2025, 26 (2),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⟨10.58282/acta.19154⟩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littérairement le temps avec Aragon, Note de lecture sur Suzanne Ravis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L'Harmattan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juego literario y sus desdoblamientos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Badebec</w:t>
            </w:r>
            <w:r>
              <w:rPr/>
              <w:t xml:space="preserve">, 2022, 11 (22), pp.154-180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 et les philosophes : la pensée littéraire et les catégories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! Textes et Cultures</w:t>
            </w:r>
            <w:r>
              <w:rPr/>
              <w:t xml:space="preserve">, 2020, XXV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Jacques Rancière, « Le Temps du paysage », La Fabrique,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hal-02972976v1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témoignage littéraire au roman historique: régimes de fiction et relation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- Atelier de Théorie littéraire</w:t>
            </w:r>
            <w:r>
              <w:rPr/>
              <w:t xml:space="preserve">, 2020, Dossiers Témoignage, Fiction, https://www.fabula.org/atelier.php?Du_temoignage_litteraire_au_roman_historique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Balcon en Forêt : fabrique littéraire de Julien Gracq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: revue électronique d’études françaises</w:t>
            </w:r>
            <w:r>
              <w:rPr/>
              <w:t xml:space="preserve">, 2020, Deuxième série - 19,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⟨10.4000/carnets.11892⟩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hal-02967058v1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 brisé selon Elsa Triolet, d’hier à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L'Humanité (quotidien national)</w:t>
            </w:r>
            <w:r>
              <w:rPr/>
              <w:t xml:space="preserve">, 2020, Le feu d'Elsa Triolet, Hors-série n°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 / Barthes : le roman comme théâtre de la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Aragon</w:t>
            </w:r>
            <w:r>
              <w:rPr/>
              <w:t xml:space="preserve">, 2019, 2, pp.44-65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hal-02974502v1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Contexte, hors-texte, arrière-texte : à propos de l’ambivalence des notions en théorie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2019, Le contexte en question, 194, pp.18-28.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⟨10.3917/litt.194.0018⟩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hal-02890678v1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littéraire à la vie par la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2017, Lire, une expérience de la vie, pp.55-69.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⟨10.3917/lsdlc.008.0055⟩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hal-02892399v1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Barthes et le lexique de la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2016, Barthes et le lexique de la critique, Deuxième série - 6, pp.10.4000/carnets.785.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⟨10.4000/carnets.785⟩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Multiculturalisme, histoire et littérature : d’Aragon à Kourouma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TeMA</w:t>
            </w:r>
            <w:r>
              <w:rPr/>
              <w:t xml:space="preserve">, 2016, 62,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hal-02892559v1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Ponge/Braque : perspectives arrière-textuelles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2015, Ombre et douleur, 179 (3), pp.109-128.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⟨10.3917/litt.179.0109⟩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l’altérité dans Mémoires d’Hadrien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d'Études Yourcenariennes</w:t>
            </w:r>
            <w:r>
              <w:rPr/>
              <w:t xml:space="preserve">, 2015, 36, pp.53-74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Queneau, Aragon et le surréalisme. Une hypothèse pour la lecture de Théâtre /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Raymond Queneau</w:t>
            </w:r>
            <w:r>
              <w:rPr/>
              <w:t xml:space="preserve">, 2014, Vous avez dit surréaliste ?, 5,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classicisme pédagogique et littéraire de Georges Hyvernaud : la relation à Marcel Proust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Georges Hyvernaud</w:t>
            </w:r>
            <w:r>
              <w:rPr/>
              <w:t xml:space="preserve">, 2014, 12,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hal-02984581v1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Maldoror aux Poésies. Extravagance et défi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: revue électronique d’études françaises</w:t>
            </w:r>
            <w:r>
              <w:rPr/>
              <w:t xml:space="preserve">, 2012, Première Série - 4, pp.97-112.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⟨10.4000/carnets.6720⟩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Arrière-texte et histoire littéraire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Verbum: Analecta Neolatina</w:t>
            </w:r>
            <w:r>
              <w:rPr/>
              <w:t xml:space="preserve">, 2012, XIII (2), pp.309-322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Aragon-Ponge : Poétiques de la ville et liquéfaction de l’objet Le Paysan de Paris/La Seine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2012, Aragon : une écriture au carrefour, 305, pp.185-204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hal-02984602v1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L'arrière-texte : de l'auteur au lecteur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2010, 164 (4), pp.495-509.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⟨10.3917/poeti.164.0495⟩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Équivoque litteraire et contrat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: revue électronique d’études françaises</w:t>
            </w:r>
            <w:r>
              <w:rPr/>
              <w:t xml:space="preserve">, 2010, L'équivoque, Première Série - 2, pp.6-17.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⟨10.4000/carnets.4447⟩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littéraire et second degré de l’analogie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analogique</w:t>
            </w:r>
            <w:r>
              <w:rPr/>
              <w:t xml:space="preserve">, 2009, Quelle(s) analogie(s) pour les études littéraires, 6, pp.229-245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hal-02987341v1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entre théories de la littérature et théories de la culture, « Studia Romanica Tartuensia V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Lecture littéraire</w:t>
            </w:r>
            <w:r>
              <w:rPr/>
              <w:t xml:space="preserve">, 2009, pp.236-239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Degrés de la connaissance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Protée. Revue internationale de théories et de pratiques sémiotiques</w:t>
            </w:r>
            <w:r>
              <w:rPr/>
              <w:t xml:space="preserve">, 2009, Avec le génocide, l’indicible, 37 (2), pp.99-107.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⟨10.7202/038459ar⟩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hal-02987350v1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de la création lectorale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: revue électronique d’études françaises</w:t>
            </w:r>
            <w:r>
              <w:rPr/>
              <w:t xml:space="preserve">, 2009, Cultures littéraires : nouvelles performances &amp; développement, Première Série - 1 Numéro, pp.271-280.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⟨10.4000/carnets.3970⟩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Mère Sauvage, d’une langue à l’autre. Description d’une lecture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Pays Riverains de la Baltique</w:t>
            </w:r>
            <w:r>
              <w:rPr/>
              <w:t xml:space="preserve">, 2008, La Mère Sauvage de Maupassant Parcours méthodologiques dans l’analyse du texte littéraire,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l’intertexte latent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Lecture littéraire</w:t>
            </w:r>
            <w:r>
              <w:rPr/>
              <w:t xml:space="preserve">, 2007, Lecture et psychanalyse, 9, pp.199-222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et fiction littéraire : Breton, Sartre, Perec, Wittig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2007, Lectrices et lecteurs, Théorie et fiction, 3, pp.133-145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tremblement de terre du Chili : Kleist entre Rousseau et Sade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Lecture littéraire</w:t>
            </w:r>
            <w:r>
              <w:rPr/>
              <w:t xml:space="preserve">, 2007, 7,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Hyvernaud politique : juste écriture et polyphonie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Georges Hyvernaud</w:t>
            </w:r>
            <w:r>
              <w:rPr/>
              <w:t xml:space="preserve">, 2007, 7,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Huysmans : En rade ou la réécriture du naturalisme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2005, J.-K. Huysmans Villiers de l'Isle-Adam, 916-917, pp.27-45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Desnos/Aragon sous le signe de l'infini : écrire/lire l’érotisme à l’âge surréaliste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2005, Erotisme et ordre moral, 1, pp.257-273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et tentation romanesque dans l’œuvre de Georges Hyvernaud : réécrire Flaubert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Georges Hyvernaud</w:t>
            </w:r>
            <w:r>
              <w:rPr/>
              <w:t xml:space="preserve">, 2005, 5,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Rires romanesques au vingtième siècle, « expédition dans la vallée des échos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Humoresques</w:t>
            </w:r>
            <w:r>
              <w:rPr/>
              <w:t xml:space="preserve">, 2004, Hommage à Violette Morin. Le comique dans l'écriture, 20, pp.113-128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Baudelaire dans le discours critique aragonien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2003, Les imaginaires de la voix, 39 (1), pp.127-136.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⟨10.7202/006746ar⟩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Hyvernaud-Sartre et les avatars de l'humanisme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Georges Hyvernaud</w:t>
            </w:r>
            <w:r>
              <w:rPr/>
              <w:t xml:space="preserve">, 2003, 3,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Aragon, lecteur de Baudelaire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2001, 101e Année (5), pp.1433-1454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hal-02994504v1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critique et fiction dans le &amp;quot;Traité du style&amp;quot; d'Aragon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2001, Roman Fiction, 123 (3), pp.19-34.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⟨10.3406/litt.2001.1717⟩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l’épigraphe liminaire des Aventures de Télémaque : dialogue avec la philosophie kantienne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2001, 127, pp.331-345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 &amp;quot;La Ronde&amp;quot; de Le Clézio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1998, 98 (1),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hal-02994517v1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Plaisirs de lire ou de regarder : de la littérature à la peinture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Plaisirs de lire / états de l’art</w:t>
            </w:r>
            <w:r>
              <w:rPr/>
              <w:t xml:space="preserve">, Université de Porto (Portugal), faculté de lettres; Fundação de Serralves; Groupe de recherche Lire en Europe aujourd’hui (LEA !), Sep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Sacré, poésie et lecture littéraire (Breton, Char, Bonnefoy, Michaux…)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(Dé)sacralisations. Fortunes du sacré dans la littérature</w:t>
            </w:r>
            <w:r>
              <w:rPr/>
              <w:t xml:space="preserve">, Université de Reims Champagne-Ardenne, Jul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 et Ponge lecteurs de Lautréamont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Institut des textes et manuscrits modernes (ITEM) équipe Aragon</w:t>
            </w:r>
            <w:r>
              <w:rPr/>
              <w:t xml:space="preserve">, Vigier, Luc (dir.); Institut des textes et manuscrits modernes (ITEM) CNRS,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hal-02994541v1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des &amp;quot;Incipit&amp;quot; et de &amp;quot;La Mise en mots&amp;quot; : pensées de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ITEM-CRNS équipe Aragon 2008-2009</w:t>
            </w:r>
            <w:r>
              <w:rPr/>
              <w:t xml:space="preserve">, ITEM-CRNS équipe Aragon, Feb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&amp;quot;L’Inspecteur des ruines&amp;quot; : lecture et intertextualité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Elsa Triolet : un écrivain dans le siècle colloque international</w:t>
            </w:r>
            <w:r>
              <w:rPr/>
              <w:t xml:space="preserve">, Equipe de Recherches Iinterdisciplinaires sur Elsa Triolet et Aragon, Nov 1996, Saint-Arnoult-en-Yvelines, France. pp.47-59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hal-02994511v1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personne au personnage : traitements génériques différenciés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Chollier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Anne-Élisabeth Halpern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Éditions et Presses universitaires de Reims, Collection AIL (N°16), 368 p, 2024, 978-2-37496-225-2 I.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⟨10.4000/12p0r⟩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hal-05606682v1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comme échange verbal différé. Essai sur la parole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Peter Lang Verlag, 188 p., 2024, 9783034349611.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⟨10.3726/b21880⟩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poétique et romanesque de la fiction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Chollier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Anne-Elisabeth Halpern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ÉPURE - Éditions et Presses universitaires de Reims</w:t>
              </w:r>
            </w:hyperlink>
            <w:r>
              <w:rPr/>
              <w:t xml:space="preserve">, 15, 184 p., 2022, Approches Interdisciplinaires de la Lecture, 9782374961668.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⟨10.4000/books.epure.2203⟩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études sur Aragon Théatre/Roman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hors-série, 116 p., 2021, Approches interdisciplinaires de la lecture, 9782374961507.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⟨10.4000/books.epure.2181⟩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hal-03440272v1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jeu dans la théorie de la lecture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Chollier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Anne-Elisabeth Halpern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Christine Chollier; Anne-Elisabeth Halpern; Alain Trouvé. </w:t>
            </w:r>
            <w:hyperlink r:id="rId82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14, 117 p., 2020, Approches interdisciplinaires de la lecture, 978-2-37496-112-5.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⟨10.4000/books.epure.2156⟩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lecteurs 2, Poésie et autres genres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Chollier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Pottier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Christine Chollier; Jean-Michel Pottier; Alain Trouvé. Editions et presses universitaires de Reims, 13, 164 p., 2019, Approches interdisciplinaires de la lecture, 978-2-37496-093-7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hal-02561314v1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l’humain : Aragon, Ponge : esthétiques croisées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Collection Signes. </w:t>
            </w:r>
            <w:hyperlink r:id="rId87" w:history="1">
              <w:r>
                <w:rPr>
                  <w:color w:val="#410a8c"/>
                  <w:u w:val="single"/>
                </w:rPr>
                <w:t xml:space="preserve">ENS éditions; ENS Éditions</w:t>
              </w:r>
            </w:hyperlink>
            <w:r>
              <w:rPr/>
              <w:t xml:space="preserve">, 2018, Eric Dayre, 9791036200380.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⟨10.4000/books.enseditions.10010⟩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lecteurs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Chollier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Marie-Madeleine Gladieu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Pottier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Christine Chollier; Marie-Madeleine Gladieu; Jean-Michel Pottier; Alain Trouvé. </w:t>
            </w:r>
            <w:hyperlink r:id="rId91" w:history="1">
              <w:r>
                <w:rPr>
                  <w:color w:val="#410a8c"/>
                  <w:u w:val="single"/>
                </w:rPr>
                <w:t xml:space="preserve">Editions et presses universitaires de Reims</w:t>
              </w:r>
            </w:hyperlink>
            <w:r>
              <w:rPr/>
              <w:t xml:space="preserve">, 12, 274 p., 2018, Approches interdisciplinaires de la lecture, Alain Trouvé, 978-2-37496-063-0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déclinaisons de l'arrière-texte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Editions et presses universitaires de Reims,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hal-01775112v1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du lecteur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Chollier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Marie-Madeleine Gladieu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Pottier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Christine Chollier; Marie-Madeleine Gladieu; Jean-Michel Pottier; Alain Trouvé. </w:t>
            </w:r>
            <w:hyperlink r:id="rId94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11, 256 p., 2017, Approches interdisciplinaires de la lecture, 978-2-37496-037-1.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⟨10.4000/books.epure.1830⟩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résonance lectorale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Marie-Madeleine Gladieu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Pottier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ÉPURE - Éditions et Presses universitaires de Reims</w:t>
              </w:r>
            </w:hyperlink>
            <w:r>
              <w:rPr/>
              <w:t xml:space="preserve">, 10, pp.226, 2016, Approches Interdisciplinaires de la lecture, 978-2-37496-014-2.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⟨10.4000/books.epure.1478⟩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 fantasme et l'histoire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Marie-Madeleine Gladieu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Pottier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Gladieu, Marie-Madeleine; Pottier, Jean-Michel; Trouvé, Alain. </w:t>
            </w:r>
            <w:hyperlink r:id="rId100" w:history="1">
              <w:r>
                <w:rPr>
                  <w:color w:val="#410a8c"/>
                  <w:u w:val="single"/>
                </w:rPr>
                <w:t xml:space="preserve">ÉPURE, Éditions et presses universitaires de Reims</w:t>
              </w:r>
            </w:hyperlink>
            <w:r>
              <w:rPr/>
              <w:t xml:space="preserve">, 9, 251 p., 2015, Approches interdisciplinaires de la lecture, ISSN 1771-236X, 978-2-915271-96-6.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⟨10.4000/books.epure.1458⟩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à l’œuvre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Marie-Madeleine Gladieu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Pottier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Gladieu, Marie-Madeleine; Pottier, Jean-Michel; Trouvé, Alain. </w:t>
            </w:r>
            <w:hyperlink r:id="rId103" w:history="1">
              <w:r>
                <w:rPr>
                  <w:color w:val="#410a8c"/>
                  <w:u w:val="single"/>
                </w:rPr>
                <w:t xml:space="preserve">ÉPURE, Éditions et presses universitaires de Reims</w:t>
              </w:r>
            </w:hyperlink>
            <w:r>
              <w:rPr/>
              <w:t xml:space="preserve">, 8, 198 p., 2014, Approches interdisciplinaires de la lecture, ISSN 1771-236X, 978-2-915271-73-7.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⟨10.4000/books.epure.1421⟩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référents du littéraire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Marie-Madeleine Gladieu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Pottier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Gladieu, Marie-Madeleine; Pottier, Jean-Michel; Trouvé, Alain. </w:t>
            </w:r>
            <w:hyperlink r:id="rId106" w:history="1">
              <w:r>
                <w:rPr>
                  <w:color w:val="#410a8c"/>
                  <w:u w:val="single"/>
                </w:rPr>
                <w:t xml:space="preserve">ÉPURE, Éditions et presses universitaires de Reims</w:t>
              </w:r>
            </w:hyperlink>
            <w:r>
              <w:rPr/>
              <w:t xml:space="preserve">, 7, 253 p., 2013, Approches interdisciplinaires de la lecture, ISSN 1771-236X, 978-2-915271-62-1.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⟨10.4000/books.epure.1226⟩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L'arrière-texte : pour repenser le littéraire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Marie-Madeleine Gladieu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Pottier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Peter Lang, 8, 219 p., 2013, ThéoCrit' (Bruxelles), ISSN 2033-4737, 978-2-87574-095-3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hal-02984589v1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Déclinaisons de l’arrière-texte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Marie-Madeleine Gladieu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Pottier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Gladieu, Marie-Madeleine; Pottier, Jean-Michel; Trouvé, Alain. </w:t>
            </w:r>
            <w:hyperlink r:id="rId110" w:history="1">
              <w:r>
                <w:rPr>
                  <w:color w:val="#410a8c"/>
                  <w:u w:val="single"/>
                </w:rPr>
                <w:t xml:space="preserve">ÉPURE, Éditions et presses universitaires de Reims</w:t>
              </w:r>
            </w:hyperlink>
            <w:r>
              <w:rPr/>
              <w:t xml:space="preserve">, 6, 217 p., 2012, Approches interdisciplinaires de la lecture, ISSN 1771-236X, 978-2-915271-48-5.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⟨10.4000/books.epure.1106⟩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Intertexte et arrière-texte : les coulisses du littéraire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Marie-Madeleine Gladieu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Gladieu, Marie-Madeleine; Trouvé, Alain. </w:t>
            </w:r>
            <w:hyperlink r:id="rId113" w:history="1">
              <w:r>
                <w:rPr>
                  <w:color w:val="#410a8c"/>
                  <w:u w:val="single"/>
                </w:rPr>
                <w:t xml:space="preserve">ÉPURE, Éditions et presses universitaires de Reims</w:t>
              </w:r>
            </w:hyperlink>
            <w:r>
              <w:rPr/>
              <w:t xml:space="preserve">, 5, 280 p., 2011, Approches interdisciplinaires de la lecture, ISSN 1771-236X, 9782915271379.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⟨10.4000/books.epure.1073⟩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entendre par le roman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Marie-Madeleine Gladieu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4, 220 p., 2010, Approches interdisciplinaires de la lecture, ISSN 1771-236X, Gladieu, Marie-Madeleine; Trouvé, Alain, 978-2-915271-35-5.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⟨10.4000/books.epure.975⟩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l’hétérogénéité romanesque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Marie-Madeleine Gladieu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Gladieu, Marie-Madeleine; Trouvé, Alain. </w:t>
            </w:r>
            <w:hyperlink r:id="rId119" w:history="1">
              <w:r>
                <w:rPr>
                  <w:color w:val="#410a8c"/>
                  <w:u w:val="single"/>
                </w:rPr>
                <w:t xml:space="preserve">ÉPURE, Éditions et presses universitaires de Reims</w:t>
              </w:r>
            </w:hyperlink>
            <w:r>
              <w:rPr/>
              <w:t xml:space="preserve">, 3, 224 p., 2009, Approches interdisciplinaires de la lecture, ISSN 1771-236X, 978-2-915271-28-7.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⟨10.4000/books.epure.838⟩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altérités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Marie-Madeleine Gladieu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2, 251 p., 2008, Approches interdisciplinaires de la lecture, ISSN 1771-236X, 978-2-915271-20-1.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⟨10.4000/books.epure.722⟩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Lecteurs et lectrices, théories et fictions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Sébastien Hubier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Dijon : Abell, 3, pp.207, 2007, Revue d'études culturelles (Dijon)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hal-02899738v1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la reconnaissance intertextuelle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Marie-Madeleine Gladieu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1, 97 p., 2006, Approches interdisciplinaires de la lecture, ISSN 1771-236X, 2-915271-14-3.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⟨10.4000/books.epure.664⟩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hal-03000316v1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noire d’Elsa Triolet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ENS Éditions, Signes, 230 p., 2006, Signes (Fontenay-aux-Roses), ISSN 1255-1015, 978-2-84788-094-6.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⟨10.4000/books.enseditions.35180⟩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hal-02988170v1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la lecture : critique de la raison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Mardaga, 216 p., 2004, Philosophie et langage, ISSN 1377-4565, 2-87009-866-9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hal-02988394v1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lecteur et le livre fantôme : essai sur &amp;quot;La défense de l'infini&amp;quot; de Louis Aragon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Éditions Kimé, 340 p., 2000, Détours littéraires (Paris), ISSN 1242-8868, 2-8417-4198-2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hal-02994512v1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d’Alberto Manguel. La lecture-écriture et ses dédoublements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Antonia Zagamé; Séverine Denieul; Pierre Loubier. </w:t>
            </w:r>
            <w:r>
              <w:rPr>
                <w:i w:val="1"/>
                <w:iCs w:val="1"/>
              </w:rPr>
              <w:t xml:space="preserve">Alberto Manguel, écrivain lecteur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Fabula</w:t>
              </w:r>
            </w:hyperlink>
            <w:r>
              <w:rPr/>
              <w:t xml:space="preserve">, 2024, Fabula Colloques,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⟨10.58282/colloques.12495⟩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 fictionnel et construction identitaire : de Théâtre/Roman (Louis Aragon) à Autobiographie d’un poulpe (Vinciane Despret)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Christine Chollier; Anne-Élisabeth Halpern; Audrey Louyer; Alain Trouvé. </w:t>
            </w:r>
            <w:r>
              <w:rPr>
                <w:i w:val="1"/>
                <w:iCs w:val="1"/>
              </w:rPr>
              <w:t xml:space="preserve">De la personne au personnage : traitements génériques différenciés</w:t>
            </w:r>
            <w:r>
              <w:rPr/>
              <w:t xml:space="preserve">, Approches interdisciplinaires de la lecture (16), </w:t>
            </w:r>
            <w:hyperlink r:id="rId137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pp.37-56, 2024, Approches interdisciplinaires de la lecture, 978-2-37496-228-3.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⟨10.4000/12p0c⟩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 / Breton : roman, poésie,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Christine Chollier; Anne-Élisabeth Halpern; Audrey Louyer; Alain Trouvé. </w:t>
            </w:r>
            <w:r>
              <w:rPr>
                <w:i w:val="1"/>
                <w:iCs w:val="1"/>
              </w:rPr>
              <w:t xml:space="preserve">Régimes poétique et romanesque de la fiction</w:t>
            </w:r>
            <w:r>
              <w:rPr/>
              <w:t xml:space="preserve">, 15, </w:t>
            </w:r>
            <w:hyperlink r:id="rId140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pp.125-142, 2022, Approches Interdisciplinaires de la Lecture, 978-2-37496-204-7.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⟨10.4000/books.epure.2365⟩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hal-04240915v2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7779 : énigme du corps et corps de l’énigme selon &amp;quot;Théâtre / Roman&amp;quot; d’Aragon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 études sur Aragon Théâtre/Roman : Du texte à l’arrière-texte</w:t>
            </w:r>
            <w:r>
              <w:rPr/>
              <w:t xml:space="preserve">, Hors-série, </w:t>
            </w:r>
            <w:hyperlink r:id="rId143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pp.37-52, 2021, Approches Interdisciplinaires de la Lecture, 978-2-37496-203-0.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⟨10.4000/books.epure.2298⟩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hal-03003743v3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Alain Trouvé. </w:t>
            </w:r>
            <w:r>
              <w:rPr>
                <w:i w:val="1"/>
                <w:iCs w:val="1"/>
              </w:rPr>
              <w:t xml:space="preserve">Cinq études sur Aragon Théâtre/Roman : Du texte à l'arrière-texte</w:t>
            </w:r>
            <w:r>
              <w:rPr/>
              <w:t xml:space="preserve">, Hors-série, </w:t>
            </w:r>
            <w:hyperlink r:id="rId146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pp.9-12, 2021, Approches Interdisciplinaires de la Lecture, 978-2-37496-203-0.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⟨10.4000/books.epure.2285⟩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Queneau, Aragon et le surréalisme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 études sur Aragon Théâtre/Roman : Du texte à l’arrière-texte</w:t>
            </w:r>
            <w:r>
              <w:rPr/>
              <w:t xml:space="preserve">, Hors-série, </w:t>
            </w:r>
            <w:hyperlink r:id="rId149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pp.91-110, 2021, Approches Interdisciplinaires de la Lecture, 978-2-37496-203-0.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⟨10.4000/books.epure.2321⟩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hal-04546885v1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L’énigme Montchrestien dans Théâtre/Roman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 études sur Aragon Théatre/Roman : Du texte à l’arrière-texte</w:t>
            </w:r>
            <w:r>
              <w:rPr/>
              <w:t xml:space="preserve">, Hors-série, </w:t>
            </w:r>
            <w:hyperlink r:id="rId152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pp.55-67, 2021, Approches Interdisciplinaires de la Lecture, 978-2-37496-203-0.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⟨10.4000/books.epure.2308⟩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comme théâtre et le travail du négatif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 études sur Aragon Théâtre/Roman : Du texte à l’arrière-texte</w:t>
            </w:r>
            <w:r>
              <w:rPr/>
              <w:t xml:space="preserve">, Hors-série, </w:t>
            </w:r>
            <w:hyperlink r:id="rId155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pp.15-34, 2021, Approches Interdisciplinaires de la Lecture, 978-2-37496-203-0.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⟨10.4000/books.epure.2291⟩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hal-02994538v2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Arrière-texte et voix d'auteur : Aragon/Ponge, deux cas antithétiques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 études sur Aragon Théâtre/Roman : Du texte à l’arrière-texte</w:t>
            </w:r>
            <w:r>
              <w:rPr/>
              <w:t xml:space="preserve">, Hors-série, </w:t>
            </w:r>
            <w:hyperlink r:id="rId158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pp.71-87, 2021, Approches Interdisciplinaires de la Lecture, 978-2-37496-203-0.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⟨10.4000/books.epure.2315⟩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hal-02982710v2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ou Bruxelles : qu’importe ?! La ville, carrefour du singulier et de l’universel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Cabral, Maria de Jesus; Laurel, Maria Hermínia; Schuerewegen, Franc. </w:t>
            </w:r>
            <w:r>
              <w:rPr>
                <w:i w:val="1"/>
                <w:iCs w:val="1"/>
              </w:rPr>
              <w:t xml:space="preserve">Lire les villes</w:t>
            </w:r>
            <w:r>
              <w:rPr/>
              <w:t xml:space="preserve">, Le Manuscrit, pp.145-157, 2020, Exotopies, ISSN 2270-5236, 978-2-304-04844-5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hal-02974496v1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Christine Chollier; Anne-Élisabeth Halpern; Alain Trouvé. </w:t>
            </w:r>
            <w:r>
              <w:rPr>
                <w:i w:val="1"/>
                <w:iCs w:val="1"/>
              </w:rPr>
              <w:t xml:space="preserve">Du jeu dans la théorie de la lecture</w:t>
            </w:r>
            <w:r>
              <w:rPr/>
              <w:t xml:space="preserve">, 14, </w:t>
            </w:r>
            <w:hyperlink r:id="rId162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pp.9-13, 2020, Approches Interdisciplinaires de la Lecture, 978-2-37496-202-3.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⟨10.4000/books.epure.2223⟩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hal-02967390v2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lecture, entre bricolage et déconstruction : autour de &amp;quot;La Potière jalouse&amp;quot; (Lévi-Strauss)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Christine Chollier; Anne-Élisabeth Halpern; Alain Trouvé. </w:t>
            </w:r>
            <w:r>
              <w:rPr>
                <w:i w:val="1"/>
                <w:iCs w:val="1"/>
              </w:rPr>
              <w:t xml:space="preserve">Du jeu dans la théorie de la lecture</w:t>
            </w:r>
            <w:r>
              <w:rPr/>
              <w:t xml:space="preserve">, 14, </w:t>
            </w:r>
            <w:hyperlink r:id="rId165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pp.71-92, 2020, Approches Interdisciplinaires de la Lecture, 978-2-37496-202-3.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⟨10.4000/books.epure.2265⟩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hal-02967387v3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Michel Picard, Lire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Maria Cabral; Marie-France Mamzer. </w:t>
            </w:r>
            <w:r>
              <w:rPr>
                <w:i w:val="1"/>
                <w:iCs w:val="1"/>
              </w:rPr>
              <w:t xml:space="preserve">Médecins, soignants, osons la littérature : un laboratoire virtuel pour la réflexion éthique</w:t>
            </w:r>
            <w:r>
              <w:rPr/>
              <w:t xml:space="preserve">, Sipayat, pp.73-75, 2019, Sciences humaines (Aniche), ISSN 2118-5778, 978-2-919228-31-7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hal-02890754v1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Ponge lecteur de Boèce dans &amp;quot;Comment une figue de paroles et pourquoi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Conte, Sophie; Oïffer-Bomsel, Alicia; Cantarino Suñer, María Elena. </w:t>
            </w:r>
            <w:r>
              <w:rPr>
                <w:i w:val="1"/>
                <w:iCs w:val="1"/>
              </w:rPr>
              <w:t xml:space="preserve">Boèce au fil du temps : son influence sur les lettres européennes du Moyen Âge à nos jours</w:t>
            </w:r>
            <w:r>
              <w:rPr/>
              <w:t xml:space="preserve">, 3, Classiques Garnier, pp.573-583, 2019, Rencontres. Série Littératures antiques, ISSN 2607-5342, 978-2-406-08665-9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à la vie – Croisements intersubjectifs et arrière-textuels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Soulages, François; Ádám, Anikó; Radvánszky, Anikó. </w:t>
            </w:r>
            <w:r>
              <w:rPr>
                <w:i w:val="1"/>
                <w:iCs w:val="1"/>
              </w:rPr>
              <w:t xml:space="preserve">Lire &amp; vivre : études sur l'expérience de la lecture</w:t>
            </w:r>
            <w:r>
              <w:rPr/>
              <w:t xml:space="preserve">, L'Harmattan, pp.61-73, 2019, Eidos. Série Littérature, ISSN 2610-508X, 978-2-343-18921-5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comme échange verbal différé : autour de L’Écharpe rouge (Yves Bonnefoy)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Christine Chollier; Jean-Michel Pottier; Alain Trouvé. </w:t>
            </w:r>
            <w:r>
              <w:rPr>
                <w:i w:val="1"/>
                <w:iCs w:val="1"/>
              </w:rPr>
              <w:t xml:space="preserve">Paroles de lecteurs 2. Poésie et autres genres</w:t>
            </w:r>
            <w:r>
              <w:rPr/>
              <w:t xml:space="preserve">, 13, </w:t>
            </w:r>
            <w:hyperlink r:id="rId171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pp.15-37, 2019, Approches Interdisciplinaires de la Lecture, 978-2-37496-201-6.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⟨10.4000/books.epure.2061⟩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hal-02967384v2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 tamen effabor ! : autour du Malherbe de Francis Ponge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Christine Chollier; Marie-Madeleine Gladieu; Jean-Michel Pottier; Alain Trouvé. </w:t>
            </w:r>
            <w:r>
              <w:rPr>
                <w:i w:val="1"/>
                <w:iCs w:val="1"/>
              </w:rPr>
              <w:t xml:space="preserve">Paroles de lecteurs</w:t>
            </w:r>
            <w:r>
              <w:rPr/>
              <w:t xml:space="preserve">, 12, </w:t>
            </w:r>
            <w:hyperlink r:id="rId174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pp.197-217, 2018, Approches Interdisciplinaires de la Lecture, 978-2-37496-200-9.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⟨10.4000/books.epure.2030⟩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hal-02890796v2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Christine Chollier; Marie-Madeleine Gladieu; Jean-Michel Pottier; Alain Trouvé. </w:t>
            </w:r>
            <w:r>
              <w:rPr>
                <w:i w:val="1"/>
                <w:iCs w:val="1"/>
              </w:rPr>
              <w:t xml:space="preserve">Paroles de lecteurs</w:t>
            </w:r>
            <w:r>
              <w:rPr/>
              <w:t xml:space="preserve">, 12, </w:t>
            </w:r>
            <w:hyperlink r:id="rId177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pp.7-13, 2018, Approches Interdisciplinaires de la Lecture, 978-2-37496-200-9.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⟨10.4000/books.epure.1965⟩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hal-02892359v2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Marianne Delranc; Alain Trouvé. </w:t>
            </w:r>
            <w:r>
              <w:rPr>
                <w:i w:val="1"/>
                <w:iCs w:val="1"/>
              </w:rPr>
              <w:t xml:space="preserve">Lire Elsa Triolet aujourd'hui : à l'écoute du radar poésie</w:t>
            </w:r>
            <w:r>
              <w:rPr/>
              <w:t xml:space="preserve">, ÉPURE - Éditions et Presses universitaires de Reims, pp.7-12, 2017, 978-2-37496-044-9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hal-02892411v1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Christine Chollier; Marie-Madeleine Gladieu; Jean-Michel Pottier; Alain Trouvé. </w:t>
            </w:r>
            <w:r>
              <w:rPr>
                <w:i w:val="1"/>
                <w:iCs w:val="1"/>
              </w:rPr>
              <w:t xml:space="preserve">La langue du lecteur</w:t>
            </w:r>
            <w:r>
              <w:rPr/>
              <w:t xml:space="preserve">, 11, </w:t>
            </w:r>
            <w:hyperlink r:id="rId181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pp.7-12, 2017, Approches Interdisciplinaires de la Lecture, 978-2-37496-198-9.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⟨10.4000/books.epure.1858⟩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hal-02892432v2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écrire, penser : la langue, de l’auteur au lecteur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Christine Chollier; Marie-Madeleine Gladieu; Jean-Michel Pottier; Alain Trouvé. </w:t>
            </w:r>
            <w:r>
              <w:rPr>
                <w:i w:val="1"/>
                <w:iCs w:val="1"/>
              </w:rPr>
              <w:t xml:space="preserve">La langue du lecteur</w:t>
            </w:r>
            <w:r>
              <w:rPr/>
              <w:t xml:space="preserve">, 11, </w:t>
            </w:r>
            <w:hyperlink r:id="rId184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pp.39-60, 2017, Approches Interdisciplinaires de la Lecture, 978-2-37496-198-9.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⟨10.4000/books.epure.1870⟩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hal-02892446v2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Bonnefoy : de la polygraphie à la contradiction et à l’échange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Poésie, Littérature, Philosophie : différences et interférences</w:t>
            </w:r>
            <w:r>
              <w:rPr/>
              <w:t xml:space="preserve">, Galati University Press, pp.197-208,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hal-02967131v1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mots et l’arrière-texte : de l’intuition théorique à l’expression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Marianne Delranc; Alain Trouvé. </w:t>
            </w:r>
            <w:r>
              <w:rPr>
                <w:i w:val="1"/>
                <w:iCs w:val="1"/>
              </w:rPr>
              <w:t xml:space="preserve">Lire Elsa Triolet aujourd'hui : à l'écoute du radar poésie</w:t>
            </w:r>
            <w:r>
              <w:rPr/>
              <w:t xml:space="preserve">, ÉPURE - Éditions et Presses universitaires de Reims, pp.209-235, 2017, 978-2-37496-044-9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New York : lire/écrire la ville selon Gracq et Butor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Roelens, Nathalie; Vercruysse, Thomas. </w:t>
            </w:r>
            <w:r>
              <w:rPr>
                <w:i w:val="1"/>
                <w:iCs w:val="1"/>
              </w:rPr>
              <w:t xml:space="preserve">Lire, écrire, pratiquer la ville</w:t>
            </w:r>
            <w:r>
              <w:rPr/>
              <w:t xml:space="preserve">, Kimé, pp.154-168, 2016, Détours littéraires (Paris), ISSN 1242-8868, 978-2-84174-736-8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Jean-Michel Pottier; Alain Trouvé. </w:t>
            </w:r>
            <w:r>
              <w:rPr>
                <w:i w:val="1"/>
                <w:iCs w:val="1"/>
              </w:rPr>
              <w:t xml:space="preserve">La résonance lectorale</w:t>
            </w:r>
            <w:r>
              <w:rPr/>
              <w:t xml:space="preserve">, 10, </w:t>
            </w:r>
            <w:hyperlink r:id="rId190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pp.7-8, 2016, Approches Interdisciplinaires de la Lecture, 978-2-37496-197-2.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⟨10.4000/books.epure.1653⟩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hal-02892533v2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 Comes Everybody ? &amp;quot; Résonance et fiction littéraire chez Joyce, Yourcenar, Le Clézio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Jean-Michel Pottier; Alain Trouvé. </w:t>
            </w:r>
            <w:r>
              <w:rPr>
                <w:i w:val="1"/>
                <w:iCs w:val="1"/>
              </w:rPr>
              <w:t xml:space="preserve">La résonance lectorale</w:t>
            </w:r>
            <w:r>
              <w:rPr/>
              <w:t xml:space="preserve">, 10, </w:t>
            </w:r>
            <w:hyperlink r:id="rId193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pp.29-49, 2016, Approches Interdisciplinaires de la Lecture, 978-2-37496-197-2.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⟨10.4000/books.epure.1666⟩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hal-02892547v2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Arrière-texte et création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Daniel Thomières; Centre interdisciplinaire de recherche sur les langues et la pensée (CIRLEP, EA 4299). </w:t>
            </w:r>
            <w:r>
              <w:rPr>
                <w:i w:val="1"/>
                <w:iCs w:val="1"/>
              </w:rPr>
              <w:t xml:space="preserve">Des mots à la pensée. Onze variations sur l'interprétation</w:t>
            </w:r>
            <w:r>
              <w:rPr/>
              <w:t xml:space="preserve">, ÉPURE - Éditions et Presses universitaires de Reims, pp.151-174, 2016, 9782374960128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hal-02974505v1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l’intertexte Montchrestien dans « Théâtre/ Roman » : hypothèses sur un arrière-texte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Marchasson-Mourier, Marie-Christine; Collinet-Waller, Roselyne; Équipe de recherche interdisciplinaire sur Elsa Triolet et Aragon (France). </w:t>
            </w:r>
            <w:r>
              <w:rPr>
                <w:i w:val="1"/>
                <w:iCs w:val="1"/>
              </w:rPr>
              <w:t xml:space="preserve">Aragon, "Théâtre-roman", un singulier pluriel</w:t>
            </w:r>
            <w:r>
              <w:rPr/>
              <w:t xml:space="preserve">, Presses universitaires de Valenciennes, pp.77-89, 2015, 978-2-36424-025-4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hal-03032082v1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Croisements rêvés de l’Histoire et des Lettres : lecture du &amp;quot;Sermon sur la chute de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Jean-Michel Pottier; Alain Trouvé. </w:t>
            </w:r>
            <w:r>
              <w:rPr>
                <w:i w:val="1"/>
                <w:iCs w:val="1"/>
              </w:rPr>
              <w:t xml:space="preserve">Articuler le fantasme et l’Histoire</w:t>
            </w:r>
            <w:r>
              <w:rPr/>
              <w:t xml:space="preserve">, 9, </w:t>
            </w:r>
            <w:hyperlink r:id="rId198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pp.217-237, 2015, Approches Interdisciplinaires de la Lecture, 978-2-37496-196-5.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⟨10.4000/books.epure.1628⟩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hal-03003767v2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 / du Bouchet : anthologies hugoliennes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Bohnert, Céline; Gevrey, Françoise. </w:t>
            </w:r>
            <w:r>
              <w:rPr>
                <w:i w:val="1"/>
                <w:iCs w:val="1"/>
              </w:rPr>
              <w:t xml:space="preserve">L'anthologie : histoire et enjeux d'une forme éditoriale du Moyen Âge au XXIe siècle</w:t>
            </w:r>
            <w:r>
              <w:rPr/>
              <w:t xml:space="preserve">, Epure - Editions et presses universitaires de Reims, pp.441-451, 2014, 9782915271928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hal-02982768v1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inscrire/excrire le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Jean-Michel Pottier; Alain Trouvé. </w:t>
            </w:r>
            <w:r>
              <w:rPr>
                <w:i w:val="1"/>
                <w:iCs w:val="1"/>
              </w:rPr>
              <w:t xml:space="preserve">Le corps à l'œuvre</w:t>
            </w:r>
            <w:r>
              <w:rPr/>
              <w:t xml:space="preserve">, 8, </w:t>
            </w:r>
            <w:hyperlink r:id="rId202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pp.7-10, 2014, Approches Interdisciplinaires de la Lecture, 978-2-37496-195-8.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⟨10.4000/books.epure.1506⟩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hal-03003732v2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Cantate à André Masson : ultime variation sur l’art et la totalité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Grenouillet, Corinne; Caulet, Erwan; Principalli, Patricia. </w:t>
            </w:r>
            <w:r>
              <w:rPr>
                <w:i w:val="1"/>
                <w:iCs w:val="1"/>
              </w:rPr>
              <w:t xml:space="preserve">Recherches croisées Aragon - Elsa Triolet, n°15</w:t>
            </w:r>
            <w:r>
              <w:rPr/>
              <w:t xml:space="preserve">, 15, </w:t>
            </w:r>
            <w:hyperlink r:id="rId205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pp.215-232, 2014, Aragon, trente ans après, 9791034404612.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⟨10.4000/books.pus.7322⟩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multifocalité de la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Cabral, Maria de Jesus; Laurel, Maria Hermínia Amado; Schuerewegen, Franc. </w:t>
            </w:r>
            <w:r>
              <w:rPr>
                <w:i w:val="1"/>
                <w:iCs w:val="1"/>
              </w:rPr>
              <w:t xml:space="preserve">Lire de près, de loin : close vs distant reading</w:t>
            </w:r>
            <w:r>
              <w:rPr/>
              <w:t xml:space="preserve">, 3, Classiques Garnier, pp.93-104, 2014, Rencontres. Série Théorie littéraire, ISSN 2270-3527, 978-2-8124-2124-2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hal-02984578v1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Fiction, art et histoire dans Les Onze de Pierre Michon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Gros, Karine. </w:t>
            </w:r>
            <w:r>
              <w:rPr>
                <w:i w:val="1"/>
                <w:iCs w:val="1"/>
              </w:rPr>
              <w:t xml:space="preserve">Costumes, reflets et illusions : les habits d'emprunt dans la création contemporaine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pp.171-182, 2014, 978-2-7535-5722-2.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⟨10.4000/books.pur.55418⟩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hal-02984163v1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polyréférentialité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Jean-Michel Pottier; Alain Trouvé. </w:t>
            </w:r>
            <w:r>
              <w:rPr>
                <w:i w:val="1"/>
                <w:iCs w:val="1"/>
              </w:rPr>
              <w:t xml:space="preserve">Les référents du littéraire</w:t>
            </w:r>
            <w:r>
              <w:rPr/>
              <w:t xml:space="preserve">, 7, </w:t>
            </w:r>
            <w:hyperlink r:id="rId212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pp.11-27, 2013, Approches Interdisciplinaires de la Lecture, 978-2-37496-194-1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hal-03003579v2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Forme d’une ville : Gracq, Proust, Breton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Jean-Michel Pottier; Alain Trouvé. </w:t>
            </w:r>
            <w:r>
              <w:rPr>
                <w:i w:val="1"/>
                <w:iCs w:val="1"/>
              </w:rPr>
              <w:t xml:space="preserve">Les référents du littéraire</w:t>
            </w:r>
            <w:r>
              <w:rPr/>
              <w:t xml:space="preserve">, 7, </w:t>
            </w:r>
            <w:hyperlink r:id="rId214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pp.121-128, 2013, Approches Interdisciplinaires de la Lecture, 978-2-37496-194-1.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⟨10.4000/books.epure.1375⟩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hal-03003625v2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lit de « La Seine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Jean-Michel Pottier; Alain Trouvé. </w:t>
            </w:r>
            <w:r>
              <w:rPr>
                <w:i w:val="1"/>
                <w:iCs w:val="1"/>
              </w:rPr>
              <w:t xml:space="preserve">Déclinaisons de l’arrière-texte</w:t>
            </w:r>
            <w:r>
              <w:rPr/>
              <w:t xml:space="preserve">, 6, </w:t>
            </w:r>
            <w:hyperlink r:id="rId217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pp.173-192, 2012, Approches Interdisciplinaires de la Lecture, 978-2-37496-193-4.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⟨10.4000/books.epure.1333⟩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hal-03000381v2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de lecture comme texte du lecteur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Mazauric, Catherine; Fourtanier, Marie-José; Langlade, Gérard. </w:t>
            </w:r>
            <w:r>
              <w:rPr>
                <w:i w:val="1"/>
                <w:iCs w:val="1"/>
              </w:rPr>
              <w:t xml:space="preserve">Le texte du lecteur</w:t>
            </w:r>
            <w:r>
              <w:rPr/>
              <w:t xml:space="preserve">, 2, Peter Lang, pp.31-40, 2011, ThéoCrit' (Bruxelles), ISSN 2033-4737, 978-90-5201-731-0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hal-02984609v1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Fabriques du &amp;quot;Savon&amp;quot;, d'après Francis Ponge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Intertexte et arrière-texte : les coulisses du littéraire</w:t>
            </w:r>
            <w:r>
              <w:rPr/>
              <w:t xml:space="preserve">, 5, </w:t>
            </w:r>
            <w:hyperlink r:id="rId221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pp.249-263, 2011, Approches Interdisciplinaires de la Lecture, 978-2-37496-192-7.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⟨10.4000/books.epure.1208⟩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hal-03000370v2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l'intertexte à l'arrière-texte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Intertexte et arrière-texte : les coulisses du littéraire</w:t>
            </w:r>
            <w:r>
              <w:rPr/>
              <w:t xml:space="preserve">, 5, </w:t>
            </w:r>
            <w:hyperlink r:id="rId224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pp.7-25, 2011, Approches Interdisciplinaires de la Lecture, 978-2-37496-192-7.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⟨10.4000/books.epure.1131⟩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hal-02984626v2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&amp;quot;Place de l'étoile&amp;quot; à la &amp;quot;Rue des boutiques obscures&amp;quot; : nomination et suggestion dans l’œuvre de Patrick Modiano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Intertexte et arrière-texte : les coulisses du littéraire</w:t>
            </w:r>
            <w:r>
              <w:rPr/>
              <w:t xml:space="preserve">, 5, </w:t>
            </w:r>
            <w:hyperlink r:id="rId227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pp.111-124, 2011, Approches Interdisciplinaires de la Lecture, 978-2-37496-192-7.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⟨10.4000/books.epure.1161⟩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hal-03000361v2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et différence sexuelle chez Elsa Triolet et Aragon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Stauder, Thomas. </w:t>
            </w:r>
            <w:r>
              <w:rPr>
                <w:i w:val="1"/>
                <w:iCs w:val="1"/>
              </w:rPr>
              <w:t xml:space="preserve">L'identité féminine dans l'œuvre d'Elsa Triolet</w:t>
            </w:r>
            <w:r>
              <w:rPr/>
              <w:t xml:space="preserve">, Narr Verlag, pp.99-119, 2010, 978-3-8233-6563-1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jugement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Jouve, Vincent. </w:t>
            </w:r>
            <w:r>
              <w:rPr>
                <w:i w:val="1"/>
                <w:iCs w:val="1"/>
              </w:rPr>
              <w:t xml:space="preserve">La valeur littéraire en question</w:t>
            </w:r>
            <w:r>
              <w:rPr/>
              <w:t xml:space="preserve">, Éditions L'improviste, pp.15-31, 2010, Les Aéronautes de l'esprit, ISSN 1637-1631, 978-2-913764-43-9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hal-02984619v1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roman : entre comprendre et percevoir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Voir et entendre par le roman</w:t>
            </w:r>
            <w:r>
              <w:rPr/>
              <w:t xml:space="preserve">, 4, </w:t>
            </w:r>
            <w:hyperlink r:id="rId232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pp.7-20, 2010, Approches Interdisciplinaires de la Lecture, 978-2-37496-191-0.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⟨10.4000/books.epure.998⟩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hal-03000341v2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l’audition à la pratique de l’écriture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Voir et entendre par le roman</w:t>
            </w:r>
            <w:r>
              <w:rPr/>
              <w:t xml:space="preserve">, 4, </w:t>
            </w:r>
            <w:hyperlink r:id="rId235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pp.103-115, 2010, Approches Interdisciplinaires de la Lecture, 978-2-37496-191-0.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⟨10.4000/books.epure.1025⟩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hal-03000350v2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Écoutez/r Voir » : de Michel Picard à Elsa Triolet et vice versa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Voir et entendre par le roman</w:t>
            </w:r>
            <w:r>
              <w:rPr/>
              <w:t xml:space="preserve">, 4, </w:t>
            </w:r>
            <w:hyperlink r:id="rId238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pp.53-67, 2010, Approches Interdisciplinaires de la Lecture, 978-2-37496-191-0.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⟨10.4000/books.epure.1018⟩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hal-03000347v2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Absalon ou la filiation orageuse : l’héritage aragonien dans l’œuvre de Jacques Henric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Équipe de recherche interdisciplinaire sur Elsa Triolet et Aragon (ERITA); Grenouillet, Corinne. </w:t>
            </w:r>
            <w:r>
              <w:rPr>
                <w:i w:val="1"/>
                <w:iCs w:val="1"/>
              </w:rPr>
              <w:t xml:space="preserve">Recherches croisées Aragon-Elsa Triolet, n° 12</w:t>
            </w:r>
            <w:r>
              <w:rPr/>
              <w:t xml:space="preserve">, 12, </w:t>
            </w:r>
            <w:hyperlink r:id="rId241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pp.53-64, 2009, 9791034404582.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⟨10.4000/books.pus.7647⟩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hal-02987357v1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désaltérer au lait noir de l’aube ? » : intertextes et trajets identitaires dans 'Magnus' de Sylvie Germain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Lire l’hétérogénéité romanesque</w:t>
            </w:r>
            <w:r>
              <w:rPr/>
              <w:t xml:space="preserve">, 3, </w:t>
            </w:r>
            <w:hyperlink r:id="rId244" w:history="1">
              <w:r>
                <w:rPr>
                  <w:color w:val="#410a8c"/>
                  <w:u w:val="single"/>
                </w:rPr>
                <w:t xml:space="preserve">Editions et Presses Universitaires de Reims</w:t>
              </w:r>
            </w:hyperlink>
            <w:r>
              <w:rPr/>
              <w:t xml:space="preserve">, pp.73-84, 2009, Approches Interdisciplinaires de la Lecture, 9782374961903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hal-03000333v2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l’hétérogénéité en matière de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Lire l’hétérogénéité romanesque</w:t>
            </w:r>
            <w:r>
              <w:rPr/>
              <w:t xml:space="preserve">, 3, </w:t>
            </w:r>
            <w:hyperlink r:id="rId246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pp.9-16, 2009, Approches Interdisciplinaires de la Lecture, 9782374961903.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⟨10.4000/books.epure.881⟩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hal-03000331v2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de l’art : le romancier et le peintre en vis-à-vis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Lire l’hétérogénéité romanesque</w:t>
            </w:r>
            <w:r>
              <w:rPr/>
              <w:t xml:space="preserve">, 3, </w:t>
            </w:r>
            <w:hyperlink r:id="rId249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pp.161-177, 2009, Approches Interdisciplinaires de la Lecture, 978-2-37496-190-3.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⟨10.4000/books.epure.960⟩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hal-03000337v2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Arrête, ô songe, d’enseigner, et toi, mémoire, d’engendrer » Écriture poétique et intertextualité d’après « Sécheresse » (Saint-John Perse)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Lecture et altérités</w:t>
            </w:r>
            <w:r>
              <w:rPr/>
              <w:t xml:space="preserve">, 2, </w:t>
            </w:r>
            <w:hyperlink r:id="rId252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pp.141-149, 2008, Approches Interdisciplinaires de la Lecture, 9782374961897.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⟨10.4000/books.epure.773⟩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hal-03000329v2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Scénographies littéraires de la cruauté au tournant du siècle : du « Jardin des Supplices » au « Pensionnat d’Humming-Bird Garden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Dominguez Leiva, Antonio; Hubier, Sébastien. </w:t>
            </w:r>
            <w:r>
              <w:rPr>
                <w:i w:val="1"/>
                <w:iCs w:val="1"/>
              </w:rPr>
              <w:t xml:space="preserve">Délicieux supplices : érotisme et cruauté en Occident</w:t>
            </w:r>
            <w:r>
              <w:rPr/>
              <w:t xml:space="preserve">, Editions du Murmure, pp.245-260, 2008, 978-2-915099-26-3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hal-02987368v1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l’intertextualité en poésie : à propos de « Hölderlin » (Aragon, &amp;quot;Les Adieux&amp;quot;)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Lecture et altérités</w:t>
            </w:r>
            <w:r>
              <w:rPr/>
              <w:t xml:space="preserve">, 2, </w:t>
            </w:r>
            <w:hyperlink r:id="rId256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pp.123-140, 2008, Approches Interdisciplinaires de la Lecture, 9782374961897.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⟨10.4000/books.epure.772⟩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hal-03000324v2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littéraires de l'altérité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Lecture et altérités</w:t>
            </w:r>
            <w:r>
              <w:rPr/>
              <w:t xml:space="preserve">, 2, </w:t>
            </w:r>
            <w:hyperlink r:id="rId259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pp.9-31, 2008, Approches Interdisciplinaires de la Lecture, 9782374961897.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⟨10.4000/books.epure.743⟩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hal-03000321v2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intertextualité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Presses Universitaires de Reims. </w:t>
            </w:r>
            <w:r>
              <w:rPr>
                <w:i w:val="1"/>
                <w:iCs w:val="1"/>
              </w:rPr>
              <w:t xml:space="preserve">APPROCHES INTERDISCIPLINAIRES DE LA LECTURE N° 1 Parcours de la reconnaissance intertextuelle</w:t>
            </w:r>
            <w:r>
              <w:rPr/>
              <w:t xml:space="preserve">, 1, 2006, APPROCHES INTERDISCIPLINAIRES DE LA LECTURE N° 1 Parcours de la reconnaissance intertextuelle, 2-915271-14-3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hal-02975843v1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poétique des Manigances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Grenouillet, Corinne; Vassevière, Maryse; Trouvé, Alain. </w:t>
            </w:r>
            <w:r>
              <w:rPr>
                <w:i w:val="1"/>
                <w:iCs w:val="1"/>
              </w:rPr>
              <w:t xml:space="preserve">Recherches croisées Aragon - Elsa Triolet, n°10</w:t>
            </w:r>
            <w:r>
              <w:rPr/>
              <w:t xml:space="preserve">, </w:t>
            </w:r>
            <w:hyperlink r:id="rId263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pp.135-151, 2006, 9791034404605.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⟨10.4000/books.pus.7433⟩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Événements intertextuels dans L’Opoponax de Monique Wittig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Parcours de la reconnaissance intertextuelle</w:t>
            </w:r>
            <w:r>
              <w:rPr/>
              <w:t xml:space="preserve">, 1, </w:t>
            </w:r>
            <w:hyperlink r:id="rId266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pp.41-49, 2006, Approches Interdisciplinaires de la Lecture, 9782374961880.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⟨10.4000/books.epure.699⟩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hal-02978990v2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Mystification et jeu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Preiss, Nathalie. </w:t>
            </w:r>
            <w:r>
              <w:rPr>
                <w:i w:val="1"/>
                <w:iCs w:val="1"/>
              </w:rPr>
              <w:t xml:space="preserve">Mélire ? Lecture et mystification</w:t>
            </w:r>
            <w:r>
              <w:rPr/>
              <w:t xml:space="preserve">, Éditions l'Improviste, pp.135-147, 2006, Les Aéronautes de l'esprit, ISSN 1637-1631, 978-2-9137-6-4330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intertextualité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Parcours de la reconnaissance intertextuelle</w:t>
            </w:r>
            <w:r>
              <w:rPr/>
              <w:t xml:space="preserve">, 1, </w:t>
            </w:r>
            <w:hyperlink r:id="rId270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pp.5-22, 2006, Approches Interdisciplinaires de la Lecture, 9782374961880.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⟨10.4000/books.epure.675⟩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hal-02978989v2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Jeu/ Folie : l’équation Gilbert-Leconte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Penot-Lacassagne, Olivier; Rubio, Emmanuel. </w:t>
            </w:r>
            <w:r>
              <w:rPr>
                <w:i w:val="1"/>
                <w:iCs w:val="1"/>
              </w:rPr>
              <w:t xml:space="preserve">Le Grand Jeu en mouvement</w:t>
            </w:r>
            <w:r>
              <w:rPr/>
              <w:t xml:space="preserve">, L'Âge d'homme, pp.137-150, 2006, Bibliothèque Mélusine, ISSN 0980-2630, 978-2-8251-3726-0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hal-02988143v1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Lecture, fantasme et sujet processuel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Jouve, Vincent. </w:t>
            </w:r>
            <w:r>
              <w:rPr>
                <w:i w:val="1"/>
                <w:iCs w:val="1"/>
              </w:rPr>
              <w:t xml:space="preserve">L'expérience de lecture</w:t>
            </w:r>
            <w:r>
              <w:rPr/>
              <w:t xml:space="preserve">, Éditions L’Improviste, pp.235-247, 2005, Les Aéronautes de l'esprit, ISSN 1637-1631, 9782913764224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hal-02988341v1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l’allégorie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Halpern, Anne-Élisabeth; Trouvé, Alain. </w:t>
            </w:r>
            <w:r>
              <w:rPr>
                <w:i w:val="1"/>
                <w:iCs w:val="1"/>
              </w:rPr>
              <w:t xml:space="preserve">Une tornade d'énigmes : "Le Paysan de Paris" de Louis Aragon</w:t>
            </w:r>
            <w:r>
              <w:rPr/>
              <w:t xml:space="preserve">, L'Improviste, pp.171-189, 2003, Les Aéronautes de l'esprit, ISSN 1637-1631, 2-913764-14-2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hal-02994492v1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Paradis artificiels au stupéfiant image : Baudelaire au miroir aragonien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Beguin, Edouard; Ravis-Françon, Suzanne; Centre d'études poétiques (Lyon); Équipe de recherche interdisciplinaire sur Elsa Triolet et Aragon (France). </w:t>
            </w:r>
            <w:r>
              <w:rPr>
                <w:i w:val="1"/>
                <w:iCs w:val="1"/>
              </w:rPr>
              <w:t xml:space="preserve">L'atelier d'un écrivain : le XIXe siècle d'Aragon</w:t>
            </w:r>
            <w:r>
              <w:rPr/>
              <w:t xml:space="preserve">, Publications de l'Université de Provence, pp.179-194, 2003, Textuelles. Littérature, ISSN 1761-4481, 2-85399-553-4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hal-02994486v1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&amp;quot;Maldoror&amp;quot; aux &amp;quot;Voyageurs de l’impériale&amp;quot; : résonances textuelles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Vigier, Luc. </w:t>
            </w:r>
            <w:r>
              <w:rPr>
                <w:i w:val="1"/>
                <w:iCs w:val="1"/>
              </w:rPr>
              <w:t xml:space="preserve">Lectures d'Aragon : Les voyageurs de l'impériale</w:t>
            </w:r>
            <w:r>
              <w:rPr/>
              <w:t xml:space="preserve">, Presses universitaires de Rennes, pp.115-128, 2001, Didact. Français (Rennes), ISSN 1243-0420, 2-86847-628-7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des épigraphes dans &amp;quot;Le Wagon à vaches&amp;quot; de Georges Hyvernaud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Ménager, Yves. </w:t>
            </w:r>
            <w:r>
              <w:rPr>
                <w:i w:val="1"/>
                <w:iCs w:val="1"/>
              </w:rPr>
              <w:t xml:space="preserve">Présence de Georges Hyvernaud</w:t>
            </w:r>
            <w:r>
              <w:rPr/>
              <w:t xml:space="preserve">, Presses universitaires de Reims, pp.165-182, 2001, Littérature et seconde guerre mondiale, ISSN 1622-7174, 2-904835-76-8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 : le défi au lecteur : du naufrage au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Arsac, Louis; Assoun, Paul-Laurent; Baillon, Jean-François. </w:t>
            </w:r>
            <w:r>
              <w:rPr>
                <w:i w:val="1"/>
                <w:iCs w:val="1"/>
              </w:rPr>
              <w:t xml:space="preserve">Georges Perec, "W ou le souvenir d'enfance" : l'humain et l'inhumain</w:t>
            </w:r>
            <w:r>
              <w:rPr/>
              <w:t xml:space="preserve">, Ellipses, pp.58-66, 1997, Analyses &amp; réflexions sur .., ISSN 0244-5530 ; 1997, 2-7298-9777-1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hal-02994521v1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 et sempervivum : L’écriture allégorique dans L’Amour fou d’André Breton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hal-02994557v1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Roman inachevé », d’un genre à l’autre : écriture littéraire et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hal-02360503v1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5606875v1" TargetMode="External"/><Relationship Id="rId8" Type="http://schemas.openxmlformats.org/officeDocument/2006/relationships/hyperlink" Target="https://hal.science/search/index/?q=*&amp;authFullName_s=Alain Trouv&#233;" TargetMode="External"/><Relationship Id="rId9" Type="http://schemas.openxmlformats.org/officeDocument/2006/relationships/hyperlink" Target="https://dx.doi.org/10.58282/acta.19154" TargetMode="External"/><Relationship Id="rId10" Type="http://schemas.openxmlformats.org/officeDocument/2006/relationships/hyperlink" Target="https://hal.science/hal-05608034v1" TargetMode="External"/><Relationship Id="rId11" Type="http://schemas.openxmlformats.org/officeDocument/2006/relationships/hyperlink" Target="https://univ-reims.hal.science/hal-03640084v1" TargetMode="External"/><Relationship Id="rId12" Type="http://schemas.openxmlformats.org/officeDocument/2006/relationships/hyperlink" Target="https://univ-reims.hal.science/hal-02972690v1" TargetMode="External"/><Relationship Id="rId13" Type="http://schemas.openxmlformats.org/officeDocument/2006/relationships/hyperlink" Target="https://univ-reims.hal.science/hal-02972976v1" TargetMode="External"/><Relationship Id="rId14" Type="http://schemas.openxmlformats.org/officeDocument/2006/relationships/hyperlink" Target="https://univ-reims.hal.science/hal-03071418v1" TargetMode="External"/><Relationship Id="rId15" Type="http://schemas.openxmlformats.org/officeDocument/2006/relationships/hyperlink" Target="https://univ-reims.hal.science/hal-02967058v1" TargetMode="External"/><Relationship Id="rId16" Type="http://schemas.openxmlformats.org/officeDocument/2006/relationships/hyperlink" Target="https://dx.doi.org/10.4000/carnets.11892" TargetMode="External"/><Relationship Id="rId17" Type="http://schemas.openxmlformats.org/officeDocument/2006/relationships/hyperlink" Target="https://univ-reims.hal.science/hal-02895999v1" TargetMode="External"/><Relationship Id="rId18" Type="http://schemas.openxmlformats.org/officeDocument/2006/relationships/hyperlink" Target="https://univ-reims.hal.science/hal-02974502v1" TargetMode="External"/><Relationship Id="rId19" Type="http://schemas.openxmlformats.org/officeDocument/2006/relationships/hyperlink" Target="https://univ-reims.hal.science/hal-02890678v1" TargetMode="External"/><Relationship Id="rId20" Type="http://schemas.openxmlformats.org/officeDocument/2006/relationships/hyperlink" Target="https://dx.doi.org/10.3917/litt.194.0018" TargetMode="External"/><Relationship Id="rId21" Type="http://schemas.openxmlformats.org/officeDocument/2006/relationships/hyperlink" Target="https://univ-reims.hal.science/hal-02892399v1" TargetMode="External"/><Relationship Id="rId22" Type="http://schemas.openxmlformats.org/officeDocument/2006/relationships/hyperlink" Target="https://dx.doi.org/10.3917/lsdlc.008.0055" TargetMode="External"/><Relationship Id="rId23" Type="http://schemas.openxmlformats.org/officeDocument/2006/relationships/hyperlink" Target="https://univ-reims.hal.science/hal-02892481v1" TargetMode="External"/><Relationship Id="rId24" Type="http://schemas.openxmlformats.org/officeDocument/2006/relationships/hyperlink" Target="https://dx.doi.org/10.4000/carnets.785" TargetMode="External"/><Relationship Id="rId25" Type="http://schemas.openxmlformats.org/officeDocument/2006/relationships/hyperlink" Target="https://univ-reims.hal.science/hal-02892559v1" TargetMode="External"/><Relationship Id="rId26" Type="http://schemas.openxmlformats.org/officeDocument/2006/relationships/hyperlink" Target="https://univ-reims.hal.science/hal-02973060v1" TargetMode="External"/><Relationship Id="rId27" Type="http://schemas.openxmlformats.org/officeDocument/2006/relationships/hyperlink" Target="https://dx.doi.org/10.3917/litt.179.0109" TargetMode="External"/><Relationship Id="rId28" Type="http://schemas.openxmlformats.org/officeDocument/2006/relationships/hyperlink" Target="https://univ-reims.hal.science/hal-02974510v1" TargetMode="External"/><Relationship Id="rId29" Type="http://schemas.openxmlformats.org/officeDocument/2006/relationships/hyperlink" Target="https://univ-reims.hal.science/hal-02984571v1" TargetMode="External"/><Relationship Id="rId30" Type="http://schemas.openxmlformats.org/officeDocument/2006/relationships/hyperlink" Target="https://univ-reims.hal.science/hal-02984581v1" TargetMode="External"/><Relationship Id="rId31" Type="http://schemas.openxmlformats.org/officeDocument/2006/relationships/hyperlink" Target="https://univ-reims.hal.science/hal-02991206v1" TargetMode="External"/><Relationship Id="rId32" Type="http://schemas.openxmlformats.org/officeDocument/2006/relationships/hyperlink" Target="https://dx.doi.org/10.4000/carnets.6720" TargetMode="External"/><Relationship Id="rId33" Type="http://schemas.openxmlformats.org/officeDocument/2006/relationships/hyperlink" Target="https://univ-reims.hal.science/hal-02984598v1" TargetMode="External"/><Relationship Id="rId34" Type="http://schemas.openxmlformats.org/officeDocument/2006/relationships/hyperlink" Target="https://univ-reims.hal.science/hal-02984602v1" TargetMode="External"/><Relationship Id="rId35" Type="http://schemas.openxmlformats.org/officeDocument/2006/relationships/hyperlink" Target="https://univ-reims.hal.science/hal-02984630v1" TargetMode="External"/><Relationship Id="rId36" Type="http://schemas.openxmlformats.org/officeDocument/2006/relationships/hyperlink" Target="https://dx.doi.org/10.3917/poeti.164.0495" TargetMode="External"/><Relationship Id="rId37" Type="http://schemas.openxmlformats.org/officeDocument/2006/relationships/hyperlink" Target="https://univ-reims.hal.science/hal-02994544v1" TargetMode="External"/><Relationship Id="rId38" Type="http://schemas.openxmlformats.org/officeDocument/2006/relationships/hyperlink" Target="https://dx.doi.org/10.4000/carnets.4447" TargetMode="External"/><Relationship Id="rId39" Type="http://schemas.openxmlformats.org/officeDocument/2006/relationships/hyperlink" Target="https://univ-reims.hal.science/hal-02987341v1" TargetMode="External"/><Relationship Id="rId40" Type="http://schemas.openxmlformats.org/officeDocument/2006/relationships/hyperlink" Target="https://univ-reims.hal.science/hal-02987345v1" TargetMode="External"/><Relationship Id="rId41" Type="http://schemas.openxmlformats.org/officeDocument/2006/relationships/hyperlink" Target="https://univ-reims.hal.science/hal-02987350v1" TargetMode="External"/><Relationship Id="rId42" Type="http://schemas.openxmlformats.org/officeDocument/2006/relationships/hyperlink" Target="https://dx.doi.org/10.7202/038459ar" TargetMode="External"/><Relationship Id="rId43" Type="http://schemas.openxmlformats.org/officeDocument/2006/relationships/hyperlink" Target="https://univ-reims.hal.science/hal-02994551v1" TargetMode="External"/><Relationship Id="rId44" Type="http://schemas.openxmlformats.org/officeDocument/2006/relationships/hyperlink" Target="https://dx.doi.org/10.4000/carnets.3970" TargetMode="External"/><Relationship Id="rId45" Type="http://schemas.openxmlformats.org/officeDocument/2006/relationships/hyperlink" Target="https://univ-reims.hal.science/hal-02987366v1" TargetMode="External"/><Relationship Id="rId46" Type="http://schemas.openxmlformats.org/officeDocument/2006/relationships/hyperlink" Target="https://hal.science/hal-03811848v1" TargetMode="External"/><Relationship Id="rId47" Type="http://schemas.openxmlformats.org/officeDocument/2006/relationships/hyperlink" Target="https://univ-reims.hal.science/hal-02988057v1" TargetMode="External"/><Relationship Id="rId48" Type="http://schemas.openxmlformats.org/officeDocument/2006/relationships/hyperlink" Target="https://univ-reims.hal.science/hal-02994482v1" TargetMode="External"/><Relationship Id="rId49" Type="http://schemas.openxmlformats.org/officeDocument/2006/relationships/hyperlink" Target="https://univ-reims.hal.science/hal-02988064v1" TargetMode="External"/><Relationship Id="rId50" Type="http://schemas.openxmlformats.org/officeDocument/2006/relationships/hyperlink" Target="https://univ-reims.hal.science/hal-02988310v1" TargetMode="External"/><Relationship Id="rId51" Type="http://schemas.openxmlformats.org/officeDocument/2006/relationships/hyperlink" Target="https://univ-reims.hal.science/hal-02988386v1" TargetMode="External"/><Relationship Id="rId52" Type="http://schemas.openxmlformats.org/officeDocument/2006/relationships/hyperlink" Target="https://univ-reims.hal.science/hal-02988259v1" TargetMode="External"/><Relationship Id="rId53" Type="http://schemas.openxmlformats.org/officeDocument/2006/relationships/hyperlink" Target="https://univ-reims.hal.science/hal-02991219v1" TargetMode="External"/><Relationship Id="rId54" Type="http://schemas.openxmlformats.org/officeDocument/2006/relationships/hyperlink" Target="https://univ-reims.hal.science/hal-02994498v1" TargetMode="External"/><Relationship Id="rId55" Type="http://schemas.openxmlformats.org/officeDocument/2006/relationships/hyperlink" Target="https://dx.doi.org/10.7202/006746ar" TargetMode="External"/><Relationship Id="rId56" Type="http://schemas.openxmlformats.org/officeDocument/2006/relationships/hyperlink" Target="https://univ-reims.hal.science/hal-02994494v1" TargetMode="External"/><Relationship Id="rId57" Type="http://schemas.openxmlformats.org/officeDocument/2006/relationships/hyperlink" Target="https://univ-reims.hal.science/hal-02994504v1" TargetMode="External"/><Relationship Id="rId58" Type="http://schemas.openxmlformats.org/officeDocument/2006/relationships/hyperlink" Target="https://univ-reims.hal.science/hal-02994500v1" TargetMode="External"/><Relationship Id="rId59" Type="http://schemas.openxmlformats.org/officeDocument/2006/relationships/hyperlink" Target="https://dx.doi.org/10.3406/litt.2001.1717" TargetMode="External"/><Relationship Id="rId60" Type="http://schemas.openxmlformats.org/officeDocument/2006/relationships/hyperlink" Target="https://univ-reims.hal.science/hal-02994507v1" TargetMode="External"/><Relationship Id="rId61" Type="http://schemas.openxmlformats.org/officeDocument/2006/relationships/hyperlink" Target="https://univ-reims.hal.science/hal-02994517v1" TargetMode="External"/><Relationship Id="rId62" Type="http://schemas.openxmlformats.org/officeDocument/2006/relationships/hyperlink" Target="https://univ-reims.hal.science/hal-02974344v1" TargetMode="External"/><Relationship Id="rId63" Type="http://schemas.openxmlformats.org/officeDocument/2006/relationships/hyperlink" Target="https://univ-reims.hal.science/hal-01787297v1" TargetMode="External"/><Relationship Id="rId64" Type="http://schemas.openxmlformats.org/officeDocument/2006/relationships/hyperlink" Target="https://univ-reims.hal.science/hal-02994541v1" TargetMode="External"/><Relationship Id="rId65" Type="http://schemas.openxmlformats.org/officeDocument/2006/relationships/hyperlink" Target="https://univ-reims.hal.science/hal-02994548v1" TargetMode="External"/><Relationship Id="rId66" Type="http://schemas.openxmlformats.org/officeDocument/2006/relationships/hyperlink" Target="https://univ-reims.hal.science/hal-02994511v1" TargetMode="External"/><Relationship Id="rId67" Type="http://schemas.openxmlformats.org/officeDocument/2006/relationships/hyperlink" Target="https://hal.science/hal-05606682v1" TargetMode="External"/><Relationship Id="rId68" Type="http://schemas.openxmlformats.org/officeDocument/2006/relationships/hyperlink" Target="https://hal.science/search/index/?q=*&amp;authFullName_s=Christine Chollier" TargetMode="External"/><Relationship Id="rId69" Type="http://schemas.openxmlformats.org/officeDocument/2006/relationships/hyperlink" Target="https://hal.science/search/index/?q=*&amp;authFullName_s=Anne-&#201;lisabeth Halpern" TargetMode="External"/><Relationship Id="rId70" Type="http://schemas.openxmlformats.org/officeDocument/2006/relationships/hyperlink" Target="https://hal.science/search/index/?q=*&amp;authFullName_s=Audrey Louyer" TargetMode="External"/><Relationship Id="rId71" Type="http://schemas.openxmlformats.org/officeDocument/2006/relationships/hyperlink" Target="https://dx.doi.org/10.4000/12p0r" TargetMode="External"/><Relationship Id="rId72" Type="http://schemas.openxmlformats.org/officeDocument/2006/relationships/hyperlink" Target="https://hal.science/hal-04989961v1" TargetMode="External"/><Relationship Id="rId73" Type="http://schemas.openxmlformats.org/officeDocument/2006/relationships/hyperlink" Target="https://dx.doi.org/10.3726/b21880" TargetMode="External"/><Relationship Id="rId74" Type="http://schemas.openxmlformats.org/officeDocument/2006/relationships/hyperlink" Target="https://hal.science/hal-03775372v1" TargetMode="External"/><Relationship Id="rId75" Type="http://schemas.openxmlformats.org/officeDocument/2006/relationships/hyperlink" Target="https://hal.science/search/index/?q=*&amp;authFullName_s=Anne-Elisabeth Halpern" TargetMode="External"/><Relationship Id="rId76" Type="http://schemas.openxmlformats.org/officeDocument/2006/relationships/hyperlink" Target="https://books.openedition.org/epure/2203" TargetMode="External"/><Relationship Id="rId77" Type="http://schemas.openxmlformats.org/officeDocument/2006/relationships/hyperlink" Target="https://dx.doi.org/10.4000/books.epure.2203" TargetMode="External"/><Relationship Id="rId78" Type="http://schemas.openxmlformats.org/officeDocument/2006/relationships/hyperlink" Target="https://univ-reims.hal.science/hal-03440272v1" TargetMode="External"/><Relationship Id="rId79" Type="http://schemas.openxmlformats.org/officeDocument/2006/relationships/hyperlink" Target="https://books.openedition.org/epure/2181" TargetMode="External"/><Relationship Id="rId80" Type="http://schemas.openxmlformats.org/officeDocument/2006/relationships/hyperlink" Target="https://dx.doi.org/10.4000/books.epure.2181" TargetMode="External"/><Relationship Id="rId81" Type="http://schemas.openxmlformats.org/officeDocument/2006/relationships/hyperlink" Target="https://univ-reims.hal.science/hal-02561285v1" TargetMode="External"/><Relationship Id="rId82" Type="http://schemas.openxmlformats.org/officeDocument/2006/relationships/hyperlink" Target="https://books.openedition.org/epure/2156" TargetMode="External"/><Relationship Id="rId83" Type="http://schemas.openxmlformats.org/officeDocument/2006/relationships/hyperlink" Target="https://dx.doi.org/10.4000/books.epure.2156" TargetMode="External"/><Relationship Id="rId84" Type="http://schemas.openxmlformats.org/officeDocument/2006/relationships/hyperlink" Target="https://univ-reims.hal.science/hal-02561314v1" TargetMode="External"/><Relationship Id="rId85" Type="http://schemas.openxmlformats.org/officeDocument/2006/relationships/hyperlink" Target="https://hal.science/search/index/?q=*&amp;authFullName_s=Jean-Michel Pottier" TargetMode="External"/><Relationship Id="rId86" Type="http://schemas.openxmlformats.org/officeDocument/2006/relationships/hyperlink" Target="https://hal.science/hal-02063011v1" TargetMode="External"/><Relationship Id="rId87" Type="http://schemas.openxmlformats.org/officeDocument/2006/relationships/hyperlink" Target="http://books.openedition.org/enseditions/10010" TargetMode="External"/><Relationship Id="rId88" Type="http://schemas.openxmlformats.org/officeDocument/2006/relationships/hyperlink" Target="https://dx.doi.org/10.4000/books.enseditions.10010" TargetMode="External"/><Relationship Id="rId89" Type="http://schemas.openxmlformats.org/officeDocument/2006/relationships/hyperlink" Target="https://univ-reims.hal.science/hal-02561308v1" TargetMode="External"/><Relationship Id="rId90" Type="http://schemas.openxmlformats.org/officeDocument/2006/relationships/hyperlink" Target="https://hal.science/search/index/?q=*&amp;authFullName_s=Marie-Madeleine Gladieu" TargetMode="External"/><Relationship Id="rId91" Type="http://schemas.openxmlformats.org/officeDocument/2006/relationships/hyperlink" Target="https://books.openedition.org/epure/1930" TargetMode="External"/><Relationship Id="rId92" Type="http://schemas.openxmlformats.org/officeDocument/2006/relationships/hyperlink" Target="https://univ-reims.hal.science/hal-01775112v1" TargetMode="External"/><Relationship Id="rId93" Type="http://schemas.openxmlformats.org/officeDocument/2006/relationships/hyperlink" Target="https://univ-reims.hal.science/hal-02561320v1" TargetMode="External"/><Relationship Id="rId94" Type="http://schemas.openxmlformats.org/officeDocument/2006/relationships/hyperlink" Target="https://books.openedition.org/epure/1830" TargetMode="External"/><Relationship Id="rId95" Type="http://schemas.openxmlformats.org/officeDocument/2006/relationships/hyperlink" Target="https://dx.doi.org/10.4000/books.epure.1830" TargetMode="External"/><Relationship Id="rId96" Type="http://schemas.openxmlformats.org/officeDocument/2006/relationships/hyperlink" Target="https://univ-reims.hal.science/hal-02870053v1" TargetMode="External"/><Relationship Id="rId97" Type="http://schemas.openxmlformats.org/officeDocument/2006/relationships/hyperlink" Target="https://books.openedition.org/epure/1478" TargetMode="External"/><Relationship Id="rId98" Type="http://schemas.openxmlformats.org/officeDocument/2006/relationships/hyperlink" Target="https://dx.doi.org/10.4000/books.epure.1478" TargetMode="External"/><Relationship Id="rId99" Type="http://schemas.openxmlformats.org/officeDocument/2006/relationships/hyperlink" Target="https://univ-reims.hal.science/hal-03000285v1" TargetMode="External"/><Relationship Id="rId100" Type="http://schemas.openxmlformats.org/officeDocument/2006/relationships/hyperlink" Target="https://books.openedition.org/epure/1458" TargetMode="External"/><Relationship Id="rId101" Type="http://schemas.openxmlformats.org/officeDocument/2006/relationships/hyperlink" Target="https://dx.doi.org/10.4000/books.epure.1458" TargetMode="External"/><Relationship Id="rId102" Type="http://schemas.openxmlformats.org/officeDocument/2006/relationships/hyperlink" Target="https://univ-reims.hal.science/hal-03000293v1" TargetMode="External"/><Relationship Id="rId103" Type="http://schemas.openxmlformats.org/officeDocument/2006/relationships/hyperlink" Target="https://books.openedition.org/epure/1421" TargetMode="External"/><Relationship Id="rId104" Type="http://schemas.openxmlformats.org/officeDocument/2006/relationships/hyperlink" Target="https://dx.doi.org/10.4000/books.epure.1421" TargetMode="External"/><Relationship Id="rId105" Type="http://schemas.openxmlformats.org/officeDocument/2006/relationships/hyperlink" Target="https://univ-reims.hal.science/hal-03000298v1" TargetMode="External"/><Relationship Id="rId106" Type="http://schemas.openxmlformats.org/officeDocument/2006/relationships/hyperlink" Target="https://books.openedition.org/epure/1226" TargetMode="External"/><Relationship Id="rId107" Type="http://schemas.openxmlformats.org/officeDocument/2006/relationships/hyperlink" Target="https://dx.doi.org/10.4000/books.epure.1226" TargetMode="External"/><Relationship Id="rId108" Type="http://schemas.openxmlformats.org/officeDocument/2006/relationships/hyperlink" Target="https://univ-reims.hal.science/hal-02984589v1" TargetMode="External"/><Relationship Id="rId109" Type="http://schemas.openxmlformats.org/officeDocument/2006/relationships/hyperlink" Target="https://univ-reims.hal.science/hal-03000301v1" TargetMode="External"/><Relationship Id="rId110" Type="http://schemas.openxmlformats.org/officeDocument/2006/relationships/hyperlink" Target="https://books.openedition.org/epure/1106" TargetMode="External"/><Relationship Id="rId111" Type="http://schemas.openxmlformats.org/officeDocument/2006/relationships/hyperlink" Target="https://dx.doi.org/10.4000/books.epure.1106" TargetMode="External"/><Relationship Id="rId112" Type="http://schemas.openxmlformats.org/officeDocument/2006/relationships/hyperlink" Target="https://univ-reims.hal.science/hal-03000304v1" TargetMode="External"/><Relationship Id="rId113" Type="http://schemas.openxmlformats.org/officeDocument/2006/relationships/hyperlink" Target="https://books.openedition.org/epure/1073" TargetMode="External"/><Relationship Id="rId114" Type="http://schemas.openxmlformats.org/officeDocument/2006/relationships/hyperlink" Target="https://dx.doi.org/10.4000/books.epure.1073" TargetMode="External"/><Relationship Id="rId115" Type="http://schemas.openxmlformats.org/officeDocument/2006/relationships/hyperlink" Target="https://univ-reims.hal.science/hal-02936029v1" TargetMode="External"/><Relationship Id="rId116" Type="http://schemas.openxmlformats.org/officeDocument/2006/relationships/hyperlink" Target="https://books.openedition.org/epure/975" TargetMode="External"/><Relationship Id="rId117" Type="http://schemas.openxmlformats.org/officeDocument/2006/relationships/hyperlink" Target="https://dx.doi.org/10.4000/books.epure.975" TargetMode="External"/><Relationship Id="rId118" Type="http://schemas.openxmlformats.org/officeDocument/2006/relationships/hyperlink" Target="https://univ-reims.hal.science/hal-03000307v1" TargetMode="External"/><Relationship Id="rId119" Type="http://schemas.openxmlformats.org/officeDocument/2006/relationships/hyperlink" Target="https://books.openedition.org/epure/838" TargetMode="External"/><Relationship Id="rId120" Type="http://schemas.openxmlformats.org/officeDocument/2006/relationships/hyperlink" Target="https://dx.doi.org/10.4000/books.epure.838" TargetMode="External"/><Relationship Id="rId121" Type="http://schemas.openxmlformats.org/officeDocument/2006/relationships/hyperlink" Target="https://univ-reims.hal.science/hal-03000311v1" TargetMode="External"/><Relationship Id="rId122" Type="http://schemas.openxmlformats.org/officeDocument/2006/relationships/hyperlink" Target="https://books.openedition.org/epure/722" TargetMode="External"/><Relationship Id="rId123" Type="http://schemas.openxmlformats.org/officeDocument/2006/relationships/hyperlink" Target="https://dx.doi.org/10.4000/books.epure.722" TargetMode="External"/><Relationship Id="rId124" Type="http://schemas.openxmlformats.org/officeDocument/2006/relationships/hyperlink" Target="https://univ-reims.hal.science/hal-02899738v1" TargetMode="External"/><Relationship Id="rId125" Type="http://schemas.openxmlformats.org/officeDocument/2006/relationships/hyperlink" Target="https://hal.science/search/index/?q=*&amp;authFullName_s=S&#233;bastien Hubier" TargetMode="External"/><Relationship Id="rId126" Type="http://schemas.openxmlformats.org/officeDocument/2006/relationships/hyperlink" Target="https://univ-reims.hal.science/hal-03000316v1" TargetMode="External"/><Relationship Id="rId127" Type="http://schemas.openxmlformats.org/officeDocument/2006/relationships/hyperlink" Target="https://books.openedition.org/epure/664" TargetMode="External"/><Relationship Id="rId128" Type="http://schemas.openxmlformats.org/officeDocument/2006/relationships/hyperlink" Target="https://dx.doi.org/10.4000/books.epure.664" TargetMode="External"/><Relationship Id="rId129" Type="http://schemas.openxmlformats.org/officeDocument/2006/relationships/hyperlink" Target="https://univ-reims.hal.science/hal-02988170v1" TargetMode="External"/><Relationship Id="rId130" Type="http://schemas.openxmlformats.org/officeDocument/2006/relationships/hyperlink" Target="https://dx.doi.org/10.4000/books.enseditions.35180" TargetMode="External"/><Relationship Id="rId131" Type="http://schemas.openxmlformats.org/officeDocument/2006/relationships/hyperlink" Target="https://univ-reims.hal.science/hal-02988394v1" TargetMode="External"/><Relationship Id="rId132" Type="http://schemas.openxmlformats.org/officeDocument/2006/relationships/hyperlink" Target="https://univ-reims.hal.science/hal-02994512v1" TargetMode="External"/><Relationship Id="rId133" Type="http://schemas.openxmlformats.org/officeDocument/2006/relationships/hyperlink" Target="https://hal.science/hal-04741115v1" TargetMode="External"/><Relationship Id="rId134" Type="http://schemas.openxmlformats.org/officeDocument/2006/relationships/hyperlink" Target="https://www.fabula.org/colloques/document12495.php" TargetMode="External"/><Relationship Id="rId135" Type="http://schemas.openxmlformats.org/officeDocument/2006/relationships/hyperlink" Target="https://dx.doi.org/10.58282/colloques.12495" TargetMode="External"/><Relationship Id="rId136" Type="http://schemas.openxmlformats.org/officeDocument/2006/relationships/hyperlink" Target="https://univ-reims.hal.science/hal-04807733v1" TargetMode="External"/><Relationship Id="rId137" Type="http://schemas.openxmlformats.org/officeDocument/2006/relationships/hyperlink" Target="https://books.openedition.org/epure/3187" TargetMode="External"/><Relationship Id="rId138" Type="http://schemas.openxmlformats.org/officeDocument/2006/relationships/hyperlink" Target="https://dx.doi.org/10.4000/12p0c" TargetMode="External"/><Relationship Id="rId139" Type="http://schemas.openxmlformats.org/officeDocument/2006/relationships/hyperlink" Target="https://univ-reims.hal.science/hal-04240915v2" TargetMode="External"/><Relationship Id="rId140" Type="http://schemas.openxmlformats.org/officeDocument/2006/relationships/hyperlink" Target="https://books.openedition.org/epure/2365" TargetMode="External"/><Relationship Id="rId141" Type="http://schemas.openxmlformats.org/officeDocument/2006/relationships/hyperlink" Target="https://dx.doi.org/10.4000/books.epure.2365" TargetMode="External"/><Relationship Id="rId142" Type="http://schemas.openxmlformats.org/officeDocument/2006/relationships/hyperlink" Target="https://univ-reims.hal.science/hal-03003743v3" TargetMode="External"/><Relationship Id="rId143" Type="http://schemas.openxmlformats.org/officeDocument/2006/relationships/hyperlink" Target="http://books.openedition.org/epure/2298" TargetMode="External"/><Relationship Id="rId144" Type="http://schemas.openxmlformats.org/officeDocument/2006/relationships/hyperlink" Target="https://dx.doi.org/10.4000/books.epure.2298" TargetMode="External"/><Relationship Id="rId145" Type="http://schemas.openxmlformats.org/officeDocument/2006/relationships/hyperlink" Target="https://hal.science/hal-04546493v1" TargetMode="External"/><Relationship Id="rId146" Type="http://schemas.openxmlformats.org/officeDocument/2006/relationships/hyperlink" Target="http://books.openedition.org/epure/2285" TargetMode="External"/><Relationship Id="rId147" Type="http://schemas.openxmlformats.org/officeDocument/2006/relationships/hyperlink" Target="https://dx.doi.org/10.4000/books.epure.2285" TargetMode="External"/><Relationship Id="rId148" Type="http://schemas.openxmlformats.org/officeDocument/2006/relationships/hyperlink" Target="https://hal.science/hal-04546885v1" TargetMode="External"/><Relationship Id="rId149" Type="http://schemas.openxmlformats.org/officeDocument/2006/relationships/hyperlink" Target="http://books.openedition.org/epure/2321" TargetMode="External"/><Relationship Id="rId150" Type="http://schemas.openxmlformats.org/officeDocument/2006/relationships/hyperlink" Target="https://dx.doi.org/10.4000/books.epure.2321" TargetMode="External"/><Relationship Id="rId151" Type="http://schemas.openxmlformats.org/officeDocument/2006/relationships/hyperlink" Target="https://hal.science/hal-04546842v1" TargetMode="External"/><Relationship Id="rId152" Type="http://schemas.openxmlformats.org/officeDocument/2006/relationships/hyperlink" Target="http://books.openedition.org/epure/2308" TargetMode="External"/><Relationship Id="rId153" Type="http://schemas.openxmlformats.org/officeDocument/2006/relationships/hyperlink" Target="https://dx.doi.org/10.4000/books.epure.2308" TargetMode="External"/><Relationship Id="rId154" Type="http://schemas.openxmlformats.org/officeDocument/2006/relationships/hyperlink" Target="https://univ-reims.hal.science/hal-02994538v2" TargetMode="External"/><Relationship Id="rId155" Type="http://schemas.openxmlformats.org/officeDocument/2006/relationships/hyperlink" Target="http://books.openedition.org/epure/2291" TargetMode="External"/><Relationship Id="rId156" Type="http://schemas.openxmlformats.org/officeDocument/2006/relationships/hyperlink" Target="https://dx.doi.org/10.4000/books.epure.2291" TargetMode="External"/><Relationship Id="rId157" Type="http://schemas.openxmlformats.org/officeDocument/2006/relationships/hyperlink" Target="https://univ-reims.hal.science/hal-02982710v2" TargetMode="External"/><Relationship Id="rId158" Type="http://schemas.openxmlformats.org/officeDocument/2006/relationships/hyperlink" Target="http://books.openedition.org/epure/2315" TargetMode="External"/><Relationship Id="rId159" Type="http://schemas.openxmlformats.org/officeDocument/2006/relationships/hyperlink" Target="https://dx.doi.org/10.4000/books.epure.2315" TargetMode="External"/><Relationship Id="rId160" Type="http://schemas.openxmlformats.org/officeDocument/2006/relationships/hyperlink" Target="https://univ-reims.hal.science/hal-02974496v1" TargetMode="External"/><Relationship Id="rId161" Type="http://schemas.openxmlformats.org/officeDocument/2006/relationships/hyperlink" Target="https://univ-reims.hal.science/hal-02967390v2" TargetMode="External"/><Relationship Id="rId162" Type="http://schemas.openxmlformats.org/officeDocument/2006/relationships/hyperlink" Target="http://books.openedition.org/epure/2223" TargetMode="External"/><Relationship Id="rId163" Type="http://schemas.openxmlformats.org/officeDocument/2006/relationships/hyperlink" Target="https://dx.doi.org/10.4000/books.epure.2223" TargetMode="External"/><Relationship Id="rId164" Type="http://schemas.openxmlformats.org/officeDocument/2006/relationships/hyperlink" Target="https://univ-reims.hal.science/hal-02967387v3" TargetMode="External"/><Relationship Id="rId165" Type="http://schemas.openxmlformats.org/officeDocument/2006/relationships/hyperlink" Target="http://books.openedition.org/epure/2265" TargetMode="External"/><Relationship Id="rId166" Type="http://schemas.openxmlformats.org/officeDocument/2006/relationships/hyperlink" Target="https://dx.doi.org/10.4000/books.epure.2265" TargetMode="External"/><Relationship Id="rId167" Type="http://schemas.openxmlformats.org/officeDocument/2006/relationships/hyperlink" Target="https://univ-reims.hal.science/hal-02890754v1" TargetMode="External"/><Relationship Id="rId168" Type="http://schemas.openxmlformats.org/officeDocument/2006/relationships/hyperlink" Target="https://univ-reims.hal.science/hal-02973066v1" TargetMode="External"/><Relationship Id="rId169" Type="http://schemas.openxmlformats.org/officeDocument/2006/relationships/hyperlink" Target="https://univ-reims.hal.science/hal-02974494v1" TargetMode="External"/><Relationship Id="rId170" Type="http://schemas.openxmlformats.org/officeDocument/2006/relationships/hyperlink" Target="https://univ-reims.hal.science/hal-02967384v2" TargetMode="External"/><Relationship Id="rId171" Type="http://schemas.openxmlformats.org/officeDocument/2006/relationships/hyperlink" Target="http://books.openedition.org/epure/2061" TargetMode="External"/><Relationship Id="rId172" Type="http://schemas.openxmlformats.org/officeDocument/2006/relationships/hyperlink" Target="https://dx.doi.org/10.4000/books.epure.2061" TargetMode="External"/><Relationship Id="rId173" Type="http://schemas.openxmlformats.org/officeDocument/2006/relationships/hyperlink" Target="https://univ-reims.hal.science/hal-02890796v2" TargetMode="External"/><Relationship Id="rId174" Type="http://schemas.openxmlformats.org/officeDocument/2006/relationships/hyperlink" Target="https://books.openedition.org/epure/2030" TargetMode="External"/><Relationship Id="rId175" Type="http://schemas.openxmlformats.org/officeDocument/2006/relationships/hyperlink" Target="https://dx.doi.org/10.4000/books.epure.2030" TargetMode="External"/><Relationship Id="rId176" Type="http://schemas.openxmlformats.org/officeDocument/2006/relationships/hyperlink" Target="https://univ-reims.hal.science/hal-02892359v2" TargetMode="External"/><Relationship Id="rId177" Type="http://schemas.openxmlformats.org/officeDocument/2006/relationships/hyperlink" Target="http://books.openedition.org/epure/1965" TargetMode="External"/><Relationship Id="rId178" Type="http://schemas.openxmlformats.org/officeDocument/2006/relationships/hyperlink" Target="https://dx.doi.org/10.4000/books.epure.1965" TargetMode="External"/><Relationship Id="rId179" Type="http://schemas.openxmlformats.org/officeDocument/2006/relationships/hyperlink" Target="https://univ-reims.hal.science/hal-02892411v1" TargetMode="External"/><Relationship Id="rId180" Type="http://schemas.openxmlformats.org/officeDocument/2006/relationships/hyperlink" Target="https://univ-reims.hal.science/hal-02892432v2" TargetMode="External"/><Relationship Id="rId181" Type="http://schemas.openxmlformats.org/officeDocument/2006/relationships/hyperlink" Target="http://books.openedition.org/epure/1858" TargetMode="External"/><Relationship Id="rId182" Type="http://schemas.openxmlformats.org/officeDocument/2006/relationships/hyperlink" Target="https://dx.doi.org/10.4000/books.epure.1858" TargetMode="External"/><Relationship Id="rId183" Type="http://schemas.openxmlformats.org/officeDocument/2006/relationships/hyperlink" Target="https://univ-reims.hal.science/hal-02892446v2" TargetMode="External"/><Relationship Id="rId184" Type="http://schemas.openxmlformats.org/officeDocument/2006/relationships/hyperlink" Target="http://books.openedition.org/epure/1870" TargetMode="External"/><Relationship Id="rId185" Type="http://schemas.openxmlformats.org/officeDocument/2006/relationships/hyperlink" Target="https://dx.doi.org/10.4000/books.epure.1870" TargetMode="External"/><Relationship Id="rId186" Type="http://schemas.openxmlformats.org/officeDocument/2006/relationships/hyperlink" Target="https://univ-reims.hal.science/hal-02967131v1" TargetMode="External"/><Relationship Id="rId187" Type="http://schemas.openxmlformats.org/officeDocument/2006/relationships/hyperlink" Target="https://univ-reims.hal.science/hal-02892420v1" TargetMode="External"/><Relationship Id="rId188" Type="http://schemas.openxmlformats.org/officeDocument/2006/relationships/hyperlink" Target="https://univ-reims.hal.science/hal-02978993v1" TargetMode="External"/><Relationship Id="rId189" Type="http://schemas.openxmlformats.org/officeDocument/2006/relationships/hyperlink" Target="https://univ-reims.hal.science/hal-02892533v2" TargetMode="External"/><Relationship Id="rId190" Type="http://schemas.openxmlformats.org/officeDocument/2006/relationships/hyperlink" Target="http://books.openedition.org/epure/1653" TargetMode="External"/><Relationship Id="rId191" Type="http://schemas.openxmlformats.org/officeDocument/2006/relationships/hyperlink" Target="https://dx.doi.org/10.4000/books.epure.1653" TargetMode="External"/><Relationship Id="rId192" Type="http://schemas.openxmlformats.org/officeDocument/2006/relationships/hyperlink" Target="https://univ-reims.hal.science/hal-02892547v2" TargetMode="External"/><Relationship Id="rId193" Type="http://schemas.openxmlformats.org/officeDocument/2006/relationships/hyperlink" Target="http://books.openedition.org/epure/1666" TargetMode="External"/><Relationship Id="rId194" Type="http://schemas.openxmlformats.org/officeDocument/2006/relationships/hyperlink" Target="https://dx.doi.org/10.4000/books.epure.1666" TargetMode="External"/><Relationship Id="rId195" Type="http://schemas.openxmlformats.org/officeDocument/2006/relationships/hyperlink" Target="https://univ-reims.hal.science/hal-02974505v1" TargetMode="External"/><Relationship Id="rId196" Type="http://schemas.openxmlformats.org/officeDocument/2006/relationships/hyperlink" Target="https://univ-reims.hal.science/hal-03032082v1" TargetMode="External"/><Relationship Id="rId197" Type="http://schemas.openxmlformats.org/officeDocument/2006/relationships/hyperlink" Target="https://univ-reims.hal.science/hal-03003767v2" TargetMode="External"/><Relationship Id="rId198" Type="http://schemas.openxmlformats.org/officeDocument/2006/relationships/hyperlink" Target="http://books.openedition.org/epure/1628" TargetMode="External"/><Relationship Id="rId199" Type="http://schemas.openxmlformats.org/officeDocument/2006/relationships/hyperlink" Target="https://dx.doi.org/10.4000/books.epure.1628" TargetMode="External"/><Relationship Id="rId200" Type="http://schemas.openxmlformats.org/officeDocument/2006/relationships/hyperlink" Target="https://univ-reims.hal.science/hal-02982768v1" TargetMode="External"/><Relationship Id="rId201" Type="http://schemas.openxmlformats.org/officeDocument/2006/relationships/hyperlink" Target="https://univ-reims.hal.science/hal-03003732v2" TargetMode="External"/><Relationship Id="rId202" Type="http://schemas.openxmlformats.org/officeDocument/2006/relationships/hyperlink" Target="http://books.openedition.org/epure/1506" TargetMode="External"/><Relationship Id="rId203" Type="http://schemas.openxmlformats.org/officeDocument/2006/relationships/hyperlink" Target="https://dx.doi.org/10.4000/books.epure.1506" TargetMode="External"/><Relationship Id="rId204" Type="http://schemas.openxmlformats.org/officeDocument/2006/relationships/hyperlink" Target="https://univ-reims.hal.science/hal-02984152v1" TargetMode="External"/><Relationship Id="rId205" Type="http://schemas.openxmlformats.org/officeDocument/2006/relationships/hyperlink" Target="https://doi.org/10.4000/books.pus.7322" TargetMode="External"/><Relationship Id="rId206" Type="http://schemas.openxmlformats.org/officeDocument/2006/relationships/hyperlink" Target="https://dx.doi.org/10.4000/books.pus.7322" TargetMode="External"/><Relationship Id="rId207" Type="http://schemas.openxmlformats.org/officeDocument/2006/relationships/hyperlink" Target="https://univ-reims.hal.science/hal-02984578v1" TargetMode="External"/><Relationship Id="rId208" Type="http://schemas.openxmlformats.org/officeDocument/2006/relationships/hyperlink" Target="https://univ-reims.hal.science/hal-02984163v1" TargetMode="External"/><Relationship Id="rId209" Type="http://schemas.openxmlformats.org/officeDocument/2006/relationships/hyperlink" Target="https://doi.org/10.4000/books.pur.55418" TargetMode="External"/><Relationship Id="rId210" Type="http://schemas.openxmlformats.org/officeDocument/2006/relationships/hyperlink" Target="https://dx.doi.org/10.4000/books.pur.55418" TargetMode="External"/><Relationship Id="rId211" Type="http://schemas.openxmlformats.org/officeDocument/2006/relationships/hyperlink" Target="https://univ-reims.hal.science/hal-03003579v2" TargetMode="External"/><Relationship Id="rId212" Type="http://schemas.openxmlformats.org/officeDocument/2006/relationships/hyperlink" Target="http://books.openedition.org/epure/1340" TargetMode="External"/><Relationship Id="rId213" Type="http://schemas.openxmlformats.org/officeDocument/2006/relationships/hyperlink" Target="https://univ-reims.hal.science/hal-03003625v2" TargetMode="External"/><Relationship Id="rId214" Type="http://schemas.openxmlformats.org/officeDocument/2006/relationships/hyperlink" Target="http://books.openedition.org/epure/1375" TargetMode="External"/><Relationship Id="rId215" Type="http://schemas.openxmlformats.org/officeDocument/2006/relationships/hyperlink" Target="https://dx.doi.org/10.4000/books.epure.1375" TargetMode="External"/><Relationship Id="rId216" Type="http://schemas.openxmlformats.org/officeDocument/2006/relationships/hyperlink" Target="https://univ-reims.hal.science/hal-03000381v2" TargetMode="External"/><Relationship Id="rId217" Type="http://schemas.openxmlformats.org/officeDocument/2006/relationships/hyperlink" Target="https://books.openedition.org/epure/1333" TargetMode="External"/><Relationship Id="rId218" Type="http://schemas.openxmlformats.org/officeDocument/2006/relationships/hyperlink" Target="https://dx.doi.org/10.4000/books.epure.1333" TargetMode="External"/><Relationship Id="rId219" Type="http://schemas.openxmlformats.org/officeDocument/2006/relationships/hyperlink" Target="https://univ-reims.hal.science/hal-02984609v1" TargetMode="External"/><Relationship Id="rId220" Type="http://schemas.openxmlformats.org/officeDocument/2006/relationships/hyperlink" Target="https://univ-reims.hal.science/hal-03000370v2" TargetMode="External"/><Relationship Id="rId221" Type="http://schemas.openxmlformats.org/officeDocument/2006/relationships/hyperlink" Target="http://books.openedition.org/epure/1208" TargetMode="External"/><Relationship Id="rId222" Type="http://schemas.openxmlformats.org/officeDocument/2006/relationships/hyperlink" Target="https://dx.doi.org/10.4000/books.epure.1208" TargetMode="External"/><Relationship Id="rId223" Type="http://schemas.openxmlformats.org/officeDocument/2006/relationships/hyperlink" Target="https://univ-reims.hal.science/hal-02984626v2" TargetMode="External"/><Relationship Id="rId224" Type="http://schemas.openxmlformats.org/officeDocument/2006/relationships/hyperlink" Target="http://books.openedition.org/epure/1131" TargetMode="External"/><Relationship Id="rId225" Type="http://schemas.openxmlformats.org/officeDocument/2006/relationships/hyperlink" Target="https://dx.doi.org/10.4000/books.epure.1131" TargetMode="External"/><Relationship Id="rId226" Type="http://schemas.openxmlformats.org/officeDocument/2006/relationships/hyperlink" Target="https://univ-reims.hal.science/hal-03000361v2" TargetMode="External"/><Relationship Id="rId227" Type="http://schemas.openxmlformats.org/officeDocument/2006/relationships/hyperlink" Target="http://books.openedition.org/epure/1161" TargetMode="External"/><Relationship Id="rId228" Type="http://schemas.openxmlformats.org/officeDocument/2006/relationships/hyperlink" Target="https://dx.doi.org/10.4000/books.epure.1161" TargetMode="External"/><Relationship Id="rId229" Type="http://schemas.openxmlformats.org/officeDocument/2006/relationships/hyperlink" Target="https://univ-reims.hal.science/hal-02984613v1" TargetMode="External"/><Relationship Id="rId230" Type="http://schemas.openxmlformats.org/officeDocument/2006/relationships/hyperlink" Target="https://univ-reims.hal.science/hal-02984619v1" TargetMode="External"/><Relationship Id="rId231" Type="http://schemas.openxmlformats.org/officeDocument/2006/relationships/hyperlink" Target="https://univ-reims.hal.science/hal-03000341v2" TargetMode="External"/><Relationship Id="rId232" Type="http://schemas.openxmlformats.org/officeDocument/2006/relationships/hyperlink" Target="http://books.openedition.org/epure/998" TargetMode="External"/><Relationship Id="rId233" Type="http://schemas.openxmlformats.org/officeDocument/2006/relationships/hyperlink" Target="https://dx.doi.org/10.4000/books.epure.998" TargetMode="External"/><Relationship Id="rId234" Type="http://schemas.openxmlformats.org/officeDocument/2006/relationships/hyperlink" Target="https://univ-reims.hal.science/hal-03000350v2" TargetMode="External"/><Relationship Id="rId235" Type="http://schemas.openxmlformats.org/officeDocument/2006/relationships/hyperlink" Target="http://books.openedition.org/epure/1025" TargetMode="External"/><Relationship Id="rId236" Type="http://schemas.openxmlformats.org/officeDocument/2006/relationships/hyperlink" Target="https://dx.doi.org/10.4000/books.epure.1025" TargetMode="External"/><Relationship Id="rId237" Type="http://schemas.openxmlformats.org/officeDocument/2006/relationships/hyperlink" Target="https://univ-reims.hal.science/hal-03000347v2" TargetMode="External"/><Relationship Id="rId238" Type="http://schemas.openxmlformats.org/officeDocument/2006/relationships/hyperlink" Target="http://books.openedition.org/epure/1018" TargetMode="External"/><Relationship Id="rId239" Type="http://schemas.openxmlformats.org/officeDocument/2006/relationships/hyperlink" Target="https://dx.doi.org/10.4000/books.epure.1018" TargetMode="External"/><Relationship Id="rId240" Type="http://schemas.openxmlformats.org/officeDocument/2006/relationships/hyperlink" Target="https://univ-reims.hal.science/hal-02987357v1" TargetMode="External"/><Relationship Id="rId241" Type="http://schemas.openxmlformats.org/officeDocument/2006/relationships/hyperlink" Target="http://books.openedition.org/pus/7647" TargetMode="External"/><Relationship Id="rId242" Type="http://schemas.openxmlformats.org/officeDocument/2006/relationships/hyperlink" Target="https://dx.doi.org/10.4000/books.pus.7647" TargetMode="External"/><Relationship Id="rId243" Type="http://schemas.openxmlformats.org/officeDocument/2006/relationships/hyperlink" Target="https://univ-reims.hal.science/hal-03000333v2" TargetMode="External"/><Relationship Id="rId244" Type="http://schemas.openxmlformats.org/officeDocument/2006/relationships/hyperlink" Target="http://books.openedition.org/epure/913" TargetMode="External"/><Relationship Id="rId245" Type="http://schemas.openxmlformats.org/officeDocument/2006/relationships/hyperlink" Target="https://univ-reims.hal.science/hal-03000331v2" TargetMode="External"/><Relationship Id="rId246" Type="http://schemas.openxmlformats.org/officeDocument/2006/relationships/hyperlink" Target="http://books.openedition.org/epure/881" TargetMode="External"/><Relationship Id="rId247" Type="http://schemas.openxmlformats.org/officeDocument/2006/relationships/hyperlink" Target="https://dx.doi.org/10.4000/books.epure.881" TargetMode="External"/><Relationship Id="rId248" Type="http://schemas.openxmlformats.org/officeDocument/2006/relationships/hyperlink" Target="https://univ-reims.hal.science/hal-03000337v2" TargetMode="External"/><Relationship Id="rId249" Type="http://schemas.openxmlformats.org/officeDocument/2006/relationships/hyperlink" Target="http://books.openedition.org/epure/960" TargetMode="External"/><Relationship Id="rId250" Type="http://schemas.openxmlformats.org/officeDocument/2006/relationships/hyperlink" Target="https://dx.doi.org/10.4000/books.epure.960" TargetMode="External"/><Relationship Id="rId251" Type="http://schemas.openxmlformats.org/officeDocument/2006/relationships/hyperlink" Target="https://univ-reims.hal.science/hal-03000329v2" TargetMode="External"/><Relationship Id="rId252" Type="http://schemas.openxmlformats.org/officeDocument/2006/relationships/hyperlink" Target="http://books.openedition.org/epure/773" TargetMode="External"/><Relationship Id="rId253" Type="http://schemas.openxmlformats.org/officeDocument/2006/relationships/hyperlink" Target="https://dx.doi.org/10.4000/books.epure.773" TargetMode="External"/><Relationship Id="rId254" Type="http://schemas.openxmlformats.org/officeDocument/2006/relationships/hyperlink" Target="https://univ-reims.hal.science/hal-02987368v1" TargetMode="External"/><Relationship Id="rId255" Type="http://schemas.openxmlformats.org/officeDocument/2006/relationships/hyperlink" Target="https://univ-reims.hal.science/hal-03000324v2" TargetMode="External"/><Relationship Id="rId256" Type="http://schemas.openxmlformats.org/officeDocument/2006/relationships/hyperlink" Target="http://books.openedition.org/epure/772" TargetMode="External"/><Relationship Id="rId257" Type="http://schemas.openxmlformats.org/officeDocument/2006/relationships/hyperlink" Target="https://dx.doi.org/10.4000/books.epure.772" TargetMode="External"/><Relationship Id="rId258" Type="http://schemas.openxmlformats.org/officeDocument/2006/relationships/hyperlink" Target="https://univ-reims.hal.science/hal-03000321v2" TargetMode="External"/><Relationship Id="rId259" Type="http://schemas.openxmlformats.org/officeDocument/2006/relationships/hyperlink" Target="http://books.openedition.org/epure/743" TargetMode="External"/><Relationship Id="rId260" Type="http://schemas.openxmlformats.org/officeDocument/2006/relationships/hyperlink" Target="https://dx.doi.org/10.4000/books.epure.743" TargetMode="External"/><Relationship Id="rId261" Type="http://schemas.openxmlformats.org/officeDocument/2006/relationships/hyperlink" Target="https://univ-reims.hal.science/hal-02975843v1" TargetMode="External"/><Relationship Id="rId262" Type="http://schemas.openxmlformats.org/officeDocument/2006/relationships/hyperlink" Target="https://univ-reims.hal.science/hal-02988152v1" TargetMode="External"/><Relationship Id="rId263" Type="http://schemas.openxmlformats.org/officeDocument/2006/relationships/hyperlink" Target="http://books.openedition.org/pus/7433" TargetMode="External"/><Relationship Id="rId264" Type="http://schemas.openxmlformats.org/officeDocument/2006/relationships/hyperlink" Target="https://dx.doi.org/10.4000/books.pus.7433" TargetMode="External"/><Relationship Id="rId265" Type="http://schemas.openxmlformats.org/officeDocument/2006/relationships/hyperlink" Target="https://hal.science/hal-02978990v2" TargetMode="External"/><Relationship Id="rId266" Type="http://schemas.openxmlformats.org/officeDocument/2006/relationships/hyperlink" Target="http://books.openedition.org/epure/699" TargetMode="External"/><Relationship Id="rId267" Type="http://schemas.openxmlformats.org/officeDocument/2006/relationships/hyperlink" Target="https://dx.doi.org/10.4000/books.epure.699" TargetMode="External"/><Relationship Id="rId268" Type="http://schemas.openxmlformats.org/officeDocument/2006/relationships/hyperlink" Target="https://univ-reims.hal.science/hal-02988111v1" TargetMode="External"/><Relationship Id="rId269" Type="http://schemas.openxmlformats.org/officeDocument/2006/relationships/hyperlink" Target="https://hal.science/hal-02978989v2" TargetMode="External"/><Relationship Id="rId270" Type="http://schemas.openxmlformats.org/officeDocument/2006/relationships/hyperlink" Target="http://books.openedition.org/epure/675" TargetMode="External"/><Relationship Id="rId271" Type="http://schemas.openxmlformats.org/officeDocument/2006/relationships/hyperlink" Target="https://dx.doi.org/10.4000/books.epure.675" TargetMode="External"/><Relationship Id="rId272" Type="http://schemas.openxmlformats.org/officeDocument/2006/relationships/hyperlink" Target="https://univ-reims.hal.science/hal-02988143v1" TargetMode="External"/><Relationship Id="rId273" Type="http://schemas.openxmlformats.org/officeDocument/2006/relationships/hyperlink" Target="https://univ-reims.hal.science/hal-02988341v1" TargetMode="External"/><Relationship Id="rId274" Type="http://schemas.openxmlformats.org/officeDocument/2006/relationships/hyperlink" Target="https://univ-reims.hal.science/hal-02994492v1" TargetMode="External"/><Relationship Id="rId275" Type="http://schemas.openxmlformats.org/officeDocument/2006/relationships/hyperlink" Target="https://univ-reims.hal.science/hal-02994486v1" TargetMode="External"/><Relationship Id="rId276" Type="http://schemas.openxmlformats.org/officeDocument/2006/relationships/hyperlink" Target="https://univ-reims.hal.science/hal-02994502v1" TargetMode="External"/><Relationship Id="rId277" Type="http://schemas.openxmlformats.org/officeDocument/2006/relationships/hyperlink" Target="https://univ-reims.hal.science/hal-02994509v1" TargetMode="External"/><Relationship Id="rId278" Type="http://schemas.openxmlformats.org/officeDocument/2006/relationships/hyperlink" Target="https://univ-reims.hal.science/hal-02994521v1" TargetMode="External"/><Relationship Id="rId279" Type="http://schemas.openxmlformats.org/officeDocument/2006/relationships/hyperlink" Target="https://univ-reims.hal.science/hal-02994557v1" TargetMode="External"/><Relationship Id="rId280" Type="http://schemas.openxmlformats.org/officeDocument/2006/relationships/hyperlink" Target="https://univ-reims.hal.science/hal-02360503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Trouvé</dc:title>
  <dc:description>CV</dc:description>
  <dc:subject/>
  <cp:keywords/>
  <cp:category/>
  <cp:lastModifiedBy/>
  <dcterms:created xsi:type="dcterms:W3CDTF">2026-04-30T15:32:26+02:00</dcterms:created>
  <dcterms:modified xsi:type="dcterms:W3CDTF">2026-04-30T15:32:26+02:00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