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Alexander DELAPORTE </w:t>
      </w:r>
      <w:r>
        <w:rPr>
          <w:color w:val="641e6e"/>
        </w:rPr>
        <w:t xml:space="preserve">Ingénieur d'études en développement logiciel au CRLAO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alexander-delaporte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0000-0001-8595-5313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Démonette-2, a derivational database for French with broad lexical coverage and fine-grained morphological descriptions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Fiammetta Namer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Nabil Hathout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Dany Amiot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Barque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Bonami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Lexique</w:t>
            </w:r>
            <w:r>
              <w:rPr/>
              <w:t xml:space="preserve">, 2023, 33, pp.6-40.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⟨10.54563/lexique.1242⟩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hal-04363595v1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corpora with semi-automatic middle Chinese phonetic glosses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Aliou Badara Diagne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第十四屆「數位典藏與數位人文國際研討會」 The 14th International Conference on Digital Archives and Digital Humanities</w:t>
            </w:r>
            <w:r>
              <w:rPr/>
              <w:t xml:space="preserve">, 臺灣數位人文學會; 成功大學文學院; 臺灣歷史博物館; 中央研究院人文社會科學研究中心; 成功大學人文社會科學中心; 國家科學及技術委員會; 成功大學中國文學系、成功大學文學院多元文化研究中心, Dec 2023, Tainan,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hal-04337445v1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automatique des néologismes en chinois et en vietnamien (2015–2025)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Lian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Nouvel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Huy Linh Dao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Lexiques – Lexicons – Lexik</w:t>
            </w:r>
            <w:r>
              <w:rPr/>
              <w:t xml:space="preserve">, Dec 2026,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hal-05432525v1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CompCor-v0.1.2 : Corpus Comparable Coréen Français Japonais Mandarin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Raoul Blin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Ilaine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Arslangul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Xinyue Cécilia Yu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hal-04864542v2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automatique et modélisation lexicale des néologismes en chinois et en vietnamien (2015–2025) : le projet NeoLex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Lian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Huy Linh Dao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Nouvel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INALCO. 2025, pp.75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hal-05396580v1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ingénieur d'études CNRS après un Master LTTAC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Master. Université de Lille,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hal-04891569v1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 - Utiliser la navigation web automatique pour constituer un corpus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Master. Université de Lille,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hal-04906431v1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 - Construire un corpus XML à partir du web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Master. Université de Lille,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hal-04013922v1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 CNRS après un Master LTTAC (version 2023)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Master. Université de Lille,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hal-04013487v1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 CNRS après un Master LTTAC (version 2021)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Master. Université de Lille (visioconférence),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hal-04013085v1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 - Web scraping pour construire une carte interactive en HTML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Master. Université de Lille (visioconférence),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hal-04013432v1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TinySegmenter avec Python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2022, https://tekipaki.hypotheses.org/2015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hal-03523195v1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Déclaration XML automatique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2021, https://tekipaki.hypotheses.org/1897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hal-03523146v1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web automatique avec Python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2021, https://tekipaki.hypotheses.org/1475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hal-03521321v1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des données linguistiques avec Python – 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2021, https://tekipaki.hypotheses.org/1362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hal-03509627v1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des données linguistiques avec Python – 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2021, https://tekipaki.hypotheses.org/1225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hal-03281612v1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un corpus web format XML en 15 lignes de code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2021, https://tekipaki.hypotheses.org/1758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hal-03521338v1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des données linguistiques avec Python – 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2021, https://tekipaki.hypotheses.org/1414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hal-03521244v1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des données linguistiques avec Python – 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2021, https://tekipaki.hypotheses.org/1418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hal-03521277v1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des données linguistiques avec Python – 5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2021, https://tekipaki.hypotheses.org/1421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hal-03521303v1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Segmenter du texte brut avec SegmentAnt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2021, https://tekipaki.hypotheses.org/2009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hal-03523179v1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(et modifier) un fichier XML avec Python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2021, https://tekipaki.hypotheses.org/1906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hal-03523158v1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Étiquetage morphosyntaxique avec Jieba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2020, https://tekipaki.hypotheses.org/115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hal-03030765v1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Extraire les données d’un tableau HTML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2020, https://tekipaki.hypotheses.org/14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hal-02948052v1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Fiabilité de chardet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2020, https://tekipaki.hypotheses.org/536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hal-03037850v1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linguistique en japonais – 01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2020, https://tekipaki.hypotheses.org/69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hal-02955208v1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Frise chronologique avec LaTeX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2020, https://tekipaki.hypotheses.org/393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hal-03035966v1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Sélecteur 1000 langues en HTML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2020, https://tekipaki.hypotheses.org/1159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hal-03079695v1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Dico pour qui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2020, https://tekipaki.hypotheses.org/67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hal-03079669v1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Étiquetage morphosyntaxique avec PyNLPIR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2020, https://tekipaki.hypotheses.org/117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halshs-03025755v1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Didόmena dans votre carnet Hypothèses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2020, https://tekipaki.hypotheses.org/1235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hal-03079714v1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Restructurer un tableau CSV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2020, https://tekipaki.hypotheses.org/64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hal-02950792v1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Uniformisation d’encodage en deux étapes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2020, https://tekipaki.hypotheses.org/669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hal-03079596v1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chinois et japonais pour spaCy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2020, https://tekipaki.hypotheses.org/576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hal-03037800v1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types de dictionnaires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2020, https://tekipaki.hypotheses.org/223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hal-03058347v1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Parser un flux de syndication avec Python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2020, https://tekipaki.hypotheses.org/628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hal-03058377v1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SudachiPy VS spaCy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2020, https://tekipaki.hypotheses.org/755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hal-03079649v1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linguistique en japonais – 02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2020, https://tekipaki.hypotheses.org/97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hal-02956164v1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Étiquetage morphosyntaxique avec SudachiPy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2020, https://tekipaki.hypotheses.org/721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hal-03058361v1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Uniformiser l’encodage d’un corpus avec Python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Delaporte</w:t>
              </w:r>
            </w:hyperlink>
          </w:p>
          <w:p>
            <w:pPr/>
            <w:r>
              <w:rPr/>
              <w:t xml:space="preserve">2020, https://tekipaki.hypotheses.org/478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hal-03035981v1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DBB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er-delaporte" TargetMode="External"/><Relationship Id="rId9" Type="http://schemas.openxmlformats.org/officeDocument/2006/relationships/hyperlink" Target="https://orcid.org/0000-0001-8595-5313" TargetMode="External"/><Relationship Id="rId10" Type="http://schemas.openxmlformats.org/officeDocument/2006/relationships/hyperlink" Target="https://hal.science/hal-04363595v1" TargetMode="External"/><Relationship Id="rId11" Type="http://schemas.openxmlformats.org/officeDocument/2006/relationships/hyperlink" Target="https://hal.science/search/index/?q=*&amp;authFullName_s=Fiammetta Namer" TargetMode="External"/><Relationship Id="rId12" Type="http://schemas.openxmlformats.org/officeDocument/2006/relationships/hyperlink" Target="https://hal.science/search/index/?q=*&amp;authFullName_s=Nabil Hathout" TargetMode="External"/><Relationship Id="rId13" Type="http://schemas.openxmlformats.org/officeDocument/2006/relationships/hyperlink" Target="https://hal.science/search/index/?q=*&amp;authFullName_s=Dany Amiot" TargetMode="External"/><Relationship Id="rId14" Type="http://schemas.openxmlformats.org/officeDocument/2006/relationships/hyperlink" Target="https://hal.science/search/index/?q=*&amp;authFullName_s=Lucie Barque" TargetMode="External"/><Relationship Id="rId15" Type="http://schemas.openxmlformats.org/officeDocument/2006/relationships/hyperlink" Target="https://hal.science/search/index/?q=*&amp;authFullName_s=Olivier Bonami" TargetMode="External"/><Relationship Id="rId16" Type="http://schemas.openxmlformats.org/officeDocument/2006/relationships/hyperlink" Target="https://dx.doi.org/10.54563/lexique.1242" TargetMode="External"/><Relationship Id="rId17" Type="http://schemas.openxmlformats.org/officeDocument/2006/relationships/hyperlink" Target="https://hal.science/hal-04337445v1" TargetMode="External"/><Relationship Id="rId18" Type="http://schemas.openxmlformats.org/officeDocument/2006/relationships/hyperlink" Target="https://hal.science/search/index/?q=*&amp;authFullName_s=Alexander Delaporte" TargetMode="External"/><Relationship Id="rId19" Type="http://schemas.openxmlformats.org/officeDocument/2006/relationships/hyperlink" Target="https://hal.science/search/index/?q=*&amp;authFullName_s=Aliou Badara Diagne" TargetMode="External"/><Relationship Id="rId20" Type="http://schemas.openxmlformats.org/officeDocument/2006/relationships/hyperlink" Target="https://hal.science/hal-05432525v1" TargetMode="External"/><Relationship Id="rId21" Type="http://schemas.openxmlformats.org/officeDocument/2006/relationships/hyperlink" Target="https://hal.science/search/index/?q=*&amp;authFullName_s=Lian Chen" TargetMode="External"/><Relationship Id="rId22" Type="http://schemas.openxmlformats.org/officeDocument/2006/relationships/hyperlink" Target="https://hal.science/search/index/?q=*&amp;authFullName_s=Damien Nouvel" TargetMode="External"/><Relationship Id="rId23" Type="http://schemas.openxmlformats.org/officeDocument/2006/relationships/hyperlink" Target="https://hal.science/search/index/?q=*&amp;authFullName_s=Huy Linh Dao" TargetMode="External"/><Relationship Id="rId24" Type="http://schemas.openxmlformats.org/officeDocument/2006/relationships/hyperlink" Target="https://hal.science/hal-04864542v2" TargetMode="External"/><Relationship Id="rId25" Type="http://schemas.openxmlformats.org/officeDocument/2006/relationships/hyperlink" Target="https://hal.science/search/index/?q=*&amp;authFullName_s=Raoul Blin" TargetMode="External"/><Relationship Id="rId26" Type="http://schemas.openxmlformats.org/officeDocument/2006/relationships/hyperlink" Target="https://hal.science/search/index/?q=*&amp;authFullName_s=Ilaine Wang" TargetMode="External"/><Relationship Id="rId27" Type="http://schemas.openxmlformats.org/officeDocument/2006/relationships/hyperlink" Target="https://hal.science/search/index/?q=*&amp;authFullName_s=Arnaud Arslangul" TargetMode="External"/><Relationship Id="rId28" Type="http://schemas.openxmlformats.org/officeDocument/2006/relationships/hyperlink" Target="https://hal.science/search/index/?q=*&amp;authFullName_s=Xinyue C&#233;cilia Yu" TargetMode="External"/><Relationship Id="rId29" Type="http://schemas.openxmlformats.org/officeDocument/2006/relationships/hyperlink" Target="https://hal.science/hal-05396580v1" TargetMode="External"/><Relationship Id="rId30" Type="http://schemas.openxmlformats.org/officeDocument/2006/relationships/hyperlink" Target="https://hal.science/hal-04891569v1" TargetMode="External"/><Relationship Id="rId31" Type="http://schemas.openxmlformats.org/officeDocument/2006/relationships/hyperlink" Target="https://hal.science/hal-04906431v1" TargetMode="External"/><Relationship Id="rId32" Type="http://schemas.openxmlformats.org/officeDocument/2006/relationships/hyperlink" Target="https://hal.science/hal-04013922v1" TargetMode="External"/><Relationship Id="rId33" Type="http://schemas.openxmlformats.org/officeDocument/2006/relationships/hyperlink" Target="https://hal.science/hal-04013487v1" TargetMode="External"/><Relationship Id="rId34" Type="http://schemas.openxmlformats.org/officeDocument/2006/relationships/hyperlink" Target="https://hal.science/hal-04013085v1" TargetMode="External"/><Relationship Id="rId35" Type="http://schemas.openxmlformats.org/officeDocument/2006/relationships/hyperlink" Target="https://hal.science/hal-04013432v1" TargetMode="External"/><Relationship Id="rId36" Type="http://schemas.openxmlformats.org/officeDocument/2006/relationships/hyperlink" Target="https://hal.science/hal-03523195v1" TargetMode="External"/><Relationship Id="rId37" Type="http://schemas.openxmlformats.org/officeDocument/2006/relationships/hyperlink" Target="https://hal.science/hal-03523146v1" TargetMode="External"/><Relationship Id="rId38" Type="http://schemas.openxmlformats.org/officeDocument/2006/relationships/hyperlink" Target="https://hal.science/hal-03521321v1" TargetMode="External"/><Relationship Id="rId39" Type="http://schemas.openxmlformats.org/officeDocument/2006/relationships/hyperlink" Target="https://hal.science/hal-03509627v1" TargetMode="External"/><Relationship Id="rId40" Type="http://schemas.openxmlformats.org/officeDocument/2006/relationships/hyperlink" Target="https://hal.science/hal-03281612v1" TargetMode="External"/><Relationship Id="rId41" Type="http://schemas.openxmlformats.org/officeDocument/2006/relationships/hyperlink" Target="https://hal.science/hal-03521338v1" TargetMode="External"/><Relationship Id="rId42" Type="http://schemas.openxmlformats.org/officeDocument/2006/relationships/hyperlink" Target="https://hal.science/hal-03521244v1" TargetMode="External"/><Relationship Id="rId43" Type="http://schemas.openxmlformats.org/officeDocument/2006/relationships/hyperlink" Target="https://hal.science/hal-03521277v1" TargetMode="External"/><Relationship Id="rId44" Type="http://schemas.openxmlformats.org/officeDocument/2006/relationships/hyperlink" Target="https://hal.science/hal-03521303v1" TargetMode="External"/><Relationship Id="rId45" Type="http://schemas.openxmlformats.org/officeDocument/2006/relationships/hyperlink" Target="https://hal.science/hal-03523179v1" TargetMode="External"/><Relationship Id="rId46" Type="http://schemas.openxmlformats.org/officeDocument/2006/relationships/hyperlink" Target="https://hal.science/hal-03523158v1" TargetMode="External"/><Relationship Id="rId47" Type="http://schemas.openxmlformats.org/officeDocument/2006/relationships/hyperlink" Target="https://hal.science/hal-03030765v1" TargetMode="External"/><Relationship Id="rId48" Type="http://schemas.openxmlformats.org/officeDocument/2006/relationships/hyperlink" Target="https://hal.science/hal-02948052v1" TargetMode="External"/><Relationship Id="rId49" Type="http://schemas.openxmlformats.org/officeDocument/2006/relationships/hyperlink" Target="https://hal.science/hal-03037850v1" TargetMode="External"/><Relationship Id="rId50" Type="http://schemas.openxmlformats.org/officeDocument/2006/relationships/hyperlink" Target="https://hal.science/hal-02955208v1" TargetMode="External"/><Relationship Id="rId51" Type="http://schemas.openxmlformats.org/officeDocument/2006/relationships/hyperlink" Target="https://hal.science/hal-03035966v1" TargetMode="External"/><Relationship Id="rId52" Type="http://schemas.openxmlformats.org/officeDocument/2006/relationships/hyperlink" Target="https://hal.science/hal-03079695v1" TargetMode="External"/><Relationship Id="rId53" Type="http://schemas.openxmlformats.org/officeDocument/2006/relationships/hyperlink" Target="https://hal.science/hal-03079669v1" TargetMode="External"/><Relationship Id="rId54" Type="http://schemas.openxmlformats.org/officeDocument/2006/relationships/hyperlink" Target="https://shs.hal.science/halshs-03025755v1" TargetMode="External"/><Relationship Id="rId55" Type="http://schemas.openxmlformats.org/officeDocument/2006/relationships/hyperlink" Target="https://hal.science/hal-03079714v1" TargetMode="External"/><Relationship Id="rId56" Type="http://schemas.openxmlformats.org/officeDocument/2006/relationships/hyperlink" Target="https://hal.science/hal-02950792v1" TargetMode="External"/><Relationship Id="rId57" Type="http://schemas.openxmlformats.org/officeDocument/2006/relationships/hyperlink" Target="https://hal.science/hal-03079596v1" TargetMode="External"/><Relationship Id="rId58" Type="http://schemas.openxmlformats.org/officeDocument/2006/relationships/hyperlink" Target="https://hal.science/hal-03037800v1" TargetMode="External"/><Relationship Id="rId59" Type="http://schemas.openxmlformats.org/officeDocument/2006/relationships/hyperlink" Target="https://hal.science/hal-03058347v1" TargetMode="External"/><Relationship Id="rId60" Type="http://schemas.openxmlformats.org/officeDocument/2006/relationships/hyperlink" Target="https://hal.science/hal-03058377v1" TargetMode="External"/><Relationship Id="rId61" Type="http://schemas.openxmlformats.org/officeDocument/2006/relationships/hyperlink" Target="https://hal.science/hal-03079649v1" TargetMode="External"/><Relationship Id="rId62" Type="http://schemas.openxmlformats.org/officeDocument/2006/relationships/hyperlink" Target="https://hal.science/hal-02956164v1" TargetMode="External"/><Relationship Id="rId63" Type="http://schemas.openxmlformats.org/officeDocument/2006/relationships/hyperlink" Target="https://hal.science/hal-03058361v1" TargetMode="External"/><Relationship Id="rId64" Type="http://schemas.openxmlformats.org/officeDocument/2006/relationships/hyperlink" Target="https://hal.science/hal-03035981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Alexander DELAPORTE</dc:title>
  <dc:description>CV</dc:description>
  <dc:subject/>
  <cp:keywords/>
  <cp:category/>
  <cp:lastModifiedBy/>
  <dcterms:created xsi:type="dcterms:W3CDTF">2026-03-29T21:32:25+02:00</dcterms:created>
  <dcterms:modified xsi:type="dcterms:W3CDTF">2026-03-29T21:32:25+02:00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