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9.7297297297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Alexandra Schleyer-Lindenmann </w:t>
      </w:r>
      <w:r>
        <w:rPr>
          <w:color w:val="641e6e"/>
        </w:rPr>
        <w:t xml:space="preserve">Maîtresse de Conférences à Aix -Marseille Universitéformée à l'encadrement doctoral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Maîtresse de Conférences en Psychologie, Aix-Marseille Université, Laboratoire ESPACE (CNRS UMR 7300)</w:t>
      </w:r>
      <w:r>
        <w:rPr>
          <w:b w:val="1"/>
          <w:bCs w:val="1"/>
        </w:rPr>
        <w:t xml:space="preserve">Directrice adjointe Fédération de Recherche ECCOREV 3098 (ECosystèmes COntinentaux et Risques EnVironnementaux)</w:t>
      </w:r>
    </w:p>
    <w:p>
      <w:pPr/>
      <w:r>
        <w:rPr>
          <w:b w:val="1"/>
          <w:bCs w:val="1"/>
        </w:rPr>
        <w:t xml:space="preserve">Domaines d'activités</w:t>
      </w:r>
    </w:p>
    <w:p>
      <w:pPr/>
      <w:r>
        <w:rPr>
          <w:b w:val="1"/>
          <w:bCs w:val="1"/>
        </w:rPr>
        <w:t xml:space="preserve">Mes activités tant au niveau de l'enseignement que de la recherche se situent à la croisée des approches interculturelle et environnementale en psychologie sociale, différentielle et du développement.</w:t>
      </w:r>
    </w:p>
    <w:p>
      <w:pPr/>
      <w:r>
        <w:rPr>
          <w:b w:val="1"/>
          <w:bCs w:val="1"/>
        </w:rPr>
        <w:t xml:space="preserve">Mes recherches portent sur l'adaptation au changement climatique sous l'angle de l'anticipation et de l'acculturation dans les communes littorales; sur le rapport &amp;quot;être humain-environnement&amp;quot;, la mesure des attitudes et comportements écologiques et sur la perception et représentation des risques naturels ou industriels.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Sim-MANA: A Learning Game to Promote Integrated Flood Risk Management Using Nature-based Solutions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Taillandier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Annabelle Moatty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Pénélope Brueder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Curt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Di Maiolo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Simulation and Gaming</w:t>
            </w:r>
            <w:r>
              <w:rPr/>
              <w:t xml:space="preserve">, 2025, 56 (6), pp.576-609.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⟨10.1177/10468781251351191⟩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hal-05202774v1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 based solutions for flood risks: What insights do the social representations of experts provide?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Pénélope Brueder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Alexandra Schleyer-Lindenmann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Curt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Taillandier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Water</w:t>
            </w:r>
            <w:r>
              <w:rPr/>
              <w:t xml:space="preserve">, 2023, 2 (11), pp.e0000116.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⟨10.1371/journal.pwat.0000116⟩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hal-04651905v1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Analysis of the Impact of Risk Culture on Human Behavior during a Catastrophic Event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Valentina Lanza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Damienne Provitolo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Verdière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Cyrille Bertelle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Edwige Dubos-Paillard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2023, 15 (14), pp.11063.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⟨10.3390/su151411063⟩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halshs-04166663v1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environmental and social co-benefits and disbenefits of natural risk management measures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Curt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Di Maiolo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Alexandra Schleyer-Lindenmann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 Tricot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Aurélie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2022, 8 (12), pp.e12465.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⟨10.1016/j.heliyon.2022.e12465⟩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hal-04064217v1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and adaptation to coastal risks as perceived in two major coastal cities: An exploratory study in Marseilles and Nice (France)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Alexandra Schleyer-Lindenmann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Ruchi Mudaliar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Parul Rishi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Samuel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and Coastal Management</w:t>
            </w:r>
            <w:r>
              <w:rPr/>
              <w:t xml:space="preserve">, 2022, 225, pp.106209.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⟨10.1016/j.ocecoaman.2022.106209⟩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hal-03665289v1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Covid-19. Le retour à la plage dans quatre grandes villes méditerranéennes après le confinement du printemps 2020 : Marseille et Nice (France), Barcelone et Valence (Espagne)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Samuel Robert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Brieuc Cabioch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Marie-Laure Trémélo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Nelly Parès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Eric Carroll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2022, pp.21189.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⟨10.4000/developpementdurable.21189⟩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hal-03927730v1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Saisir les comportements humains en situation de catastrophes : proposition d'une démarche méthodologique immersive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Damienne Provitolo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 Tricot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Alexandra Schleyer-Lindenmann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Abdel Halim Boudoukha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Verdière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2022, 1030,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⟨10.4000/cybergeo.39495⟩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halshs-03763799v2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RISK TO LEGISLATIVE INNOVATION: THE TRAJECTORY OF MARINE SUBMERSION THROUGH THE FRENCH MEDIA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Solveig Lelaurain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Séverin Guignard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Alexandra Schleyer-Lindenmann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Raquel Bertoldo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Communication</w:t>
            </w:r>
            <w:r>
              <w:rPr/>
              <w:t xml:space="preserve">, In press, pp.1-17.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⟨10.1080/17524032.2021.1954538⟩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hal-03327536v1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Coastal inconsistencies: Living with and anticipating coastal flood risks in southern France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Raquel Bertoldo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Séverin Guignard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Pierre Dias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Alexandra Schleyer-Lindenmann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Disaster Risk Reduction</w:t>
            </w:r>
            <w:r>
              <w:rPr/>
              <w:t xml:space="preserve">, 2021, 64, pp.102521.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⟨10.1016/j.ijdrr.2021.102521⟩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hal-03326488v1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argumentative pour analyser l’acceptabilité des projets d’infrastructure.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Taillandier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Séverin Guignard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Curt Corinne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Di Maiolo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Alexandra Schleyer-Lindenmann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Academic Journal of Civil Engineering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hal-03553220v1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ready are we to cope with climate change? Extent of adaptation to sea level rise and coastal risks in local planning documents of southern France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Samuel Robert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Alexandra Schleyer-Lindenmann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 Use Policy</w:t>
            </w:r>
            <w:r>
              <w:rPr/>
              <w:t xml:space="preserve">, 2021, 104, pp.105354.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⟨10.1016/j.landusepol.2021.105354⟩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hal-03148677v1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Trust in public risk management and social dynamics in the case of flood risk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Pierre Dias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Raquel Bertoldo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Séverin Guignard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Alexandra Schleyer-Lindenmann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CES Psicología</w:t>
            </w:r>
            <w:r>
              <w:rPr/>
              <w:t xml:space="preserve">, 2021, 14 (1 (spec iss)), pp.49-63.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⟨10.21615/cesp.14.1.5⟩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hal-03158267v1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Calculative and relational trust in the management of coastal floods and earthquakes: a comparative study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Raquel Bertoldo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Rocco Tanga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Pierre Dias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Séverin Guignard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Alexandra Schleyer-Lindenmann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PsyEcology. Revista Bilingüe de Psicología Ambiental / Bilingual Journal of Environmental Psychology</w:t>
            </w:r>
            <w:r>
              <w:rPr/>
              <w:t xml:space="preserve">, 2020, pp.1-21.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⟨10.1080/21711976.2020.1734398⟩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hal-02534919v1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to analyse urban sprawl in the French Mediterranean coastal zone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Samuel Robert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Dennis Fox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Guilhem Boulay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Antoine Grandclement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Marie Garrido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Regional Environmental Change</w:t>
            </w:r>
            <w:r>
              <w:rPr/>
              <w:t xml:space="preserve">, 2019, 19 (2), pp.559-572.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⟨10.1007/s10113-018-1425-4⟩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hal-01893178v1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NEP Skala – hinter den (deutschen) Kulissen des Umweltbewusstseins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Alexandra Schleyer-Lindenmann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Heidi Ittner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Bruno Dauvier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Michel Piolat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Diagnostica</w:t>
            </w:r>
            <w:r>
              <w:rPr/>
              <w:t xml:space="preserve">, 2018,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⟨10.1026/0012-1924/a000202⟩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hal-01735863v1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des attitudes environnementales : analyse structurale d'une version française de la NEPS (Dunlap et al., 2000)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Alexandra Schleyer-Lindenmann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Bruno Dauvier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Heidi Ittner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Michel Piolat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Française</w:t>
            </w:r>
            <w:r>
              <w:rPr/>
              <w:t xml:space="preserve">, 2016, 61 (2), pp.83 - 102.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⟨10.1016/j.psfr.2014.07.002⟩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hal-01258857v1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tâches de développement : un concept à redécouvrir.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Alexandra Schleyer-Lindenmann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Michel Piolat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Française</w:t>
            </w:r>
            <w:r>
              <w:rPr/>
              <w:t xml:space="preserve">, 2011, 56 (2), pp.81 - 101.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⟨10.1016/j.psfr.2010.12.001⟩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hal-01258845v1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Developmental Tasks of Adolescents of Native or Foreign Origin in France and Germany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Alexandra Schleyer-Lindenmann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Cross-Cultural Psychology</w:t>
            </w:r>
            <w:r>
              <w:rPr/>
              <w:t xml:space="preserve">, 2006, 37(1), pp.85-99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halshs-00473560v1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Sensibiliser par le jeu les citoyen·ne·s aux risques sur leur territoire et à leur gestion : Retour d'expériences sur les jeux développés par l'INRAE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Taillandier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Curt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Annabelle Moatty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Di Maiolo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Pénélope Brueder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Assises Nationales des Risques Natuels - Programme Scientifique</w:t>
            </w:r>
            <w:r>
              <w:rPr/>
              <w:t xml:space="preserve">, DGPR, Oct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hal-05368839v1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Science-Policy interaction for coastal adaptation and management : is it a match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Alexandra Schleyer-Lindenmann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Elisabeth Guillou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Samuel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28e International Conference Association People-Environment Studies : “Enacting Transdisciplinar Knowledge: People, Places, Movements and Sustainabilities”.</w:t>
            </w:r>
            <w:r>
              <w:rPr/>
              <w:t xml:space="preserve">, University of Barcelona, Jul 2024, Barcelona (ES),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hal-04673867v1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adaptation to climate change with an interdisciplinary approach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Alexandra Schleyer-Lindenmann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Samuel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International Conference Association People-Environment Studies : “Enacting Transdisciplinar Knowledge: People, Places, Movements and Sustainabilities”.</w:t>
            </w:r>
            <w:r>
              <w:rPr/>
              <w:t xml:space="preserve">, University of Barcelona, Jul 2024, Barcelona (ES),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hal-04665373v1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 et territorialité : une analyse comparative de la gestion des risques de submersion marine (MéTer)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Pierre Dias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Alexandra Schleyer-Lindenmann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Samuel Robert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Marie-Laure Trémélo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Nicole Lautrédou-Audouy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10 ans de recherches de l'OHM Littoral méditerranéen sur le Littoral marseillais</w:t>
            </w:r>
            <w:r>
              <w:rPr/>
              <w:t xml:space="preserve">, OHM Littoral méditerranéen; ESPACE UMR 7300, Jun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hal-04142487v1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n’aime pas la mer ? Une proposition d’outils de mesure pour appréhender le rapport à la mer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Séverin Guignard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Alexandra Schleyer-Lindenmann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Raquel Bertoldo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Samuel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de l’ARPEnv (Association pour la Recherche en Psychologie Environnementale)</w:t>
            </w:r>
            <w:r>
              <w:rPr/>
              <w:t xml:space="preserve">, May 2022, Nîmes,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hal-03930380v1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Mobilisation d’expertises multi-acteurs pour évaluer et améliorer l’acceptabilité des infrastructures par les riverains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Curt Corinne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Alexandra Schleyer-Lindenmann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Cathy Werey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Di Maiolo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Séverin Guignard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SHF-SHS, Savoirs et expertises dans les débats sur les questions hydrauliques, les projets et leur mise en œuvre</w:t>
            </w:r>
            <w:r>
              <w:rPr/>
              <w:t xml:space="preserve">, Feb 2021, colloque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hal-03553264v1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L’influence de la continuité sociale de la mémoire sur la gestion des risques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Pierre Dias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Alexandra Schleyer-Lindenmann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Samuel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7eme Colloque Interdisciplinaire ARPEnv : Défis environnementaux d’aujourd’hui pour mieux accompagner le changement</w:t>
            </w:r>
            <w:r>
              <w:rPr/>
              <w:t xml:space="preserve">, Jun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hal-03553275v1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mer porteuse de risques ? L’intégration du changement climatique et des risques côtiers dans les politiques locales sur le littoral en Provence-Alpes-Côte d’Azur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Samuel Robert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Alexandra Schleyer-Lindenmann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Maritimités. Regards croisés sur les identités maritimes en Région Sud</w:t>
            </w:r>
            <w:r>
              <w:rPr/>
              <w:t xml:space="preserve">, Oct 2021,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hal-03411510v1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mémoire et son influence sur la gestion territoriale des risques : L’importance de la continuité identitaire entre passé, présent et futur.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Pierre Dias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Alexandra Schleyer-Lindenmann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Samuel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InteRRsoc2021. Colloque « Perceptions et représentations des risques naturels »</w:t>
            </w:r>
            <w:r>
              <w:rPr/>
              <w:t xml:space="preserve">, Jun 2021,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hal-03553305v1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préparation à la montée du niveau marin et aux risques côtiers induits par le changement climatique en Provence et sur la Côte d'Azur ? Un diagnostic associant la géographie et la psychologie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Samuel Robert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Alexandra Schleyer-Lindenmann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2021 de l'OHM Littoral méditerranéen</w:t>
            </w:r>
            <w:r>
              <w:rPr/>
              <w:t xml:space="preserve">, Sep 2021,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hal-03507881v1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préparation à la montée du niveau marin et aux risques côtiers induits par le changement climatique en Provence-Alpes-Côte d'Azur? Un diagnostic associant la géographie et la psychologie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Samuel Robert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Alexandra Schleyer-Lindenmann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annuel 2021 de l'OHM Littoral méditerranéen</w:t>
            </w:r>
            <w:r>
              <w:rPr/>
              <w:t xml:space="preserve">, CNRS; OHM Littoral méditerranéen, Sep 2021,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hal-04651975v1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naturalisation et gestion : Une analyse de l'amplification sociale des risques côtiers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Raquel Bertoldo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Séverin Guignard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Pierre Dias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Alexandra Schleyer-Lindenmann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Colloque Interdisciplinaire ARPEnv "Défis environnementaux d'aujourd'hui et de demain : Mieux comprendre pour mieux accompagner le changement"</w:t>
            </w:r>
            <w:r>
              <w:rPr/>
              <w:t xml:space="preserve">, Jun 2021, Nantes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hal-03269908v1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mémoire des risques : une cognition incarnée et située qui influence la gestion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Pierre Dias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Alexandra Schleyer-Lindenmann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Human Embodied Cognition</w:t>
            </w:r>
            <w:r>
              <w:rPr/>
              <w:t xml:space="preserve">, Oct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hal-03553309v1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Identity continuity of the territory in memory: an explanation of flood risk management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Pierre Dias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Alexandra Schleyer-Lindenmann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26eme International Association People-Environment Studies</w:t>
            </w:r>
            <w:r>
              <w:rPr/>
              <w:t xml:space="preserve">, Jun 2020, Quebec,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hal-03158217v1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sustainability of risk management measures: an interdisciplinary approach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Alexandra Schleyer-Lindenmann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 Tricot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N. Pares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Di Maiolo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Thomas Curt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26e Congrès de l’International Association for People-Environment Studies</w:t>
            </w:r>
            <w:r>
              <w:rPr/>
              <w:t xml:space="preserve">, Jun 2020,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hal-03553356v1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Identity continuity of the territory in memory: an analysis of flood risk management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Pierre Dias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Samuel Robert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Helene Rey-Valette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Marie-Laure Trémélo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Nicole Lautrédou-Audouy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26e Congrès de l’International Association for People-Environment Studies</w:t>
            </w:r>
            <w:r>
              <w:rPr/>
              <w:t xml:space="preserve">, Jun 2020,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hal-03553347v1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Coastal flooding in time – a look from two studies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Alexandra Schleyer-Lindenmann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Séverin Guignard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Raquel Bertoldo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Samuel Robert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Solveig Lelaurain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Congrès de l’International Association for People-Environment Studies</w:t>
            </w:r>
            <w:r>
              <w:rPr/>
              <w:t xml:space="preserve">, Jun 2020,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hal-03553327v1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science-society relations: the legitimacy of coastal flood risk information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Raquel Bertoldo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Séverin Guignard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Pierre Dias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Alexandra Schleyer-Lindenmann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of Environmental Psychology (ICEP)</w:t>
            </w:r>
            <w:r>
              <w:rPr/>
              <w:t xml:space="preserve">, Sep 2019, Plymouth,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hal-02528122v1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 et territorialité : une analyse comparative de la gestion des risques de submersion marine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Pierre Dias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Alexandra Schleyer-Lindenmann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Samuel Robert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Marie-Laure Trémélo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Helene Rey-Valette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Observatoire Hommes-Milieux -Littoral méditerranéen -Séminaire annuel</w:t>
            </w:r>
            <w:r>
              <w:rPr/>
              <w:t xml:space="preserve">, Mar 2019,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hal-02107104v1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L’émergence d'un nouveau risque : Parcours de la submersion marine à travers les médias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Séverin Guignard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Solveig Lelaurain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Alexandra Schleyer-Lindenmann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Raquel Bertoldo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60ème Congrès de la Société Francaise de Psychologie, « Apprentissages, Vulnérabilités, Préventions »</w:t>
            </w:r>
            <w:r>
              <w:rPr/>
              <w:t xml:space="preserve">, Sep 2019,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hal-02528115v1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 et territorialité : une analyse comparative de la gestion des risques de submersion marine (MéTer)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Pierre Dias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Alexandra Schleyer-Lindenmann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Samuel Robert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Marie-Laure Trémélo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Helene Rey-Valette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annuel 2019 de l'OHM Littoral méditerranéen</w:t>
            </w:r>
            <w:r>
              <w:rPr/>
              <w:t xml:space="preserve">, CNRS; OHM Littoral méditerranéen, Mar 2019,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hal-04651676v1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risk knowledge and trust: between reified and consensual knowledge in seismic and flood-prone areas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Raquel Bertoldo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Pierre Dias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Alexandra Schleyer-Lindenmann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Association People-Environment Studies</w:t>
            </w:r>
            <w:r>
              <w:rPr/>
              <w:t xml:space="preserve">, Jun 2018,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hal-01943491v1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Durabilité des mesures de gestion du risque : méthodologie d'analyse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C. Curt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P. Di Maiolo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T. Curt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Alexandra Schleyer-Lindenmann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A. Tricot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Lambda-Mu 21</w:t>
            </w:r>
            <w:r>
              <w:rPr/>
              <w:t xml:space="preserve">, Oct 2018,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hal-01958779v1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Perceptions et représentations sociales du risque de submersion marine (DIGUE 2020 ) sur le littoral de la Région Provence-Alpes-Côte-d’Azur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Pierre Dias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Raquel Bertoldo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Alexandra Schleyer-Lindenmann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Marie-Laure Trémélo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 Tricot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ARPEnv : Modes d'habiter et sensibilités environnementales émergentes</w:t>
            </w:r>
            <w:r>
              <w:rPr/>
              <w:t xml:space="preserve">, Sep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hal-02528047v1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attachment, knowledge and institutional trust in the relations to risk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Alexia Lopez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Alexandra Schleyer-Lindenmann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Raquel Bertoldo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Isabelle Régner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for Risk Analysis - Europe</w:t>
            </w:r>
            <w:r>
              <w:rPr/>
              <w:t xml:space="preserve">, Bath University, Jun 2016, Bath,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hal-01443213v1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PERCEPTION DU CHANGEMENT CLIMATIQUE ET LE BIEN-ÊTRE CÔTIER SUR LA CÔTE MÉDITERRANÉENNE FRANÇAISE : ENSEIGNEMENTS DE MARSEILLE ET NICE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Ruchi Mudaliar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Alexandra Schleyer-Lindenmann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Dominique Ami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Olivier Chanel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Alexia 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de la Méditerranée</w:t>
            </w:r>
            <w:r>
              <w:rPr/>
              <w:t xml:space="preserve">, Mar 2016,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hal-01338521v1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homme averti en vaut-il toujours deux ? Efficacité de l'information préventive relative aux risques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L. Ferrer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C. Curt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J.M. Tacnet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A. Arnaud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Alexandra Schleyer-Lindenmann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20e Congrès de maîtrise des risques et de sûreté de fonctionnement</w:t>
            </w:r>
            <w:r>
              <w:rPr/>
              <w:t xml:space="preserve">, Oct 2016, Saint-Malo,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hal-01541712v1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attachment, institutional trust and illusion of control in the relations to risks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Alexia Lopez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Alexandra Schleyer-Lindenmann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Raquel Bertoldo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Isabelle Regner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of the Society of Risk Analyis</w:t>
            </w:r>
            <w:r>
              <w:rPr/>
              <w:t xml:space="preserve">, Jun 2016, Bath,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hal-03553368v1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perception sociale à la gestion patrimoniale : travaux récents sur les Solutions Fondées sur la Nature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Curt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Taillandier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Di Maiolo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Emma Girot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Pénélope Brueder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Assises Nationales des Risques Natuels - Programme Scientifique</w:t>
            </w:r>
            <w:r>
              <w:rPr/>
              <w:t xml:space="preserve">, Oct 2025,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hal-05324813v1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Provence Coalfield : trajectory, assessment and prospective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Jean-Claude Raynal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Sylvie Daviet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Alexandra Schleyer-Lindenmann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Pierre Batteau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Y. Noack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of LabEx DRIIHM 2023</w:t>
            </w:r>
            <w:r>
              <w:rPr/>
              <w:t xml:space="preserve">, Jun 2023, Strasbourg, France. , 2023,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⟨10.34972/driihm-add3a6⟩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hal-04171155v1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Confiance aux communications officielles et comportement du « public » face aux risques d’inondation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Pierre Dias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Raquel Bertoldo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Alexandra Schleyer-Lindenmann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Marie-Laure Trémélo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 Tricot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 la prévision des crues à la gestion de crise</w:t>
            </w:r>
            <w:r>
              <w:rPr/>
              <w:t xml:space="preserve">, Nov 2018, Avignon,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hal-01943511v1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multi-stakeholder risk perceptions associated with coastal flooding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Pierre Dias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Alexandra Schleyer-Lindenmann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Raquel Bertoldo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Marie-Laure Trémélo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 Tricot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of Environmental Psychology – Theories of change and social innovation in transitions towards sustainability</w:t>
            </w:r>
            <w:r>
              <w:rPr/>
              <w:t xml:space="preserve">, Sep 2017, Coruna,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hal-01943502v1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paysage côtier à travers les représentations sociales. Une façon d'appréhender les modes d'habiter le littoral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Tatiana Gorbunova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Patricia Cicille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Alexandra Schleyer-Lindenmann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Samuel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Habiter le littoral. Enjeux écologiques et humains contemporains. XXVIèmes Journées scientifiques de la Société d'écologie humaine</w:t>
            </w:r>
            <w:r>
              <w:rPr/>
              <w:t xml:space="preserve">, Oct 2014,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hal-01253188v1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adolescents' environmental friendly behaviour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Alexandra Schleyer-Lindenmann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Biennial Conférence of the European Association for Research on Adolescence</w:t>
            </w:r>
            <w:r>
              <w:rPr/>
              <w:t xml:space="preserve">, Aug 2012, Spetses, Greece.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hal-01258877v1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Transnational Social Work and Social Welfare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Beatrix Schwarzer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Ursula Kämmerer-Rütten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Alexandra Schleyer-Lindenmann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Yafang Wang</w:t>
              </w:r>
            </w:hyperlink>
          </w:p>
          <w:p>
            <w:pPr/>
            <w:r>
              <w:rPr/>
              <w:t xml:space="preserve">, 2016,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⟨10.4324/9781315691794⟩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hal-03665326v1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Appropriations habitantes d'infrastructures de régulation des eaux pluviales urbaines.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Nelly Parès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 Tricot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Curt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Di Maiolo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Séverin Guignard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COLLECTIVITES TERRITORIALES FACE AUX RISQUES</w:t>
            </w:r>
            <w:r>
              <w:rPr/>
              <w:t xml:space="preserve">, pp.201 204, 2025, Droit et gestion des collectivités territoriales, 978-2-7061-5774-5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hal-05448384v1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le rapport à la mer ? Nécessité et difficulté de la prise en compte du changement climatique et des risques côtiers dans l’aménagement du littoral de Provence-Alpes-Côte d’Azur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Samuel Robert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Alexandra Schleyer-Lindenmann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Maritimité(s) en région Provence-Alpes-Côte d'Azur</w:t>
            </w:r>
            <w:r>
              <w:rPr/>
              <w:t xml:space="preserve">, </w:t>
            </w:r>
            <w:hyperlink r:id="rId144" w:history="1">
              <w:r>
                <w:rPr>
                  <w:color w:val="#410a8c"/>
                  <w:u w:val="single"/>
                </w:rPr>
                <w:t xml:space="preserve">Presses Universitaires de Provence</w:t>
              </w:r>
            </w:hyperlink>
            <w:r>
              <w:rPr/>
              <w:t xml:space="preserve">, pp.129-145, 2024, L'Atelier méditerranéen, 979-10-320-0532-3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hal-04793399v1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mémoire et son influence sur la gestion territoriale des risques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Pierre Dias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Alexandra Schleyer-Lindenmann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Samuel Robert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Marie-Laure Trémélo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Nicole Lautrédou-Audouy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PUBP. </w:t>
            </w:r>
            <w:r>
              <w:rPr>
                <w:i w:val="1"/>
                <w:iCs w:val="1"/>
              </w:rPr>
              <w:t xml:space="preserve">Percevoir, Représenter, Communiquer les risques naturels</w:t>
            </w:r>
            <w:r>
              <w:rPr/>
              <w:t xml:space="preserve">, pp.201-224,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hal-03722906v1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Karine Weiss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Alexandra Schleyer-Lindenmann</w:t>
              </w:r>
            </w:hyperlink>
          </w:p>
          <w:p>
            <w:pPr/>
            <w:r>
              <w:rPr/>
              <w:t xml:space="preserve">D. Marchand, E. Pol, &amp; K. Weiss. </w:t>
            </w:r>
            <w:r>
              <w:rPr>
                <w:i w:val="1"/>
                <w:iCs w:val="1"/>
              </w:rPr>
              <w:t xml:space="preserve">Psychologie environnementale : 100 notions clés</w:t>
            </w:r>
            <w:r>
              <w:rPr/>
              <w:t xml:space="preserve">, Dunod, pp.90-92, 2022, 9782100828289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hal-04880172v1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Psychosocial Dimensions of Culture-Climate Connect in India and France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Parul Rishi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Alexandra Schleyer-Lindenmann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Climate Change Management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hal-03553173v1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Refugees and asylum seekers in France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Muriel Mellon-Mustafa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Alexandra Schleyer-Lindenmann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Transnational Social Work and Social Welfare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hal-03553193v1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Appréhender les modes d'habiter le littoral par les représentations sociales du paysage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Samuel Robert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Patricia Cicille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Alexandra Schleyer-Lindenmann</w:t>
              </w:r>
            </w:hyperlink>
          </w:p>
          <w:p>
            <w:pPr/>
            <w:r>
              <w:rPr/>
              <w:t xml:space="preserve">Robert Samuel; Melin Hélène. </w:t>
            </w:r>
            <w:r>
              <w:rPr>
                <w:i w:val="1"/>
                <w:iCs w:val="1"/>
              </w:rPr>
              <w:t xml:space="preserve">Habiter le littoral. Enjeux contemporains</w:t>
            </w:r>
            <w:r>
              <w:rPr/>
              <w:t xml:space="preserve">, Presses Universitaires de Provence; Presses Universitaires d'Aix-Marseille, pp.79-93, 2016, 979-10-320-0084-7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hal-01398221v1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L’enfant, la culture et l’école. Un processus d’adaptation mutuelle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Alexandra Schleyer-Lindenmann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Michel Piolat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et Scolarités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hal-03553202v1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face au changement climatique : des processus psychosociaux à l’œuvre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Pierre Dias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Séverin Guignard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Raquel Bertoldo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Alexandra Schleyer-Lindenmann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sociétés face aux bouleversements climatiques. Penser ces changements en région Provence-Alpes-Côte d’Azur</w:t>
            </w:r>
            <w:r>
              <w:rPr/>
              <w:t xml:space="preserve">, 2024, pp.16-18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hal-04796075v1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sociétés face aux bouleversements climatiques. Penser ces changements en région Provence-Alpes-Côte d’Azur (Cahier du GREC-SUD)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Coline Mias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Suzanne de Cheveigné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Aurore Aubail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Julie C. Gattacceca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Aurélien Allouche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Association pour l’innovation et la recherche au service du climat (AIR Climat). 2024, pp.54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hal-04909556v1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Com2SiCa - Rapport de fin de projet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Damienne Provitolo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Edwige Dubos-Paillard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Sébastien Haule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Rodolphe Charrier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Verdière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ANR (Agence Nationale de la Recherche - France).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halshs-03906306v1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associées à la mer et l’identité maritime en Provence-Alpes-Côte d’Azur. Etude exploratoire auprès des 15-30 ans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Samuel Robert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Séverin Guignard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Alexandra Schleyer-Lindenmann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Nelly Parès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Sylvie Christofle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CNRS ESPACE UMR 7300. 2022, pp.82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hal-03662807v1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d’étude pour la Fondation de France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Samuel Robert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Laure Casanova Enault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P. Cicille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Céline Eymery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Johan Jouve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Fondation de France.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hal-02942995v1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d'étude : La perception des risques majeurs par les riverains du CEA de Cadarache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Alexia Lopez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Isabelle Régner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Alexandra Schleyer-Lindenmann</w:t>
              </w:r>
            </w:hyperlink>
          </w:p>
          <w:p>
            <w:pPr/>
            <w:r>
              <w:rPr/>
              <w:t xml:space="preserve">[Rapport de recherche] Aix-Marseille Université et ESPACE UMR 7300.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hal-01300871v1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Mémoires, Oublis et (ré)appropriations : Le risque inondation dans la basse vallée du Rhône et l’agglomération marseillaise », Claeys C. (dir), Programme de recherche &amp;quot;Risque, Décision, Territoire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Cécilia Claeys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Paul Allard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Christine Voiron-Canicio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Dominique Ami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Martine Chalvet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 l’Ecologie, de l’Energie, du Développement Durable et de la Mer.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halshs-02113413v1</w:t>
              </w:r>
            </w:hyperlink>
          </w:p>
        </w:tc>
      </w:tr>
    </w:tbl>
    <w:sectPr>
      <w:footerReference w:type="default" r:id="rId1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202774v1" TargetMode="External"/><Relationship Id="rId9" Type="http://schemas.openxmlformats.org/officeDocument/2006/relationships/hyperlink" Target="https://hal.science/search/index/?q=*&amp;authFullName_s=Franck Taillandier" TargetMode="External"/><Relationship Id="rId10" Type="http://schemas.openxmlformats.org/officeDocument/2006/relationships/hyperlink" Target="https://hal.science/search/index/?q=*&amp;authFullName_s=Annabelle Moatty" TargetMode="External"/><Relationship Id="rId11" Type="http://schemas.openxmlformats.org/officeDocument/2006/relationships/hyperlink" Target="https://hal.science/search/index/?q=*&amp;authFullName_s=P&#233;n&#233;lope Brueder" TargetMode="External"/><Relationship Id="rId12" Type="http://schemas.openxmlformats.org/officeDocument/2006/relationships/hyperlink" Target="https://hal.science/search/index/?q=*&amp;authFullName_s=Corinne Curt" TargetMode="External"/><Relationship Id="rId13" Type="http://schemas.openxmlformats.org/officeDocument/2006/relationships/hyperlink" Target="https://hal.science/search/index/?q=*&amp;authFullName_s=Pascal Di Maiolo" TargetMode="External"/><Relationship Id="rId14" Type="http://schemas.openxmlformats.org/officeDocument/2006/relationships/hyperlink" Target="https://dx.doi.org/10.1177/10468781251351191" TargetMode="External"/><Relationship Id="rId15" Type="http://schemas.openxmlformats.org/officeDocument/2006/relationships/hyperlink" Target="https://hal.science/hal-04651905v1" TargetMode="External"/><Relationship Id="rId16" Type="http://schemas.openxmlformats.org/officeDocument/2006/relationships/hyperlink" Target="https://hal.science/search/index/?q=*&amp;authFullName_s=Alexandra Schleyer-Lindenmann" TargetMode="External"/><Relationship Id="rId17" Type="http://schemas.openxmlformats.org/officeDocument/2006/relationships/hyperlink" Target="https://dx.doi.org/10.1371/journal.pwat.0000116" TargetMode="External"/><Relationship Id="rId18" Type="http://schemas.openxmlformats.org/officeDocument/2006/relationships/hyperlink" Target="https://shs.hal.science/halshs-04166663v1" TargetMode="External"/><Relationship Id="rId19" Type="http://schemas.openxmlformats.org/officeDocument/2006/relationships/hyperlink" Target="https://hal.science/search/index/?q=*&amp;authFullName_s=Valentina Lanza" TargetMode="External"/><Relationship Id="rId20" Type="http://schemas.openxmlformats.org/officeDocument/2006/relationships/hyperlink" Target="https://hal.science/search/index/?q=*&amp;authFullName_s=Damienne Provitolo" TargetMode="External"/><Relationship Id="rId21" Type="http://schemas.openxmlformats.org/officeDocument/2006/relationships/hyperlink" Target="https://hal.science/search/index/?q=*&amp;authFullName_s=Nathalie Verdi&#232;re" TargetMode="External"/><Relationship Id="rId22" Type="http://schemas.openxmlformats.org/officeDocument/2006/relationships/hyperlink" Target="https://hal.science/search/index/?q=*&amp;authFullName_s=Cyrille Bertelle" TargetMode="External"/><Relationship Id="rId23" Type="http://schemas.openxmlformats.org/officeDocument/2006/relationships/hyperlink" Target="https://hal.science/search/index/?q=*&amp;authFullName_s=Edwige Dubos-Paillard" TargetMode="External"/><Relationship Id="rId24" Type="http://schemas.openxmlformats.org/officeDocument/2006/relationships/hyperlink" Target="https://dx.doi.org/10.3390/su151411063" TargetMode="External"/><Relationship Id="rId25" Type="http://schemas.openxmlformats.org/officeDocument/2006/relationships/hyperlink" Target="https://hal.inrae.fr/hal-04064217v1" TargetMode="External"/><Relationship Id="rId26" Type="http://schemas.openxmlformats.org/officeDocument/2006/relationships/hyperlink" Target="https://hal.science/search/index/?q=*&amp;authFullName_s=Anne Tricot" TargetMode="External"/><Relationship Id="rId27" Type="http://schemas.openxmlformats.org/officeDocument/2006/relationships/hyperlink" Target="https://hal.science/search/index/?q=*&amp;authFullName_s=Aur&#233;lie Arnaud" TargetMode="External"/><Relationship Id="rId28" Type="http://schemas.openxmlformats.org/officeDocument/2006/relationships/hyperlink" Target="https://dx.doi.org/10.1016/j.heliyon.2022.e12465" TargetMode="External"/><Relationship Id="rId29" Type="http://schemas.openxmlformats.org/officeDocument/2006/relationships/hyperlink" Target="https://hal.science/hal-03665289v1" TargetMode="External"/><Relationship Id="rId30" Type="http://schemas.openxmlformats.org/officeDocument/2006/relationships/hyperlink" Target="https://hal.science/search/index/?q=*&amp;authFullName_s=Ruchi Mudaliar" TargetMode="External"/><Relationship Id="rId31" Type="http://schemas.openxmlformats.org/officeDocument/2006/relationships/hyperlink" Target="https://hal.science/search/index/?q=*&amp;authFullName_s=Parul Rishi" TargetMode="External"/><Relationship Id="rId32" Type="http://schemas.openxmlformats.org/officeDocument/2006/relationships/hyperlink" Target="https://hal.science/search/index/?q=*&amp;authFullName_s=Samuel Robert" TargetMode="External"/><Relationship Id="rId33" Type="http://schemas.openxmlformats.org/officeDocument/2006/relationships/hyperlink" Target="https://dx.doi.org/10.1016/j.ocecoaman.2022.106209" TargetMode="External"/><Relationship Id="rId34" Type="http://schemas.openxmlformats.org/officeDocument/2006/relationships/hyperlink" Target="https://hal.science/hal-03927730v1" TargetMode="External"/><Relationship Id="rId35" Type="http://schemas.openxmlformats.org/officeDocument/2006/relationships/hyperlink" Target="https://hal.science/search/index/?q=*&amp;authFullName_s=Brieuc Cabioch" TargetMode="External"/><Relationship Id="rId36" Type="http://schemas.openxmlformats.org/officeDocument/2006/relationships/hyperlink" Target="https://hal.science/search/index/?q=*&amp;authFullName_s=Marie-Laure Tr&#233;m&#233;lo" TargetMode="External"/><Relationship Id="rId37" Type="http://schemas.openxmlformats.org/officeDocument/2006/relationships/hyperlink" Target="https://hal.science/search/index/?q=*&amp;authFullName_s=Nelly Par&#232;s" TargetMode="External"/><Relationship Id="rId38" Type="http://schemas.openxmlformats.org/officeDocument/2006/relationships/hyperlink" Target="https://hal.science/search/index/?q=*&amp;authFullName_s=Eric Carroll" TargetMode="External"/><Relationship Id="rId39" Type="http://schemas.openxmlformats.org/officeDocument/2006/relationships/hyperlink" Target="https://dx.doi.org/10.4000/developpementdurable.21189" TargetMode="External"/><Relationship Id="rId40" Type="http://schemas.openxmlformats.org/officeDocument/2006/relationships/hyperlink" Target="https://shs.hal.science/halshs-03763799v2" TargetMode="External"/><Relationship Id="rId41" Type="http://schemas.openxmlformats.org/officeDocument/2006/relationships/hyperlink" Target="https://hal.science/search/index/?q=*&amp;authFullName_s=Abdel Halim Boudoukha" TargetMode="External"/><Relationship Id="rId42" Type="http://schemas.openxmlformats.org/officeDocument/2006/relationships/hyperlink" Target="https://dx.doi.org/10.4000/cybergeo.39495" TargetMode="External"/><Relationship Id="rId43" Type="http://schemas.openxmlformats.org/officeDocument/2006/relationships/hyperlink" Target="https://hal.science/hal-03327536v1" TargetMode="External"/><Relationship Id="rId44" Type="http://schemas.openxmlformats.org/officeDocument/2006/relationships/hyperlink" Target="https://hal.science/search/index/?q=*&amp;authFullName_s=Solveig Lelaurain" TargetMode="External"/><Relationship Id="rId45" Type="http://schemas.openxmlformats.org/officeDocument/2006/relationships/hyperlink" Target="https://hal.science/search/index/?q=*&amp;authFullName_s=S&#233;verin Guignard" TargetMode="External"/><Relationship Id="rId46" Type="http://schemas.openxmlformats.org/officeDocument/2006/relationships/hyperlink" Target="https://hal.science/search/index/?q=*&amp;authFullName_s=Raquel Bertoldo" TargetMode="External"/><Relationship Id="rId47" Type="http://schemas.openxmlformats.org/officeDocument/2006/relationships/hyperlink" Target="https://dx.doi.org/10.1080/17524032.2021.1954538" TargetMode="External"/><Relationship Id="rId48" Type="http://schemas.openxmlformats.org/officeDocument/2006/relationships/hyperlink" Target="https://hal.science/hal-03326488v1" TargetMode="External"/><Relationship Id="rId49" Type="http://schemas.openxmlformats.org/officeDocument/2006/relationships/hyperlink" Target="https://hal.science/search/index/?q=*&amp;authFullName_s=Pierre Dias" TargetMode="External"/><Relationship Id="rId50" Type="http://schemas.openxmlformats.org/officeDocument/2006/relationships/hyperlink" Target="https://dx.doi.org/10.1016/j.ijdrr.2021.102521" TargetMode="External"/><Relationship Id="rId51" Type="http://schemas.openxmlformats.org/officeDocument/2006/relationships/hyperlink" Target="https://hal.science/hal-03553220v1" TargetMode="External"/><Relationship Id="rId52" Type="http://schemas.openxmlformats.org/officeDocument/2006/relationships/hyperlink" Target="https://hal.science/search/index/?q=*&amp;authFullName_s=Curt Corinne" TargetMode="External"/><Relationship Id="rId53" Type="http://schemas.openxmlformats.org/officeDocument/2006/relationships/hyperlink" Target="https://hal.science/hal-03148677v1" TargetMode="External"/><Relationship Id="rId54" Type="http://schemas.openxmlformats.org/officeDocument/2006/relationships/hyperlink" Target="https://dx.doi.org/10.1016/j.landusepol.2021.105354" TargetMode="External"/><Relationship Id="rId55" Type="http://schemas.openxmlformats.org/officeDocument/2006/relationships/hyperlink" Target="https://hal.science/hal-03158267v1" TargetMode="External"/><Relationship Id="rId56" Type="http://schemas.openxmlformats.org/officeDocument/2006/relationships/hyperlink" Target="https://dx.doi.org/10.21615/cesp.14.1.5" TargetMode="External"/><Relationship Id="rId57" Type="http://schemas.openxmlformats.org/officeDocument/2006/relationships/hyperlink" Target="https://hal.science/hal-02534919v1" TargetMode="External"/><Relationship Id="rId58" Type="http://schemas.openxmlformats.org/officeDocument/2006/relationships/hyperlink" Target="https://hal.science/search/index/?q=*&amp;authFullName_s=Rocco Tanga" TargetMode="External"/><Relationship Id="rId59" Type="http://schemas.openxmlformats.org/officeDocument/2006/relationships/hyperlink" Target="https://dx.doi.org/10.1080/21711976.2020.1734398" TargetMode="External"/><Relationship Id="rId60" Type="http://schemas.openxmlformats.org/officeDocument/2006/relationships/hyperlink" Target="https://hal.science/hal-01893178v1" TargetMode="External"/><Relationship Id="rId61" Type="http://schemas.openxmlformats.org/officeDocument/2006/relationships/hyperlink" Target="https://hal.science/search/index/?q=*&amp;authFullName_s=Dennis Fox" TargetMode="External"/><Relationship Id="rId62" Type="http://schemas.openxmlformats.org/officeDocument/2006/relationships/hyperlink" Target="https://hal.science/search/index/?q=*&amp;authFullName_s=Guilhem Boulay" TargetMode="External"/><Relationship Id="rId63" Type="http://schemas.openxmlformats.org/officeDocument/2006/relationships/hyperlink" Target="https://hal.science/search/index/?q=*&amp;authFullName_s=Antoine Grandclement" TargetMode="External"/><Relationship Id="rId64" Type="http://schemas.openxmlformats.org/officeDocument/2006/relationships/hyperlink" Target="https://hal.science/search/index/?q=*&amp;authFullName_s=Marie Garrido" TargetMode="External"/><Relationship Id="rId65" Type="http://schemas.openxmlformats.org/officeDocument/2006/relationships/hyperlink" Target="https://dx.doi.org/10.1007/s10113-018-1425-4" TargetMode="External"/><Relationship Id="rId66" Type="http://schemas.openxmlformats.org/officeDocument/2006/relationships/hyperlink" Target="https://hal.science/hal-01735863v1" TargetMode="External"/><Relationship Id="rId67" Type="http://schemas.openxmlformats.org/officeDocument/2006/relationships/hyperlink" Target="https://hal.science/search/index/?q=*&amp;authFullName_s=Heidi Ittner" TargetMode="External"/><Relationship Id="rId68" Type="http://schemas.openxmlformats.org/officeDocument/2006/relationships/hyperlink" Target="https://hal.science/search/index/?q=*&amp;authFullName_s=Bruno Dauvier" TargetMode="External"/><Relationship Id="rId69" Type="http://schemas.openxmlformats.org/officeDocument/2006/relationships/hyperlink" Target="https://hal.science/search/index/?q=*&amp;authFullName_s=Michel Piolat" TargetMode="External"/><Relationship Id="rId70" Type="http://schemas.openxmlformats.org/officeDocument/2006/relationships/hyperlink" Target="https://dx.doi.org/10.1026/0012-1924/a000202" TargetMode="External"/><Relationship Id="rId71" Type="http://schemas.openxmlformats.org/officeDocument/2006/relationships/hyperlink" Target="https://amu.hal.science/hal-01258857v1" TargetMode="External"/><Relationship Id="rId72" Type="http://schemas.openxmlformats.org/officeDocument/2006/relationships/hyperlink" Target="https://dx.doi.org/10.1016/j.psfr.2014.07.002" TargetMode="External"/><Relationship Id="rId73" Type="http://schemas.openxmlformats.org/officeDocument/2006/relationships/hyperlink" Target="https://amu.hal.science/hal-01258845v1" TargetMode="External"/><Relationship Id="rId74" Type="http://schemas.openxmlformats.org/officeDocument/2006/relationships/hyperlink" Target="https://dx.doi.org/10.1016/j.psfr.2010.12.001" TargetMode="External"/><Relationship Id="rId75" Type="http://schemas.openxmlformats.org/officeDocument/2006/relationships/hyperlink" Target="https://api.istex.fr/ark:/67375/6H6-XB5RG3SN-X/fulltext.pdf?sid=hal" TargetMode="External"/><Relationship Id="rId76" Type="http://schemas.openxmlformats.org/officeDocument/2006/relationships/hyperlink" Target="https://shs.hal.science/halshs-00473560v1" TargetMode="External"/><Relationship Id="rId77" Type="http://schemas.openxmlformats.org/officeDocument/2006/relationships/hyperlink" Target="https://hal.science/hal-05368839v1" TargetMode="External"/><Relationship Id="rId78" Type="http://schemas.openxmlformats.org/officeDocument/2006/relationships/hyperlink" Target="https://hal.science/hal-04673867v1" TargetMode="External"/><Relationship Id="rId79" Type="http://schemas.openxmlformats.org/officeDocument/2006/relationships/hyperlink" Target="https://hal.science/search/index/?q=*&amp;authFullName_s=Elisabeth Guillou" TargetMode="External"/><Relationship Id="rId80" Type="http://schemas.openxmlformats.org/officeDocument/2006/relationships/hyperlink" Target="https://hal.science/hal-04665373v1" TargetMode="External"/><Relationship Id="rId81" Type="http://schemas.openxmlformats.org/officeDocument/2006/relationships/hyperlink" Target="https://hal.science/hal-04142487v1" TargetMode="External"/><Relationship Id="rId82" Type="http://schemas.openxmlformats.org/officeDocument/2006/relationships/hyperlink" Target="https://hal.science/search/index/?q=*&amp;authFullName_s=Nicole Lautr&#233;dou-Audouy" TargetMode="External"/><Relationship Id="rId83" Type="http://schemas.openxmlformats.org/officeDocument/2006/relationships/hyperlink" Target="https://hal.science/hal-03930380v1" TargetMode="External"/><Relationship Id="rId84" Type="http://schemas.openxmlformats.org/officeDocument/2006/relationships/hyperlink" Target="https://hal.science/hal-03553264v1" TargetMode="External"/><Relationship Id="rId85" Type="http://schemas.openxmlformats.org/officeDocument/2006/relationships/hyperlink" Target="https://hal.science/search/index/?q=*&amp;authFullName_s=Cathy Werey" TargetMode="External"/><Relationship Id="rId86" Type="http://schemas.openxmlformats.org/officeDocument/2006/relationships/hyperlink" Target="https://hal.science/hal-03553275v1" TargetMode="External"/><Relationship Id="rId87" Type="http://schemas.openxmlformats.org/officeDocument/2006/relationships/hyperlink" Target="https://hal.science/hal-03411510v1" TargetMode="External"/><Relationship Id="rId88" Type="http://schemas.openxmlformats.org/officeDocument/2006/relationships/hyperlink" Target="https://hal.science/hal-03553305v1" TargetMode="External"/><Relationship Id="rId89" Type="http://schemas.openxmlformats.org/officeDocument/2006/relationships/hyperlink" Target="https://hal.science/hal-03507881v1" TargetMode="External"/><Relationship Id="rId90" Type="http://schemas.openxmlformats.org/officeDocument/2006/relationships/hyperlink" Target="https://hal.science/hal-04651975v1" TargetMode="External"/><Relationship Id="rId91" Type="http://schemas.openxmlformats.org/officeDocument/2006/relationships/hyperlink" Target="https://hal.science/hal-03269908v1" TargetMode="External"/><Relationship Id="rId92" Type="http://schemas.openxmlformats.org/officeDocument/2006/relationships/hyperlink" Target="https://hal.science/hal-03553309v1" TargetMode="External"/><Relationship Id="rId93" Type="http://schemas.openxmlformats.org/officeDocument/2006/relationships/hyperlink" Target="https://hal.science/hal-03158217v1" TargetMode="External"/><Relationship Id="rId94" Type="http://schemas.openxmlformats.org/officeDocument/2006/relationships/hyperlink" Target="https://hal.science/hal-03553356v1" TargetMode="External"/><Relationship Id="rId95" Type="http://schemas.openxmlformats.org/officeDocument/2006/relationships/hyperlink" Target="https://hal.science/search/index/?q=*&amp;authFullName_s=N. Pares" TargetMode="External"/><Relationship Id="rId96" Type="http://schemas.openxmlformats.org/officeDocument/2006/relationships/hyperlink" Target="https://hal.science/search/index/?q=*&amp;authFullName_s=Thomas Curt" TargetMode="External"/><Relationship Id="rId97" Type="http://schemas.openxmlformats.org/officeDocument/2006/relationships/hyperlink" Target="https://hal.science/hal-03553347v1" TargetMode="External"/><Relationship Id="rId98" Type="http://schemas.openxmlformats.org/officeDocument/2006/relationships/hyperlink" Target="https://hal.science/search/index/?q=*&amp;authFullName_s=Helene Rey-Valette" TargetMode="External"/><Relationship Id="rId99" Type="http://schemas.openxmlformats.org/officeDocument/2006/relationships/hyperlink" Target="https://hal.science/hal-03553327v1" TargetMode="External"/><Relationship Id="rId100" Type="http://schemas.openxmlformats.org/officeDocument/2006/relationships/hyperlink" Target="https://hal.science/hal-02528122v1" TargetMode="External"/><Relationship Id="rId101" Type="http://schemas.openxmlformats.org/officeDocument/2006/relationships/hyperlink" Target="https://hal.science/hal-02107104v1" TargetMode="External"/><Relationship Id="rId102" Type="http://schemas.openxmlformats.org/officeDocument/2006/relationships/hyperlink" Target="https://hal.science/hal-02528115v1" TargetMode="External"/><Relationship Id="rId103" Type="http://schemas.openxmlformats.org/officeDocument/2006/relationships/hyperlink" Target="https://hal.science/hal-04651676v1" TargetMode="External"/><Relationship Id="rId104" Type="http://schemas.openxmlformats.org/officeDocument/2006/relationships/hyperlink" Target="https://hal.science/hal-01943491v1" TargetMode="External"/><Relationship Id="rId105" Type="http://schemas.openxmlformats.org/officeDocument/2006/relationships/hyperlink" Target="https://hal.science/hal-01958779v1" TargetMode="External"/><Relationship Id="rId106" Type="http://schemas.openxmlformats.org/officeDocument/2006/relationships/hyperlink" Target="https://hal.science/search/index/?q=*&amp;authFullName_s=C. Curt" TargetMode="External"/><Relationship Id="rId107" Type="http://schemas.openxmlformats.org/officeDocument/2006/relationships/hyperlink" Target="https://hal.science/search/index/?q=*&amp;authFullName_s=P. Di Maiolo" TargetMode="External"/><Relationship Id="rId108" Type="http://schemas.openxmlformats.org/officeDocument/2006/relationships/hyperlink" Target="https://hal.science/search/index/?q=*&amp;authFullName_s=T. Curt" TargetMode="External"/><Relationship Id="rId109" Type="http://schemas.openxmlformats.org/officeDocument/2006/relationships/hyperlink" Target="https://hal.science/search/index/?q=*&amp;authFullName_s=A. Tricot" TargetMode="External"/><Relationship Id="rId110" Type="http://schemas.openxmlformats.org/officeDocument/2006/relationships/hyperlink" Target="https://hal.science/hal-02528047v1" TargetMode="External"/><Relationship Id="rId111" Type="http://schemas.openxmlformats.org/officeDocument/2006/relationships/hyperlink" Target="https://hal.science/hal-01443213v1" TargetMode="External"/><Relationship Id="rId112" Type="http://schemas.openxmlformats.org/officeDocument/2006/relationships/hyperlink" Target="https://hal.science/search/index/?q=*&amp;authFullName_s=Alexia Lopez" TargetMode="External"/><Relationship Id="rId113" Type="http://schemas.openxmlformats.org/officeDocument/2006/relationships/hyperlink" Target="https://hal.science/search/index/?q=*&amp;authFullName_s=Isabelle R&#233;gner" TargetMode="External"/><Relationship Id="rId114" Type="http://schemas.openxmlformats.org/officeDocument/2006/relationships/hyperlink" Target="https://amu.hal.science/hal-01338521v1" TargetMode="External"/><Relationship Id="rId115" Type="http://schemas.openxmlformats.org/officeDocument/2006/relationships/hyperlink" Target="https://hal.science/search/index/?q=*&amp;authFullName_s=Dominique Ami" TargetMode="External"/><Relationship Id="rId116" Type="http://schemas.openxmlformats.org/officeDocument/2006/relationships/hyperlink" Target="https://hal.science/search/index/?q=*&amp;authFullName_s=Olivier Chanel" TargetMode="External"/><Relationship Id="rId117" Type="http://schemas.openxmlformats.org/officeDocument/2006/relationships/hyperlink" Target="https://hal.science/hal-01541712v1" TargetMode="External"/><Relationship Id="rId118" Type="http://schemas.openxmlformats.org/officeDocument/2006/relationships/hyperlink" Target="https://hal.science/search/index/?q=*&amp;authFullName_s=L. Ferrer" TargetMode="External"/><Relationship Id="rId119" Type="http://schemas.openxmlformats.org/officeDocument/2006/relationships/hyperlink" Target="https://hal.science/search/index/?q=*&amp;authFullName_s=J.M. Tacnet" TargetMode="External"/><Relationship Id="rId120" Type="http://schemas.openxmlformats.org/officeDocument/2006/relationships/hyperlink" Target="https://hal.science/search/index/?q=*&amp;authFullName_s=A. Arnaud" TargetMode="External"/><Relationship Id="rId121" Type="http://schemas.openxmlformats.org/officeDocument/2006/relationships/hyperlink" Target="https://hal.science/hal-03553368v1" TargetMode="External"/><Relationship Id="rId122" Type="http://schemas.openxmlformats.org/officeDocument/2006/relationships/hyperlink" Target="https://hal.science/search/index/?q=*&amp;authFullName_s=Isabelle Regner" TargetMode="External"/><Relationship Id="rId123" Type="http://schemas.openxmlformats.org/officeDocument/2006/relationships/hyperlink" Target="https://hal.science/hal-05324813v1" TargetMode="External"/><Relationship Id="rId124" Type="http://schemas.openxmlformats.org/officeDocument/2006/relationships/hyperlink" Target="https://hal.science/search/index/?q=*&amp;authFullName_s=Emma Girot" TargetMode="External"/><Relationship Id="rId125" Type="http://schemas.openxmlformats.org/officeDocument/2006/relationships/hyperlink" Target="https://hal.science/hal-04171155v1" TargetMode="External"/><Relationship Id="rId126" Type="http://schemas.openxmlformats.org/officeDocument/2006/relationships/hyperlink" Target="https://hal.science/search/index/?q=*&amp;authFullName_s=Jean-Claude Raynal" TargetMode="External"/><Relationship Id="rId127" Type="http://schemas.openxmlformats.org/officeDocument/2006/relationships/hyperlink" Target="https://hal.science/search/index/?q=*&amp;authFullName_s=Sylvie Daviet" TargetMode="External"/><Relationship Id="rId128" Type="http://schemas.openxmlformats.org/officeDocument/2006/relationships/hyperlink" Target="https://hal.science/search/index/?q=*&amp;authFullName_s=Pierre Batteau" TargetMode="External"/><Relationship Id="rId129" Type="http://schemas.openxmlformats.org/officeDocument/2006/relationships/hyperlink" Target="https://hal.science/search/index/?q=*&amp;authFullName_s=Y. Noack" TargetMode="External"/><Relationship Id="rId130" Type="http://schemas.openxmlformats.org/officeDocument/2006/relationships/hyperlink" Target="https://dx.doi.org/10.34972/driihm-add3a6" TargetMode="External"/><Relationship Id="rId131" Type="http://schemas.openxmlformats.org/officeDocument/2006/relationships/hyperlink" Target="https://hal.science/hal-01943511v1" TargetMode="External"/><Relationship Id="rId132" Type="http://schemas.openxmlformats.org/officeDocument/2006/relationships/hyperlink" Target="https://hal.science/hal-01943502v1" TargetMode="External"/><Relationship Id="rId133" Type="http://schemas.openxmlformats.org/officeDocument/2006/relationships/hyperlink" Target="https://hal.science/hal-01253188v1" TargetMode="External"/><Relationship Id="rId134" Type="http://schemas.openxmlformats.org/officeDocument/2006/relationships/hyperlink" Target="https://hal.science/search/index/?q=*&amp;authFullName_s=Tatiana Gorbunova" TargetMode="External"/><Relationship Id="rId135" Type="http://schemas.openxmlformats.org/officeDocument/2006/relationships/hyperlink" Target="https://hal.science/search/index/?q=*&amp;authFullName_s=Patricia Cicille" TargetMode="External"/><Relationship Id="rId136" Type="http://schemas.openxmlformats.org/officeDocument/2006/relationships/hyperlink" Target="https://amu.hal.science/hal-01258877v1" TargetMode="External"/><Relationship Id="rId137" Type="http://schemas.openxmlformats.org/officeDocument/2006/relationships/hyperlink" Target="https://hal.science/hal-03665326v1" TargetMode="External"/><Relationship Id="rId138" Type="http://schemas.openxmlformats.org/officeDocument/2006/relationships/hyperlink" Target="https://hal.science/search/index/?q=*&amp;authFullName_s=Beatrix Schwarzer" TargetMode="External"/><Relationship Id="rId139" Type="http://schemas.openxmlformats.org/officeDocument/2006/relationships/hyperlink" Target="https://hal.science/search/index/?q=*&amp;authFullName_s=Ursula K&#228;mmerer-R&#252;tten" TargetMode="External"/><Relationship Id="rId140" Type="http://schemas.openxmlformats.org/officeDocument/2006/relationships/hyperlink" Target="https://hal.science/search/index/?q=*&amp;authFullName_s=Yafang Wang" TargetMode="External"/><Relationship Id="rId141" Type="http://schemas.openxmlformats.org/officeDocument/2006/relationships/hyperlink" Target="https://dx.doi.org/10.4324/9781315691794" TargetMode="External"/><Relationship Id="rId142" Type="http://schemas.openxmlformats.org/officeDocument/2006/relationships/hyperlink" Target="https://hal.science/hal-05448384v1" TargetMode="External"/><Relationship Id="rId143" Type="http://schemas.openxmlformats.org/officeDocument/2006/relationships/hyperlink" Target="https://hal.science/hal-04793399v1" TargetMode="External"/><Relationship Id="rId144" Type="http://schemas.openxmlformats.org/officeDocument/2006/relationships/hyperlink" Target="https://presses-universitaires.univ-amu.fr/" TargetMode="External"/><Relationship Id="rId145" Type="http://schemas.openxmlformats.org/officeDocument/2006/relationships/hyperlink" Target="https://hal.science/hal-03722906v1" TargetMode="External"/><Relationship Id="rId146" Type="http://schemas.openxmlformats.org/officeDocument/2006/relationships/hyperlink" Target="https://hal.science/hal-04880172v1" TargetMode="External"/><Relationship Id="rId147" Type="http://schemas.openxmlformats.org/officeDocument/2006/relationships/hyperlink" Target="https://hal.science/search/index/?q=*&amp;authFullName_s=Karine Weiss" TargetMode="External"/><Relationship Id="rId148" Type="http://schemas.openxmlformats.org/officeDocument/2006/relationships/hyperlink" Target="https://hal.science/hal-03553173v1" TargetMode="External"/><Relationship Id="rId149" Type="http://schemas.openxmlformats.org/officeDocument/2006/relationships/hyperlink" Target="https://hal.science/hal-03553193v1" TargetMode="External"/><Relationship Id="rId150" Type="http://schemas.openxmlformats.org/officeDocument/2006/relationships/hyperlink" Target="https://hal.science/search/index/?q=*&amp;authFullName_s=Muriel Mellon-Mustafa" TargetMode="External"/><Relationship Id="rId151" Type="http://schemas.openxmlformats.org/officeDocument/2006/relationships/hyperlink" Target="https://hal.science/hal-01398221v1" TargetMode="External"/><Relationship Id="rId152" Type="http://schemas.openxmlformats.org/officeDocument/2006/relationships/hyperlink" Target="https://hal.science/hal-03553202v1" TargetMode="External"/><Relationship Id="rId153" Type="http://schemas.openxmlformats.org/officeDocument/2006/relationships/hyperlink" Target="https://hal.science/hal-04796075v1" TargetMode="External"/><Relationship Id="rId154" Type="http://schemas.openxmlformats.org/officeDocument/2006/relationships/hyperlink" Target="https://hal.science/hal-04909556v1" TargetMode="External"/><Relationship Id="rId155" Type="http://schemas.openxmlformats.org/officeDocument/2006/relationships/hyperlink" Target="https://hal.science/search/index/?q=*&amp;authFullName_s=Coline Mias" TargetMode="External"/><Relationship Id="rId156" Type="http://schemas.openxmlformats.org/officeDocument/2006/relationships/hyperlink" Target="https://hal.science/search/index/?q=*&amp;authFullName_s=Suzanne de Cheveign&#233;" TargetMode="External"/><Relationship Id="rId157" Type="http://schemas.openxmlformats.org/officeDocument/2006/relationships/hyperlink" Target="https://hal.science/search/index/?q=*&amp;authFullName_s=Aurore Aubail" TargetMode="External"/><Relationship Id="rId158" Type="http://schemas.openxmlformats.org/officeDocument/2006/relationships/hyperlink" Target="https://hal.science/search/index/?q=*&amp;authFullName_s=Julie C. Gattacceca" TargetMode="External"/><Relationship Id="rId159" Type="http://schemas.openxmlformats.org/officeDocument/2006/relationships/hyperlink" Target="https://hal.science/search/index/?q=*&amp;authFullName_s=Aur&#233;lien Allouche" TargetMode="External"/><Relationship Id="rId160" Type="http://schemas.openxmlformats.org/officeDocument/2006/relationships/hyperlink" Target="https://shs.hal.science/halshs-03906306v1" TargetMode="External"/><Relationship Id="rId161" Type="http://schemas.openxmlformats.org/officeDocument/2006/relationships/hyperlink" Target="https://hal.science/search/index/?q=*&amp;authFullName_s=S&#233;bastien Haule" TargetMode="External"/><Relationship Id="rId162" Type="http://schemas.openxmlformats.org/officeDocument/2006/relationships/hyperlink" Target="https://hal.science/search/index/?q=*&amp;authFullName_s=Rodolphe Charrier" TargetMode="External"/><Relationship Id="rId163" Type="http://schemas.openxmlformats.org/officeDocument/2006/relationships/hyperlink" Target="https://hal.science/hal-03662807v1" TargetMode="External"/><Relationship Id="rId164" Type="http://schemas.openxmlformats.org/officeDocument/2006/relationships/hyperlink" Target="https://hal.science/search/index/?q=*&amp;authFullName_s=Sylvie Christofle" TargetMode="External"/><Relationship Id="rId165" Type="http://schemas.openxmlformats.org/officeDocument/2006/relationships/hyperlink" Target="https://hal.science/hal-02942995v1" TargetMode="External"/><Relationship Id="rId166" Type="http://schemas.openxmlformats.org/officeDocument/2006/relationships/hyperlink" Target="https://hal.science/search/index/?q=*&amp;authFullName_s=Laure Casanova Enault" TargetMode="External"/><Relationship Id="rId167" Type="http://schemas.openxmlformats.org/officeDocument/2006/relationships/hyperlink" Target="https://hal.science/search/index/?q=*&amp;authFullName_s=P. Cicille" TargetMode="External"/><Relationship Id="rId168" Type="http://schemas.openxmlformats.org/officeDocument/2006/relationships/hyperlink" Target="https://hal.science/search/index/?q=*&amp;authFullName_s=C&#233;line Eymery" TargetMode="External"/><Relationship Id="rId169" Type="http://schemas.openxmlformats.org/officeDocument/2006/relationships/hyperlink" Target="https://hal.science/search/index/?q=*&amp;authFullName_s=Johan Jouve" TargetMode="External"/><Relationship Id="rId170" Type="http://schemas.openxmlformats.org/officeDocument/2006/relationships/hyperlink" Target="https://hal.science/hal-01300871v1" TargetMode="External"/><Relationship Id="rId171" Type="http://schemas.openxmlformats.org/officeDocument/2006/relationships/hyperlink" Target="https://shs.hal.science/halshs-02113413v1" TargetMode="External"/><Relationship Id="rId172" Type="http://schemas.openxmlformats.org/officeDocument/2006/relationships/hyperlink" Target="https://hal.science/search/index/?q=*&amp;authFullName_s=C&#233;cilia Claeys" TargetMode="External"/><Relationship Id="rId173" Type="http://schemas.openxmlformats.org/officeDocument/2006/relationships/hyperlink" Target="https://hal.science/search/index/?q=*&amp;authFullName_s=Paul Allard" TargetMode="External"/><Relationship Id="rId174" Type="http://schemas.openxmlformats.org/officeDocument/2006/relationships/hyperlink" Target="https://hal.science/search/index/?q=*&amp;authFullName_s=Christine Voiron-Canicio" TargetMode="External"/><Relationship Id="rId175" Type="http://schemas.openxmlformats.org/officeDocument/2006/relationships/hyperlink" Target="https://hal.science/search/index/?q=*&amp;authFullName_s=Martine Chalvet" TargetMode="External"/><Relationship Id="rId1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Alexandra Schleyer-Lindenmann</dc:title>
  <dc:description>CV</dc:description>
  <dc:subject/>
  <cp:keywords/>
  <cp:category/>
  <cp:lastModifiedBy/>
  <dcterms:created xsi:type="dcterms:W3CDTF">2026-03-16T09:09:16+01:00</dcterms:created>
  <dcterms:modified xsi:type="dcterms:W3CDTF">2026-03-16T09:09:16+01:00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