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mottier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comme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/>
              <w:t xml:space="preserve">Jonathan Larcher. Presses du réel, Petite collection Artec,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ethnographie des pentecôtismes africains en France: le temps des prophètes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/>
              <w:t xml:space="preserve">Academia-l'Harmattan, 11, 2014, Espace Afrique, 978-2-8061-0141-9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hal-02267315v1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postcoloniaux du colonial –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Gaetano Ciarcia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Marie-Aude Fouéré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Futurs</w:t>
            </w:r>
            <w:r>
              <w:rPr/>
              <w:t xml:space="preserve">, 11,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hal-04027298v1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Savant cinéma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Buob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39,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⟨10.4000/rhsh.6229⟩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halshs-03352089v1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postcoloniaux du colonial –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Gaetano Ciarcia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Marie-Aude Fouéré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Futurs</w:t>
            </w:r>
            <w:r>
              <w:rPr/>
              <w:t xml:space="preserve">, 10,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hal-04027363v1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croire ses sens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Katerina Kerestetszi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/>
              <w:t xml:space="preserve">Cohen, Anouk and Kerestetszi, Katerina and Mottier, Damien. </w:t>
            </w:r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26, 260 p., 2017,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⟨10.4000/gradhiva.3412⟩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hal-01632124v1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Rouch, ethnologue et cinéaste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Pecquet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Henley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Alice Gallois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87 (1-2), 520 p.,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La force des objets – Matières à expériences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Jean-Pierre Albert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Agnieska Kedzierska-Manzon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 (174), 373 p.,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hal-02075657v1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devenir-archive d’une fiction coloniale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Futurs</w:t>
            </w:r>
            <w:r>
              <w:rPr/>
              <w:t xml:space="preserve">, 2022, Usages postcoloniaux du colonial - 2, 11, https://www.politika.io/fr/article/devenirarchive-dune-fiction-coloniale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hal-03726731v1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devenir-archive d’une fiction coloniale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Politika : la politique à l'épreuve des sciences sociales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Usages postcoloniaux du colonial –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Gaetano Ciarcia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Marie-Aude Fouéré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Futurs</w:t>
            </w:r>
            <w:r>
              <w:rPr/>
              <w:t xml:space="preserve">, 2022, Usages postcoloniaux du colonial - 2, 11, https://www.politika.io/fr/article/introduction-au-dossier-usages-postcoloniaux-du-colonial-2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hal-03726713v1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Archives, artefacts et images dans les mondes africains et ailleurs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Gaetano Ciarcia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Marie-Aude Fouéré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Futurs</w:t>
            </w:r>
            <w:r>
              <w:rPr/>
              <w:t xml:space="preserve">, 2021, Usages postcoloniaux du colonial - 1, 10, https://www.politika.io/fr/article/introduction-archives-artefacts-images-mondes-africains-ailleurs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hal-03500718v1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pour une anthropologie des savoirs cinématographiques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Buob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2021, Savant cinéma, 39, pp.7-22.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⟨10.4000/rhsh.6278⟩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halshs-03352087v1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Artefacts, archives et images dans les mondes africains et ailleurs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Gaetano Ciarcia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Marie-Aude Fouéré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Futurs</w:t>
            </w:r>
            <w:r>
              <w:rPr/>
              <w:t xml:space="preserve">, 2021, Usages postcoloniaux du colonial - 1,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hal-03477319v1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main sur l'écran Pentecôtisme et expérience du « toucher » télévisuel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2017, En croire ses sens, 26, pp.26-45.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⟨10.4000/gradhiva.3420⟩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hal-01685303v1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Margot Dias : films ethnographiques 1958-1961 (Mozambique)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2017, 87 (1-2),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⟨10.4000/africanistes.6059⟩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hal-02267318v1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Sensorialités religieuses : sens, matérialités et expériences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Katerina Kerestetzi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2017, En croire ses sens, 26, pp. 4-21.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⟨10.4000/gradhiva.3418⟩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hal-01684544v1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Prophétisme et pentecôtisme africains en migration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Retour À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2017, LVII (228), pp.973-992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hal-01685461v1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Rouch au rendez-vous de juillet : métamorphose d'un ethnologue-cinéaste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2017, 87 (1-2),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⟨10.4000/africanistes.5251⟩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hal-02267317v1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La force des objets - Matières à expériences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Jean-Pierre Albert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Agnieska Kedzierska-Manzon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2016, La force des objets - Matières à expériences, 174, pp.9-11.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⟨10.4000/assr.27690⟩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hal-01684516v1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des matérialités religieuses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2016, 174, pp.349 - 368.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⟨10.4000/assr.27868⟩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hal-01684483v1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: une question d'ethnographie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2016, Hors-Série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hal-01685478v1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de Luc de Heusch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Anamnèse</w:t>
            </w:r>
            <w:r>
              <w:rPr/>
              <w:t xml:space="preserve">, 2015, G\'en\'ealogie des sociologues et anthropologues belges disparus (10), pp.121-129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profeta, as mulheres, o diabo: etnografia do fracasso de uma igreja pentecostal africana na frança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Debates do NER</w:t>
            </w:r>
            <w:r>
              <w:rPr/>
              <w:t xml:space="preserve">, 2015, 2 (28), pp.195-230.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⟨10.1234/dner.v2i28.61274⟩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hal-02267319v1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Media-church. Ethnographie des dispositifs de médiatisation en milieu pentecôtiste charismatique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2014, Religion et communication,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Sociogenèse des Églises pentecôtistes africaines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Compass</w:t>
            </w:r>
            <w:r>
              <w:rPr/>
              <w:t xml:space="preserve">, 2014, 61 (1), pp.73 - 91.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⟨10.1177/0037768613514310⟩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hal-01684458v1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en double de Luc de Heusch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2014, 20, pp.218-240.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⟨10.4000/gradhiva.2886⟩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hal-01684337v1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prophète, les femmes, le diable. Ethnographie de l'échec d'une Église pentecôtiste africaine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2012, 3 (2),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⟨10.3917/socio.032.0163⟩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hal-02267320v1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scène l’observation. Écriture filmique d’une enquête ethnographique en milieu pentecôtiste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2012, 130-131,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⟨10.4000/jda.5164⟩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hal-01684256v1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Pentecôtisme et migration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2008, 143, pp.175 - 193.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⟨10.4000/assr.17283⟩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hal-01684229v1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la voix : les films de la mission Ogooué-Congo (1946)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/>
              <w:t xml:space="preserve">Christine Laurière. </w:t>
            </w:r>
            <w:r>
              <w:rPr>
                <w:i w:val="1"/>
                <w:iCs w:val="1"/>
              </w:rPr>
              <w:t xml:space="preserve">Années 50 : Aux sources de l'anthropologie française contemporaine. L'inventaire des possibles</w:t>
            </w:r>
            <w:r>
              <w:rPr/>
              <w:t xml:space="preserve">, Les Carnets de Bérose,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hal-04648732v1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Ogooué-Congo 1946 : ethnographie, cinéma et son direct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/>
              <w:t xml:space="preserve">Christine Laurière. </w:t>
            </w:r>
            <w:r>
              <w:rPr>
                <w:i w:val="1"/>
                <w:iCs w:val="1"/>
              </w:rPr>
              <w:t xml:space="preserve">Années 50 : Aux sources de l'anthropologie française contemporaine. L'inventaire des possibles</w:t>
            </w:r>
            <w:r>
              <w:rPr/>
              <w:t xml:space="preserve">, , A paraître, Les Carnets de Bérose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hal-04075859v1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Voyage au Congo : cinéma, littérature, ethnologie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/>
              <w:t xml:space="preserve">Caroline Damiens. </w:t>
            </w:r>
            <w:r>
              <w:rPr>
                <w:i w:val="1"/>
                <w:iCs w:val="1"/>
              </w:rPr>
              <w:t xml:space="preserve">Ciné-expéditions : une zone de contact cinématographique</w:t>
            </w:r>
            <w:r>
              <w:rPr/>
              <w:t xml:space="preserve">, AFRHC : 187-209.,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Congo : cinéma, littérature, ethnologie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/>
              <w:t xml:space="preserve">Caroline Damiens. </w:t>
            </w:r>
            <w:r>
              <w:rPr>
                <w:i w:val="1"/>
                <w:iCs w:val="1"/>
              </w:rPr>
              <w:t xml:space="preserve">Ciné-expéditions : une zone de contact cinématographique</w:t>
            </w:r>
            <w:r>
              <w:rPr/>
              <w:t xml:space="preserve">, AFRHC, pp.187-209, 2022, 9782370290267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hal-04079449v1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film comme science de l’Homme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/>
              <w:t xml:space="preserve">Serge Le Peron; Frédéric Sojcher. </w:t>
            </w:r>
            <w:r>
              <w:rPr>
                <w:i w:val="1"/>
                <w:iCs w:val="1"/>
              </w:rPr>
              <w:t xml:space="preserve">Cinéma à l’université : le regard et le geste</w:t>
            </w:r>
            <w:r>
              <w:rPr/>
              <w:t xml:space="preserve">, Impressions Nouvelles : 433-445.,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hal-04421877v1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églises pentecôtistes africaines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/>
              <w:t xml:space="preserve">Anne-Laure Zwilling. </w:t>
            </w:r>
            <w:r>
              <w:rPr>
                <w:i w:val="1"/>
                <w:iCs w:val="1"/>
              </w:rPr>
              <w:t xml:space="preserve">Les minorités religieuses en France</w:t>
            </w:r>
            <w:r>
              <w:rPr/>
              <w:t xml:space="preserve">, Bayard : 1059-1071.,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hal-04421878v1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délivrance : ethnographie d'une pratique corporelle et sexuée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/>
              <w:t xml:space="preserve">Malogne-Fer, Gwendoline and Fer, Yannick. </w:t>
            </w:r>
            <w:r>
              <w:rPr>
                <w:i w:val="1"/>
                <w:iCs w:val="1"/>
              </w:rPr>
              <w:t xml:space="preserve">Femmes et pentecôtismes: enjeux d'autorité et rapports de genre</w:t>
            </w:r>
            <w:r>
              <w:rPr/>
              <w:t xml:space="preserve">, 1, Labor et Fides Editions, pp.135-154, 2015, Enquêtes, 978-2-8309-1578-5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hal-02267321v1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télé-fidèle existe-t-il ? Enquête au sein d'une église pentecôtiste de la région parisienne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/>
              <w:t xml:space="preserve">Duteil-Ogata, Fabienne and Jonveaux, Isabelle and Kuczynski, Liliane and Nizard, Sophie. </w:t>
            </w:r>
            <w:r>
              <w:rPr>
                <w:i w:val="1"/>
                <w:iCs w:val="1"/>
              </w:rPr>
              <w:t xml:space="preserve">Le religieux sur Internet</w:t>
            </w:r>
            <w:r>
              <w:rPr/>
              <w:t xml:space="preserve">, L'Harmattan, pp.173-187, 2015, Religions en questions, 978-2-343-07147-3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hal-02267322v1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Evangelization : Pentecostal Imagination and the Mobilization of Identity in the Migrant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/>
              <w:t xml:space="preserve">Adogame, Afeosemime U. and Shankar, Shobana. </w:t>
            </w:r>
            <w:r>
              <w:rPr>
                <w:i w:val="1"/>
                <w:iCs w:val="1"/>
              </w:rPr>
              <w:t xml:space="preserve">Religion on the Move! New Dynamics of Religious Expansion in a Globalizing World</w:t>
            </w:r>
            <w:r>
              <w:rPr/>
              <w:t xml:space="preserve">, 15, Brill, pp.425-444, 2013, International Studies in Religion and Society, 978-90-04-24228-9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hal-02267323v1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Empresariado carismático y dinámicas transatlánticas de reconquista espiritual (Sudamérica, Africa, Europa)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/>
              <w:t xml:space="preserve">Argyriadis, Kali and Capone, S. and de la Torre, R. and Mary, A. </w:t>
            </w:r>
            <w:r>
              <w:rPr>
                <w:i w:val="1"/>
                <w:iCs w:val="1"/>
              </w:rPr>
              <w:t xml:space="preserve">En sentido contrario transnacionalizacion de religiones africanas y latinoamericanas</w:t>
            </w:r>
            <w:r>
              <w:rPr/>
              <w:t xml:space="preserve">, CIESAS, pp.187-206, 2012, Publicaciones de la Casa Chata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hal-02267325v1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charismatique et dynamiques transatlantiques de reconquête spirituelle (Amérique du Sud/Afrique/Europe)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/>
              <w:t xml:space="preserve">Argyriadis, Kali and Capone, Stefania and de la Torre, Renée and Mary, André. </w:t>
            </w:r>
            <w:r>
              <w:rPr>
                <w:i w:val="1"/>
                <w:iCs w:val="1"/>
              </w:rPr>
              <w:t xml:space="preserve">Religions transnationales des Suds Afrique, Europe, Amériques</w:t>
            </w:r>
            <w:r>
              <w:rPr/>
              <w:t xml:space="preserve">, 2, Academia- L'Harmattan, pp.193-212, 2012, Collection "Investigations d'anthropologie prospective", 978-2-8061-0063-4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hal-02267324v1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pratique filmique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Buob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/>
              <w:t xml:space="preserve">2018, pp.26-27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halshs-04496608v1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4421846v1" TargetMode="External"/><Relationship Id="rId8" Type="http://schemas.openxmlformats.org/officeDocument/2006/relationships/hyperlink" Target="https://hal.science/search/index/?q=*&amp;authFullName_s=damien mottier" TargetMode="External"/><Relationship Id="rId9" Type="http://schemas.openxmlformats.org/officeDocument/2006/relationships/hyperlink" Target="https://hal.science/hal-02267315v1" TargetMode="External"/><Relationship Id="rId10" Type="http://schemas.openxmlformats.org/officeDocument/2006/relationships/hyperlink" Target="https://hal.science/search/index/?q=*&amp;authFullName_s=Damien Mottier" TargetMode="External"/><Relationship Id="rId11" Type="http://schemas.openxmlformats.org/officeDocument/2006/relationships/hyperlink" Target="https://hal.science/hal-04027298v1" TargetMode="External"/><Relationship Id="rId12" Type="http://schemas.openxmlformats.org/officeDocument/2006/relationships/hyperlink" Target="https://hal.science/search/index/?q=*&amp;authFullName_s=Gaetano Ciarcia" TargetMode="External"/><Relationship Id="rId13" Type="http://schemas.openxmlformats.org/officeDocument/2006/relationships/hyperlink" Target="https://hal.science/search/index/?q=*&amp;authFullName_s=Marie-Aude Fou&#233;r&#233;" TargetMode="External"/><Relationship Id="rId14" Type="http://schemas.openxmlformats.org/officeDocument/2006/relationships/hyperlink" Target="https://shs.hal.science/halshs-03352089v1" TargetMode="External"/><Relationship Id="rId15" Type="http://schemas.openxmlformats.org/officeDocument/2006/relationships/hyperlink" Target="https://hal.science/search/index/?q=*&amp;authFullName_s=Baptiste Buob" TargetMode="External"/><Relationship Id="rId16" Type="http://schemas.openxmlformats.org/officeDocument/2006/relationships/hyperlink" Target="https://dx.doi.org/10.4000/rhsh.6229" TargetMode="External"/><Relationship Id="rId17" Type="http://schemas.openxmlformats.org/officeDocument/2006/relationships/hyperlink" Target="https://hal.science/hal-04027363v1" TargetMode="External"/><Relationship Id="rId18" Type="http://schemas.openxmlformats.org/officeDocument/2006/relationships/hyperlink" Target="https://hal.parisnanterre.fr/hal-01632124v1" TargetMode="External"/><Relationship Id="rId19" Type="http://schemas.openxmlformats.org/officeDocument/2006/relationships/hyperlink" Target="https://hal.science/search/index/?q=*&amp;authFullName_s=Anouk Cohen" TargetMode="External"/><Relationship Id="rId20" Type="http://schemas.openxmlformats.org/officeDocument/2006/relationships/hyperlink" Target="https://hal.science/search/index/?q=*&amp;authFullName_s=Katerina Kerestetszi" TargetMode="External"/><Relationship Id="rId21" Type="http://schemas.openxmlformats.org/officeDocument/2006/relationships/hyperlink" Target="https://dx.doi.org/10.4000/gradhiva.3412" TargetMode="External"/><Relationship Id="rId22" Type="http://schemas.openxmlformats.org/officeDocument/2006/relationships/hyperlink" Target="https://hal.science/hal-03965643v1" TargetMode="External"/><Relationship Id="rId23" Type="http://schemas.openxmlformats.org/officeDocument/2006/relationships/hyperlink" Target="https://hal.science/search/index/?q=*&amp;authFullName_s=Luc Pecquet" TargetMode="External"/><Relationship Id="rId24" Type="http://schemas.openxmlformats.org/officeDocument/2006/relationships/hyperlink" Target="https://hal.science/search/index/?q=*&amp;authFullName_s=Paul Henley" TargetMode="External"/><Relationship Id="rId25" Type="http://schemas.openxmlformats.org/officeDocument/2006/relationships/hyperlink" Target="https://hal.science/search/index/?q=*&amp;authFullName_s=Alice Gallois" TargetMode="External"/><Relationship Id="rId26" Type="http://schemas.openxmlformats.org/officeDocument/2006/relationships/hyperlink" Target="https://hal.science/search/index/?q=*&amp;authFullName_s=Florence Boyer" TargetMode="External"/><Relationship Id="rId27" Type="http://schemas.openxmlformats.org/officeDocument/2006/relationships/hyperlink" Target="https://univ-tlse2.hal.science/hal-02075657v1" TargetMode="External"/><Relationship Id="rId28" Type="http://schemas.openxmlformats.org/officeDocument/2006/relationships/hyperlink" Target="https://hal.science/search/index/?q=*&amp;authFullName_s=Jean-Pierre Albert" TargetMode="External"/><Relationship Id="rId29" Type="http://schemas.openxmlformats.org/officeDocument/2006/relationships/hyperlink" Target="https://hal.science/search/index/?q=*&amp;authFullName_s=Agnieska Kedzierska-Manzon" TargetMode="External"/><Relationship Id="rId30" Type="http://schemas.openxmlformats.org/officeDocument/2006/relationships/hyperlink" Target="https://hal.science/hal-03726731v1" TargetMode="External"/><Relationship Id="rId31" Type="http://schemas.openxmlformats.org/officeDocument/2006/relationships/hyperlink" Target="https://hal.parisnanterre.fr/hal-04421870v1" TargetMode="External"/><Relationship Id="rId32" Type="http://schemas.openxmlformats.org/officeDocument/2006/relationships/hyperlink" Target="https://hal.science/hal-03726713v1" TargetMode="External"/><Relationship Id="rId33" Type="http://schemas.openxmlformats.org/officeDocument/2006/relationships/hyperlink" Target="https://hal.science/hal-03500718v1" TargetMode="External"/><Relationship Id="rId34" Type="http://schemas.openxmlformats.org/officeDocument/2006/relationships/hyperlink" Target="https://shs.hal.science/halshs-03352087v1" TargetMode="External"/><Relationship Id="rId35" Type="http://schemas.openxmlformats.org/officeDocument/2006/relationships/hyperlink" Target="https://dx.doi.org/10.4000/rhsh.6278" TargetMode="External"/><Relationship Id="rId36" Type="http://schemas.openxmlformats.org/officeDocument/2006/relationships/hyperlink" Target="https://hal.science/hal-03477319v1" TargetMode="External"/><Relationship Id="rId37" Type="http://schemas.openxmlformats.org/officeDocument/2006/relationships/hyperlink" Target="https://hal.parisnanterre.fr/hal-01685303v1" TargetMode="External"/><Relationship Id="rId38" Type="http://schemas.openxmlformats.org/officeDocument/2006/relationships/hyperlink" Target="https://dx.doi.org/10.4000/gradhiva.3420" TargetMode="External"/><Relationship Id="rId39" Type="http://schemas.openxmlformats.org/officeDocument/2006/relationships/hyperlink" Target="https://hal.science/hal-02267318v1" TargetMode="External"/><Relationship Id="rId40" Type="http://schemas.openxmlformats.org/officeDocument/2006/relationships/hyperlink" Target="https://dx.doi.org/10.4000/africanistes.6059" TargetMode="External"/><Relationship Id="rId41" Type="http://schemas.openxmlformats.org/officeDocument/2006/relationships/hyperlink" Target="https://hal.parisnanterre.fr/hal-01684544v1" TargetMode="External"/><Relationship Id="rId42" Type="http://schemas.openxmlformats.org/officeDocument/2006/relationships/hyperlink" Target="https://hal.science/search/index/?q=*&amp;authFullName_s=Katerina Kerestetzi" TargetMode="External"/><Relationship Id="rId43" Type="http://schemas.openxmlformats.org/officeDocument/2006/relationships/hyperlink" Target="https://dx.doi.org/10.4000/gradhiva.3418" TargetMode="External"/><Relationship Id="rId44" Type="http://schemas.openxmlformats.org/officeDocument/2006/relationships/hyperlink" Target="https://hal.parisnanterre.fr/hal-01685461v1" TargetMode="External"/><Relationship Id="rId45" Type="http://schemas.openxmlformats.org/officeDocument/2006/relationships/hyperlink" Target="https://hal.science/search/index/?q=*&amp;authFullName_s=Retour &#192; Balandier" TargetMode="External"/><Relationship Id="rId46" Type="http://schemas.openxmlformats.org/officeDocument/2006/relationships/hyperlink" Target="https://hal.science/hal-02267317v1" TargetMode="External"/><Relationship Id="rId47" Type="http://schemas.openxmlformats.org/officeDocument/2006/relationships/hyperlink" Target="https://dx.doi.org/10.4000/africanistes.5251" TargetMode="External"/><Relationship Id="rId48" Type="http://schemas.openxmlformats.org/officeDocument/2006/relationships/hyperlink" Target="https://hal.parisnanterre.fr/hal-01684516v1" TargetMode="External"/><Relationship Id="rId49" Type="http://schemas.openxmlformats.org/officeDocument/2006/relationships/hyperlink" Target="https://dx.doi.org/10.4000/assr.27690" TargetMode="External"/><Relationship Id="rId50" Type="http://schemas.openxmlformats.org/officeDocument/2006/relationships/hyperlink" Target="https://hal.parisnanterre.fr/hal-01684483v1" TargetMode="External"/><Relationship Id="rId51" Type="http://schemas.openxmlformats.org/officeDocument/2006/relationships/hyperlink" Target="https://dx.doi.org/10.4000/assr.27868" TargetMode="External"/><Relationship Id="rId52" Type="http://schemas.openxmlformats.org/officeDocument/2006/relationships/hyperlink" Target="https://hal.parisnanterre.fr/hal-01685478v1" TargetMode="External"/><Relationship Id="rId53" Type="http://schemas.openxmlformats.org/officeDocument/2006/relationships/hyperlink" Target="https://hal.science/hal-02267326v1" TargetMode="External"/><Relationship Id="rId54" Type="http://schemas.openxmlformats.org/officeDocument/2006/relationships/hyperlink" Target="https://hal.science/hal-02267319v1" TargetMode="External"/><Relationship Id="rId55" Type="http://schemas.openxmlformats.org/officeDocument/2006/relationships/hyperlink" Target="https://dx.doi.org/10.1234/dner.v2i28.61274" TargetMode="External"/><Relationship Id="rId56" Type="http://schemas.openxmlformats.org/officeDocument/2006/relationships/hyperlink" Target="https://hal.parisnanterre.fr/hal-01684315v1" TargetMode="External"/><Relationship Id="rId57" Type="http://schemas.openxmlformats.org/officeDocument/2006/relationships/hyperlink" Target="https://hal.parisnanterre.fr/hal-01684458v1" TargetMode="External"/><Relationship Id="rId58" Type="http://schemas.openxmlformats.org/officeDocument/2006/relationships/hyperlink" Target="https://dx.doi.org/10.1177/0037768613514310" TargetMode="External"/><Relationship Id="rId59" Type="http://schemas.openxmlformats.org/officeDocument/2006/relationships/hyperlink" Target="https://hal.parisnanterre.fr/hal-01684337v1" TargetMode="External"/><Relationship Id="rId60" Type="http://schemas.openxmlformats.org/officeDocument/2006/relationships/hyperlink" Target="https://dx.doi.org/10.4000/gradhiva.2886" TargetMode="External"/><Relationship Id="rId61" Type="http://schemas.openxmlformats.org/officeDocument/2006/relationships/hyperlink" Target="https://hal.science/hal-02267320v1" TargetMode="External"/><Relationship Id="rId62" Type="http://schemas.openxmlformats.org/officeDocument/2006/relationships/hyperlink" Target="https://dx.doi.org/10.3917/socio.032.0163" TargetMode="External"/><Relationship Id="rId63" Type="http://schemas.openxmlformats.org/officeDocument/2006/relationships/hyperlink" Target="https://hal.parisnanterre.fr/hal-01684256v1" TargetMode="External"/><Relationship Id="rId64" Type="http://schemas.openxmlformats.org/officeDocument/2006/relationships/hyperlink" Target="https://dx.doi.org/10.4000/jda.5164" TargetMode="External"/><Relationship Id="rId65" Type="http://schemas.openxmlformats.org/officeDocument/2006/relationships/hyperlink" Target="https://hal.parisnanterre.fr/hal-01684229v1" TargetMode="External"/><Relationship Id="rId66" Type="http://schemas.openxmlformats.org/officeDocument/2006/relationships/hyperlink" Target="https://dx.doi.org/10.4000/assr.17283" TargetMode="External"/><Relationship Id="rId67" Type="http://schemas.openxmlformats.org/officeDocument/2006/relationships/hyperlink" Target="https://hal.science/hal-04648732v1" TargetMode="External"/><Relationship Id="rId68" Type="http://schemas.openxmlformats.org/officeDocument/2006/relationships/hyperlink" Target="https://hal.science/hal-04075859v1" TargetMode="External"/><Relationship Id="rId69" Type="http://schemas.openxmlformats.org/officeDocument/2006/relationships/hyperlink" Target="https://hal.parisnanterre.fr/hal-04421875v1" TargetMode="External"/><Relationship Id="rId70" Type="http://schemas.openxmlformats.org/officeDocument/2006/relationships/hyperlink" Target="https://hal.science/hal-04079449v1" TargetMode="External"/><Relationship Id="rId71" Type="http://schemas.openxmlformats.org/officeDocument/2006/relationships/hyperlink" Target="https://hal.parisnanterre.fr/hal-04421877v1" TargetMode="External"/><Relationship Id="rId72" Type="http://schemas.openxmlformats.org/officeDocument/2006/relationships/hyperlink" Target="https://hal.parisnanterre.fr/hal-04421878v1" TargetMode="External"/><Relationship Id="rId73" Type="http://schemas.openxmlformats.org/officeDocument/2006/relationships/hyperlink" Target="https://hal.science/hal-02267321v1" TargetMode="External"/><Relationship Id="rId74" Type="http://schemas.openxmlformats.org/officeDocument/2006/relationships/hyperlink" Target="https://hal.science/hal-02267322v1" TargetMode="External"/><Relationship Id="rId75" Type="http://schemas.openxmlformats.org/officeDocument/2006/relationships/hyperlink" Target="https://hal.science/hal-02267323v1" TargetMode="External"/><Relationship Id="rId76" Type="http://schemas.openxmlformats.org/officeDocument/2006/relationships/hyperlink" Target="https://hal.science/hal-02267325v1" TargetMode="External"/><Relationship Id="rId77" Type="http://schemas.openxmlformats.org/officeDocument/2006/relationships/hyperlink" Target="https://hal.science/hal-02267324v1" TargetMode="External"/><Relationship Id="rId78" Type="http://schemas.openxmlformats.org/officeDocument/2006/relationships/hyperlink" Target="https://shs.hal.science/halshs-04496608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mottier</dc:title>
  <dc:description>CV</dc:description>
  <dc:subject/>
  <cp:keywords/>
  <cp:category/>
  <cp:lastModifiedBy/>
  <dcterms:created xsi:type="dcterms:W3CDTF">2026-03-05T10:23:17+01:00</dcterms:created>
  <dcterms:modified xsi:type="dcterms:W3CDTF">2026-03-05T10:23:17+01:00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