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Dominique PRUNETTI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Modular Approach for ABM/LMM Models: Specification of Reusable Building Blocks Centred on the Economic Concepts of WTA and WTP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Marielle Delhom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Advances in Software</w:t>
            </w:r>
            <w:r>
              <w:rPr/>
              <w:t xml:space="preserve">, 2025, 18 (1 &amp; 2), pp.11-24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hal-05161281v1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Only Unveiling spatial and temporal patterns of second home dynamics: a Bayesian spatiotemporal analysis for a Mediterranean island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Yuheng Ling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Alfred Stein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Economic Analysis</w:t>
            </w:r>
            <w:r>
              <w:rPr/>
              <w:t xml:space="preserve">, 2022, Vol. 17, Issue 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hal-05476974v1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Unveiling spatial and temporal patterns of second home dynamics: a Bayesian spatiotemporal analysis for a Mediterranean island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Ling Yuheng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Alfred Stein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Economic Analysis</w:t>
            </w:r>
            <w:r>
              <w:rPr/>
              <w:t xml:space="preserve">, 2021, 17 (1), pp.10-33.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⟨10.1080/17421772.2021.1937687⟩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hal-03405512v1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iterative process to construct an interdisciplinary ABM using MR POTATOHEAD: An application to Housing Market Models in touristic areas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Dawn Cassandra Parker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Complexity</w:t>
            </w:r>
            <w:r>
              <w:rPr/>
              <w:t xml:space="preserve">, 2020, 44, pp.100882.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⟨10.1016/j.ecocom.2020.100882⟩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hal-03104980v1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Bargaining power in apartment sales in Corsica: A latent class approach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Steven Caudill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Studies</w:t>
            </w:r>
            <w:r>
              <w:rPr/>
              <w:t xml:space="preserve">, 2020, 57 (13), pp.2754-2772.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⟨10.1177/0042098019886738⟩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hal-02549769v1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Compte-rendu du colloque du CIST 2018 - « Représenter les territoires »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Arnaud Brennetot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Clarisse Didelon-Loiseau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Pascale Nédélec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Laura Péaud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Alfonso Pinto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du marketing territorial</w:t>
            </w:r>
            <w:r>
              <w:rPr/>
              <w:t xml:space="preserve">, 2019, 2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hal-02549804v1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for Waste, Waste of Time? Assessing Heterogeneous Values of Saving Time from Recycling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2018, 128 (5), pp.915.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⟨10.3917/redp.285.0915⟩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hal-02549762v1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Valorisation des impacts environnementaux dans le choix d’un mode de traitement des déchets ménagers par les ménages corses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Pieri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Méditerranéennes d'Economie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hal-02549790v1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“Why Not Allow Individuals to Rank Freely? A Scaled Rank-Ordered Logit Approach Applied to Waste Management in Corsica”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François-Xavier Pieri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2016, 121/122, pp. 59-84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hal-01359235v1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“Improving Solid Waste Management in the Island of Beauty (Corsica): a Latent-Class Rank-Ordered Logit Approach with Observed Heterogenous Ranking Capabilities”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François-Xavier Pieri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2015, 12(5), pp. 209-231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hal-01271300v1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Julien Ciucci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Sustainable Development</w:t>
            </w:r>
            <w:r>
              <w:rPr/>
              <w:t xml:space="preserve">, 2015, Special Issue : "Green Growth and Sustainability: New Challenges for an Economics of Quality", Vol.18 (No.1/2), pp.77 - 93.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⟨10.1504/IJSD.2015.066791⟩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hal-01138137v1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Refounding of Activity Concept ? Towards a Federative Paradigm for Modeling and Simulation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Alexandre Muzy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Franck Varenne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P. Zeigler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Jonathan Caux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Patrick Coquillard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SIMULATION: Transactions of The Society for Modeling and Simulation International</w:t>
            </w:r>
            <w:r>
              <w:rPr/>
              <w:t xml:space="preserve">, 2013, 89 (2), pp.156-177.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⟨10.1177/0037549712457852⟩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hal-00738218v1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Utility-based Multi-agent System with Spatial Interactions: The Case of Virtual Estate Development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Alexandre Muzy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Pieri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Economics</w:t>
            </w:r>
            <w:r>
              <w:rPr/>
              <w:t xml:space="preserve">, 2013, pp.Print ISSN 0927-7099.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⟨10.1007/s.10614-013-9372-0⟩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hal-00803155v1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UTILITARIAN INDIVIDUAL-BASED SIMULATION OF REAL ESTATE DEVELOPMENT IN A COMPUTATIONAL VIRTUAL LABORATORY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Alexandre Muzy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COMPUTATION AND ECONOMIC CYBERNETICS STUDIES AND RESEARCH</w:t>
            </w:r>
            <w:r>
              <w:rPr/>
              <w:t xml:space="preserve">, 2010, 4, pp.Pages 159-178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hal-00618857v1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Taxation dynamique dans le cadre d'une industrie polluante concurrentielle et de deux variables de contrôle.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industrielle </w:t>
            </w:r>
            <w:r>
              <w:rPr/>
              <w:t xml:space="preserve">, 1998, 83, pp.167-181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hal-00916616v1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Blocs de Construction Réutilisables pour Simulations à Base d'Agents: vers une méthode pour composer et construire des ABM/LUCC.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Marielle Delhom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JFMS 2024. Simulation multi-agents: nouvelles approches, nouveaux enjeux</w:t>
            </w:r>
            <w:r>
              <w:rPr/>
              <w:t xml:space="preserve">, Nov 2024, Cargèse (Institut d'Etudes Scientifiques), Corsica,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hal-04862925v1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Reusable Building Blocks for Agent-Based Simulations: Towards a Method for Composing and Building ABM/LUCC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Marielle Delhom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Sixteenth International Conference on Advances in System Modeling and Simulation SIMUL 2024</w:t>
            </w:r>
            <w:r>
              <w:rPr/>
              <w:t xml:space="preserve">, Sep 2024, Venice / Mestre,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hal-04862884v1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modelling methodological framework to conduct ABM/LMM interdisciplinary simulation projects and to promote reusable building blocks in executable models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Marielle Delhom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XII Workshop on Institutions, Individual Behavior and Economic Outcomes</w:t>
            </w:r>
            <w:r>
              <w:rPr/>
              <w:t xml:space="preserve">, 2023, Ville,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hal-05476626v1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resuable, extensible Netlogo building block of land and housing markets in a touristic region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E Innocenti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Ling Yuheng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Dawn Cassandra Parker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Biennial iEMSs (international Environmental Modelling and Software society) conference</w:t>
            </w:r>
            <w:r>
              <w:rPr/>
              <w:t xml:space="preserve">, Jul 2022, Bruxelles,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hal-03886692v1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conflicts over land use in Corsica using an Agent-Based Model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Ling Yuheng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Complex Systems</w:t>
            </w:r>
            <w:r>
              <w:rPr/>
              <w:t xml:space="preserve">, Oct 2022, Palma de Majorque,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hal-03886664v1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Agent-based modelling of a small-scale fishery in Corsica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Pierre-Régis Gonsolin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SESDE 2022 International Workshop on Simulation for Energy, Sustainable Development &amp; Environment</w:t>
            </w:r>
            <w:r>
              <w:rPr/>
              <w:t xml:space="preserve">, Sep 2022, Rome, Italy.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⟨10.46354/i3m.2022.sesde.005⟩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hal-03886619v1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spatial econometrics models to parametrize ABM : an application to land and housing market in Corsica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Ling Yuheng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 Workshop on “Institutions, Individual Behavior and Economic Outcomes” Session “Environmental and ecological economics”</w:t>
            </w:r>
            <w:r>
              <w:rPr/>
              <w:t xml:space="preserve">, Jul 2022, Corte,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hal-03886677v1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spatial econometrics models to parametrize ABM : an application to land and housing market in Corsica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Ling Yuheng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invité du Grupo de Investigación en Dinámica Económica (GIDE)</w:t>
            </w:r>
            <w:r>
              <w:rPr/>
              <w:t xml:space="preserve">, Apr 2022, Montevideo, Uruguay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hal-03886642v1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ABM/LUCC of a complex economic system of land and home markets facing an intense residential development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Claudio Dettoto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Yuheng Ling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2021 IEEE Symposium Series on Computational Intelligence (SSCI)</w:t>
            </w:r>
            <w:r>
              <w:rPr/>
              <w:t xml:space="preserve">, Dec 2021, Orlando, France. pp.1-8,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⟨10.1109/SSCI50451.2021.9660189⟩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hal-03886911v1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port noise on residents'willingness to pay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Julien Ciucci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ICSV 27: 27th International Congress on Sound and Vibration, Annual Congress of the International Institute of Acoustics and Vibration (IIAV),</w:t>
            </w:r>
            <w:r>
              <w:rPr/>
              <w:t xml:space="preserve">, Jul 2021,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hal-03388891v1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Multicomponent Agent-Based Simulation of a Fishery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E.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Pierre-Regis Gonsolin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2020 Summer Simulation Virtual Conference (SummerSim’20)</w:t>
            </w:r>
            <w:r>
              <w:rPr/>
              <w:t xml:space="preserve">, Jul 2020,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hal-03388940v1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hiérarchique à base d’agents pour les pêcheries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de la Modélisation et de la Simulation (JFMS 2020) – 3ème workshop du réseau DEVS (RED)</w:t>
            </w:r>
            <w:r>
              <w:rPr/>
              <w:t xml:space="preserve">, Nov 2020, Cargese,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hal-03388930v1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Urban, agricultural and touristic land use patterns: combining spatial econometrics and ABM/LUCC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4th World Conference on Complex Systems (WCCS)</w:t>
            </w:r>
            <w:r>
              <w:rPr/>
              <w:t xml:space="preserve">, Apr 2019, Ouarzazate, Morocco. pp.1-6,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⟨10.1109/ICoCS.2019.8930776⟩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hal-02549832v1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Status and usefulness of Agent-Based Models in Economics as virtual laboratories : the case of land and housing markets models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Grand Colloque de l'Académie d'Excellence 5 "`Homme, Idées et Milieux, Colloque "Les Méthodes des Sciences Sociales : Passé, Présent, Futur"</w:t>
            </w:r>
            <w:r>
              <w:rPr/>
              <w:t xml:space="preserve">, Sep 2019, Cargese - Corsica,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hal-02549903v1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Imported social norms, pricing and waste sorting : The role of tourist/resident interaction in a small island economy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Martel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WONV 2019, 7th Workshop On Non-Market Valuation</w:t>
            </w:r>
            <w:r>
              <w:rPr/>
              <w:t xml:space="preserve">, Jul 2019,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hal-02549887v1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MR POTATOHEAD : Property Market Edition|Development of a Common Description Template and Code Base for Agent-Based Land Market Models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Dawn C. Parker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Adrian Carro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Tatiana Filatova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Jiaqi 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Social Simulation Conference 2019, 15th annual Social Simulation Conference</w:t>
            </w:r>
            <w:r>
              <w:rPr/>
              <w:t xml:space="preserve">, Sep 2019, Mainz,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hal-02549895v1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Urban, agricultural and tourist land use patterns: combining spatial econometrics and ABM/LUCC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Modelling Complex Urban Environments II, Institute for New Economic Thinking, Oxford University</w:t>
            </w:r>
            <w:r>
              <w:rPr/>
              <w:t xml:space="preserve">, Sep 2018,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hal-03388855v1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valeur identitaire des produits de terroir en Corse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Sauveur Giannoni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CIST2018 - Représenter les territoires / Representing territories</w:t>
            </w:r>
            <w:r>
              <w:rPr/>
              <w:t xml:space="preserve">, Collège international des sciences territoriales (CIST), Mar 2018, Rouen, France. pp.158-162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hal-01854522v1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Urban, agricultural and tourist land use patterns : combining spatial econometrics and ABM/LUCC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Modelling Complex Urban Environments</w:t>
            </w:r>
            <w:r>
              <w:rPr/>
              <w:t xml:space="preserve">, Jun 2018, Waterloo,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hal-02549876v1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Imported social norms, pricing and waste sorting : the role of tourist/resident interaction in a small island economy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Martel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 Conférence annuelle de la FAERE</w:t>
            </w:r>
            <w:r>
              <w:rPr/>
              <w:t xml:space="preserve">, Aug 2018, Aix-Marseille,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hal-02549884v1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produits de terroir en Corse : une consommation identitaire ?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Sauveur Giannoni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"Patrimoine et territoires"</w:t>
            </w:r>
            <w:r>
              <w:rPr/>
              <w:t xml:space="preserve">, Université de Valenciennes, Dec 2017, Valenciennes,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hal-02550235v1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for waste, waste of time ? Assessing heterogeneous values of time spent recycling using a latent-class rank-ordered logit approach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AFSE 2017 66th Congress</w:t>
            </w:r>
            <w:r>
              <w:rPr/>
              <w:t xml:space="preserve">, Jun 2017,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hal-02549870v1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produits de terroir en Corse : une consommation identitaire?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Sauveur Giannoni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"Patrimoin et Territoires"</w:t>
            </w:r>
            <w:r>
              <w:rPr/>
              <w:t xml:space="preserve">, Université de Valenciennes, Dec 2017, Valenciennes,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hal-01819722v1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Firms location, taxes and environment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Julien Ciucci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Camélia Turcu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VIII Workshop on Institutions, individual Behavior and Economic Outcomes (IBEO)</w:t>
            </w:r>
            <w:r>
              <w:rPr/>
              <w:t xml:space="preserve">, Jun 2017, Corte, Corsica,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hal-02549864v1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identity value of local production: the example of Corsican wine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Sauveur Giannoni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RETI</w:t>
            </w:r>
            <w:r>
              <w:rPr/>
              <w:t xml:space="preserve">, RETI, Nov 2017, Okinawa,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hal-01819715v1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Interdisciplinary Research in Land Use and Land Cover Change integrating Economics and Human Geography approaches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Paul Marie Romani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Interdisciplinary symposium</w:t>
            </w:r>
            <w:r>
              <w:rPr/>
              <w:t xml:space="preserve">, Fédération de Recherche Environnement et Société, Jul 2017, Corte,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hal-01819711v1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Formulation spatiale de données SIG pour la simulation de MAS/LUCC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Paul-Antoine Bisgambiglia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Les journées DEVS francophones : Théorie et Applications / Workshop RED 2016</w:t>
            </w:r>
            <w:r>
              <w:rPr/>
              <w:t xml:space="preserve">, Paul-Antoine Bisgambiglia; Gauthier Quesnel; Raphaël Duboz, Apr 2016, Cargèse, France. pp.19-20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hal-01322647v1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“Time for Waste, Waste of Time? Assessing Heterogeneous Values of Time Spent Recycling Using a Latent-Class Rank-Ordered Logit Approach”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Environment and Behaviour: Application to Waste Management</w:t>
            </w:r>
            <w:r>
              <w:rPr/>
              <w:t xml:space="preserve">, Oct 2016,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hal-01468601v1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Time for waste, waste of time? Assessing heterogeneous values of time spent recycling using a latent-class rank-ordered logit approach »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 Workshop on Institutions, individual behavior and economic outcomes</w:t>
            </w:r>
            <w:r>
              <w:rPr/>
              <w:t xml:space="preserve">, Università di Sassari; Università di Cagliari; CRENOS Jun 2016, Alghero,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hal-01362136v1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NOTRIFLUZ : NOrmes sociales et TRi des déchets ménagers : l’inFLUence du comportement des touristes sur le comportement des résidents en Zone côtière méditerranéenne »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Martel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2016 de l'OHM Littoral méditerranéen</w:t>
            </w:r>
            <w:r>
              <w:rPr/>
              <w:t xml:space="preserve">, Mar 2016,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hal-01362121v1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“Time for Waste, Waste of Time? Assessing Heterogeneous Values of Time Spent Recycling Using a Latent-Class Rank-Ordered Logit Approach”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Environnement, territoire et milieu urbain : regards croisés</w:t>
            </w:r>
            <w:r>
              <w:rPr/>
              <w:t xml:space="preserve">, Dec 2016, Angers,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hal-01468608v1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Tourisme, normes sociales importées et tri des déchets: le cas d'une zone côtière méditerranéenne »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Martel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 of Territories in the Context of Global Change</w:t>
            </w:r>
            <w:r>
              <w:rPr/>
              <w:t xml:space="preserve">, May 2016, Marrakech,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hal-01362086v1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Modéliser les changements de vocation des sols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Ateliers "Face-à-Faces"</w:t>
            </w:r>
            <w:r>
              <w:rPr/>
              <w:t xml:space="preserve">, CVT Athena, Oct 2015,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hal-01819724v1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 Waste Management in Corsica : Empirical and theorical aspects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Pieri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University of the Ryukyus &amp; Universita di Corsica Pasquale Paoli Joint Symposium 2015</w:t>
            </w:r>
            <w:r>
              <w:rPr/>
              <w:t xml:space="preserve">, Jan 2015, Okinawa,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hal-02549902v1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Effectivité d’un double marché résidentiel en Corse : perspective théorique et identification empirique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Pieri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Johan Jouve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Guillaume Scartabelli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Le double marché immobilier et foncier</w:t>
            </w:r>
            <w:r>
              <w:rPr/>
              <w:t xml:space="preserve">, Université de Corse; UMR CNRS 6240 LISA; Equipe méditerranéenne de recherche juridique, Jan 2014, Corte (Corse),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hal-05587520v1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“Why Not Allow Individuals to Rank Freely? A Scaled Rank-Ordered Logit Approach Applied to Waste Management in Corsica”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Beaumais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Pieri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Annual Meeting Canadian Resource and Environmental Economics Study Group</w:t>
            </w:r>
            <w:r>
              <w:rPr/>
              <w:t xml:space="preserve">, Oct 2014, Saskatoon,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hal-01143265v1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distribution of economic activities and transboundary pollution, Séminaire du Laboratoire d'Economie d'Orléans</w:t>
            </w:r>
            <w:r>
              <w:rPr/>
              <w:t xml:space="preserve">, Dec 2013,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hal-00988041v1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Julien Ciucci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59ème Congrès de l'Association Française de Science Economique</w:t>
            </w:r>
            <w:r>
              <w:rPr/>
              <w:t xml:space="preserve">, Sep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halshs-00634985v1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Julien Ciucci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Economie de l'Environnement et des Ressources Naturelles</w:t>
            </w:r>
            <w:r>
              <w:rPr/>
              <w:t xml:space="preserve">, Feb 2009,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halshs-00634994v1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Actifs patrimoniaux dans le cadre de projets de développements touristiques: gestion patrimoniale ou gestion de capital-investissement?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Vivre du patrimoine</w:t>
            </w:r>
            <w:r>
              <w:rPr/>
              <w:t xml:space="preserve">, Jan 2009, Corte,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halshs-00634858v1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Environment Identities and Mediterranean area (ISEIM 2006).</w:t>
            </w:r>
            <w:r>
              <w:rPr/>
              <w:t xml:space="preserve">, Jul 2006, Corté, France. pp. 334 - 339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hal-00916783v1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economic activities and transboundary pollution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Region in Focus</w:t>
            </w:r>
            <w:r>
              <w:rPr/>
              <w:t xml:space="preserve">, Apr 2007, Lisbon,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halshs-00634871v1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simulation-based tool for the creation of marine reserves. IEEE International Symposium on Environment Identities and Mediterranean area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Alexandre Muzy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Environment Identities and Mediterranean area (ISEIM 2006).</w:t>
            </w:r>
            <w:r>
              <w:rPr/>
              <w:t xml:space="preserve">, Jul 2006, France. pp. 296-301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hal-00916786v1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Recyclage et contrôle de la pollution dans l'industrie du bâtiment : un modèle &amp;quot;bi-sectoriel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Casabianca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IVème Congrès International Environnement et Identité en Méditerranée</w:t>
            </w:r>
            <w:r>
              <w:rPr/>
              <w:t xml:space="preserve">, Jul 2004, Corté, France. pp. 303-317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hal-00916790v1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Note sur la prise en compte de &amp;quot;l'environnement&amp;quot; dans la théorie de la production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Philippe Bomel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IVème Congrès International Environnement et Identité en Méditerranée</w:t>
            </w:r>
            <w:r>
              <w:rPr/>
              <w:t xml:space="preserve">, Jul 2004, Corté, France. pp. 283-291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hal-00916797v1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ESTATE – Etude de la SouTenAbilité des recompositions TErritoriales de la Corse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Johan Jouve</w:t>
              </w:r>
            </w:hyperlink>
          </w:p>
          <w:p>
            <w:pPr/>
            <w:r>
              <w:rPr/>
              <w:t xml:space="preserve">Università di Corsica Pasquale Paoli, CNRS, Laboratoire « Lieux, Identités, eSpaces, Activités » (UMR 6240 LISA). 2023, 978-2-911285-53-0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hal-04121349v1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valeur des territoires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Laura Péaud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Grégory Busquet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Caroline Taffani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/>
              <w:t xml:space="preserve">Arnaud Brennetot; Clarisse Didelon-Loiseau. </w:t>
            </w:r>
            <w:r>
              <w:rPr>
                <w:i w:val="1"/>
                <w:iCs w:val="1"/>
              </w:rPr>
              <w:t xml:space="preserve">Représenter le territoire. Concepts, définitions, construction</w:t>
            </w:r>
            <w:r>
              <w:rPr/>
              <w:t xml:space="preserve">, Presses Universitaires de Rennes, pp.77-94, 2024, Espace et Territoires, 978-2-7535-9797-6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hal-05131462v1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Spécification conceptuelle MR POTATOHEAD -Property Market Edition du système complexe d'un territoire touristique à deux marchés : application au territoire corse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Dawn Cassandra Parker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/>
              <w:t xml:space="preserve">Université de Corse - UMR CNRS 6240 LISA. </w:t>
            </w:r>
            <w:r>
              <w:rPr>
                <w:i w:val="1"/>
                <w:iCs w:val="1"/>
              </w:rPr>
              <w:t xml:space="preserve">ESTATE – Etude de la SouTenAbilité des recompositions TErritoriales de la Corse</w:t>
            </w:r>
            <w:r>
              <w:rPr/>
              <w:t xml:space="preserve">, , pp.192-213, 2023, 978-2-911285-53-0.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⟨10.58110/estate-bg32⟩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hal-04121402v1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des conflits liés à l'utilisation des terres en Corse à l'aide d'un modèle à base d'agents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Yuheng Ling</w:t>
              </w:r>
            </w:hyperlink>
          </w:p>
          <w:p>
            <w:pPr/>
            <w:r>
              <w:rPr/>
              <w:t xml:space="preserve">Université de Corse - UMR CNRS 6240 LISA. </w:t>
            </w:r>
            <w:r>
              <w:rPr>
                <w:i w:val="1"/>
                <w:iCs w:val="1"/>
              </w:rPr>
              <w:t xml:space="preserve">ESTATE – Etude de la SouTenAbilité des recompositions TErritoriales de la Corse</w:t>
            </w:r>
            <w:r>
              <w:rPr/>
              <w:t xml:space="preserve">, pp.214-246, 2023, 978-2-911285-53-0.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⟨10.58110/estate-jx86⟩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hal-04121412v1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Pouvoir de négociation sur le marché des appartements en Corse : une analyse en classes latentes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Steven B Caudill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/>
              <w:t xml:space="preserve">Università di Corsica Pasquale Paoli, CNRS, Laboratoire « Lieux, Identités, eSpaces, Activités » (UMR 6240 LISA). </w:t>
            </w:r>
            <w:r>
              <w:rPr>
                <w:i w:val="1"/>
                <w:iCs w:val="1"/>
              </w:rPr>
              <w:t xml:space="preserve">Prunetti, D. Jouve, J. (Eds.). ESTATE – Etude de la SouTenAbilité des recompositions TErritoriales de la Corse</w:t>
            </w:r>
            <w:r>
              <w:rPr/>
              <w:t xml:space="preserve">, pp.90-114, 2023, 978-2-911285-53-0.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⟨10.58110/ESTATE-EA97⟩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hal-04121942v1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hiérarchique à base d’agents pour les pêcheries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Convergences entre la Théorie de la Modélisation et de la Simulation et les Systèmes multi-agents</w:t>
            </w:r>
            <w:r>
              <w:rPr/>
              <w:t xml:space="preserve">, Editions Cépaduès, pp. 90-96,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hal-03388916v1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informatique du développement résidentiel d'un territoire touristique : économétrie spatiale et ABM/LUCC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JDF 2018 - Les Journées DEVS Francophones - Applications de la théorie de la Modélisation et de la Simulation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hal-02549828v1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empirique d'un double marché résidentiel en Corse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François-Xavier Pieri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double marché foncier et immobilier en Corse</w:t>
            </w:r>
            <w:r>
              <w:rPr/>
              <w:t xml:space="preserve">, Editions L'Harmattan, pp. 103-129, 2015, Collection “ Itinéraires géographiques ”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hal-01271455v1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Actifs naturels et développement touristique littoral : éléments pour une gestion patrimoniale des ressources foncières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Vivre du Patrimoine. Un nouveau modèle de développement?</w:t>
            </w:r>
            <w:r>
              <w:rPr/>
              <w:t xml:space="preserve">, L'Harmattan, pp. 367-382, 2012, 978-2-296-54964-7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hal-00758198v1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Chapter 5: Corsica,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Jean-Marie Furt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Extreme Heritage Management. The Practices and Policies of Densely Populated Islands</w:t>
            </w:r>
            <w:r>
              <w:rPr/>
              <w:t xml:space="preserve">, Berghahn books, pp.117-133, 2011, 0857452592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hal-00758193v1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apports d'un Système Multi-Agents d'utilisation de l'espace et d'aménagement du territoire corse à travers une approche interdisciplinaire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Alexandre Muzy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Corse et le Développement Durable</w:t>
            </w:r>
            <w:r>
              <w:rPr/>
              <w:t xml:space="preserve">, Editions Albiana, pp. 261-268,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hal-00916664v1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terre, sa valeur et le développement durable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Marie-Antoinette Maupertuis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Paul Marie Romani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Corse et le développement durable</w:t>
            </w:r>
            <w:r>
              <w:rPr/>
              <w:t xml:space="preserve">, Albiana, pp. 161-168,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halshs-00635067v1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Biens environnementaux non-reproductibles, l'effet d'irréversibilité et le motif de précaution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/>
              <w:t xml:space="preserve">Mondello, G. </w:t>
            </w:r>
            <w:r>
              <w:rPr>
                <w:i w:val="1"/>
                <w:iCs w:val="1"/>
              </w:rPr>
              <w:t xml:space="preserve">Principe de Précaution et Industrie</w:t>
            </w:r>
            <w:r>
              <w:rPr/>
              <w:t xml:space="preserve">, Editions l'Harmattan, pp. 55-72,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hal-00916634v1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Visiting Grupo de Investigación en Dinámica Económica (Universidad de la República, Montevideo, Uruguay)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hal-05165365v1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Session &amp;quot;Complexity in Economics&amp;quot;, XII Workshop on Institutions, Individual Behavior and Economic Outcomes, CRENoS (University of Sassari and Cagliari) and University of Corsica Pascale Paoli - UMR CNRS 6240 LISA, Corte, Corsica - France, Corte, Corse (France) 21-23 June 2023, Alghero, Sardinia (Italy) 30 June-5 July 2023.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Gabriel Brida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titre ouvrage</w:t>
            </w:r>
            <w:r>
              <w:rPr/>
              <w:t xml:space="preserve">, 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hal-05476432v1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Development Policies of a Tourist Territory Confronted with Intensive Urban Development using a Multi-Agent Modeling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Dominique Prunetti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Eric Innocenti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Ghjuvan’dumè Maraninchi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Corinne Idda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Claudio Detotto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hal-05071432v1</w:t>
              </w:r>
            </w:hyperlink>
          </w:p>
        </w:tc>
      </w:tr>
    </w:tbl>
    <w:sectPr>
      <w:footerReference w:type="default" r:id="rId14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61281v1" TargetMode="External"/><Relationship Id="rId8" Type="http://schemas.openxmlformats.org/officeDocument/2006/relationships/hyperlink" Target="https://hal.science/search/index/?q=*&amp;authFullName_s=Eric Innocenti" TargetMode="External"/><Relationship Id="rId9" Type="http://schemas.openxmlformats.org/officeDocument/2006/relationships/hyperlink" Target="https://hal.science/search/index/?q=*&amp;authFullName_s=Dominique Prunetti" TargetMode="External"/><Relationship Id="rId10" Type="http://schemas.openxmlformats.org/officeDocument/2006/relationships/hyperlink" Target="https://hal.science/search/index/?q=*&amp;authFullName_s=Marielle Delhom" TargetMode="External"/><Relationship Id="rId11" Type="http://schemas.openxmlformats.org/officeDocument/2006/relationships/hyperlink" Target="https://hal.science/search/index/?q=*&amp;authFullName_s=Corinne Idda" TargetMode="External"/><Relationship Id="rId12" Type="http://schemas.openxmlformats.org/officeDocument/2006/relationships/hyperlink" Target="https://hal.science/hal-05476974v1" TargetMode="External"/><Relationship Id="rId13" Type="http://schemas.openxmlformats.org/officeDocument/2006/relationships/hyperlink" Target="https://hal.science/search/index/?q=*&amp;authFullName_s=Claudio Detotto" TargetMode="External"/><Relationship Id="rId14" Type="http://schemas.openxmlformats.org/officeDocument/2006/relationships/hyperlink" Target="https://hal.science/search/index/?q=*&amp;authFullName_s=Yuheng Ling" TargetMode="External"/><Relationship Id="rId15" Type="http://schemas.openxmlformats.org/officeDocument/2006/relationships/hyperlink" Target="https://hal.science/search/index/?q=*&amp;authFullName_s=Alfred Stein" TargetMode="External"/><Relationship Id="rId16" Type="http://schemas.openxmlformats.org/officeDocument/2006/relationships/hyperlink" Target="https://hal.science/hal-03405512v1" TargetMode="External"/><Relationship Id="rId17" Type="http://schemas.openxmlformats.org/officeDocument/2006/relationships/hyperlink" Target="https://hal.science/search/index/?q=*&amp;authFullName_s=Ling Yuheng" TargetMode="External"/><Relationship Id="rId18" Type="http://schemas.openxmlformats.org/officeDocument/2006/relationships/hyperlink" Target="https://dx.doi.org/10.1080/17421772.2021.1937687" TargetMode="External"/><Relationship Id="rId19" Type="http://schemas.openxmlformats.org/officeDocument/2006/relationships/hyperlink" Target="https://hal.science/hal-03104980v1" TargetMode="External"/><Relationship Id="rId20" Type="http://schemas.openxmlformats.org/officeDocument/2006/relationships/hyperlink" Target="https://hal.science/search/index/?q=*&amp;authFullName_s=Dawn Cassandra Parker" TargetMode="External"/><Relationship Id="rId21" Type="http://schemas.openxmlformats.org/officeDocument/2006/relationships/hyperlink" Target="https://dx.doi.org/10.1016/j.ecocom.2020.100882" TargetMode="External"/><Relationship Id="rId22" Type="http://schemas.openxmlformats.org/officeDocument/2006/relationships/hyperlink" Target="https://hal.science/hal-02549769v1" TargetMode="External"/><Relationship Id="rId23" Type="http://schemas.openxmlformats.org/officeDocument/2006/relationships/hyperlink" Target="https://hal.science/search/index/?q=*&amp;authFullName_s=Steven Caudill" TargetMode="External"/><Relationship Id="rId24" Type="http://schemas.openxmlformats.org/officeDocument/2006/relationships/hyperlink" Target="https://dx.doi.org/10.1177/0042098019886738" TargetMode="External"/><Relationship Id="rId25" Type="http://schemas.openxmlformats.org/officeDocument/2006/relationships/hyperlink" Target="https://hal.science/hal-02549804v1" TargetMode="External"/><Relationship Id="rId26" Type="http://schemas.openxmlformats.org/officeDocument/2006/relationships/hyperlink" Target="https://hal.science/search/index/?q=*&amp;authFullName_s=Arnaud Brennetot" TargetMode="External"/><Relationship Id="rId27" Type="http://schemas.openxmlformats.org/officeDocument/2006/relationships/hyperlink" Target="https://hal.science/search/index/?q=*&amp;authFullName_s=Clarisse Didelon-Loiseau" TargetMode="External"/><Relationship Id="rId28" Type="http://schemas.openxmlformats.org/officeDocument/2006/relationships/hyperlink" Target="https://hal.science/search/index/?q=*&amp;authFullName_s=Pascale N&#233;d&#233;lec" TargetMode="External"/><Relationship Id="rId29" Type="http://schemas.openxmlformats.org/officeDocument/2006/relationships/hyperlink" Target="https://hal.science/search/index/?q=*&amp;authFullName_s=Laura P&#233;aud" TargetMode="External"/><Relationship Id="rId30" Type="http://schemas.openxmlformats.org/officeDocument/2006/relationships/hyperlink" Target="https://hal.science/search/index/?q=*&amp;authFullName_s=Alfonso Pinto" TargetMode="External"/><Relationship Id="rId31" Type="http://schemas.openxmlformats.org/officeDocument/2006/relationships/hyperlink" Target="https://hal.science/hal-02549762v1" TargetMode="External"/><Relationship Id="rId32" Type="http://schemas.openxmlformats.org/officeDocument/2006/relationships/hyperlink" Target="https://hal.science/search/index/?q=*&amp;authFullName_s=Olivier Beaumais" TargetMode="External"/><Relationship Id="rId33" Type="http://schemas.openxmlformats.org/officeDocument/2006/relationships/hyperlink" Target="https://dx.doi.org/10.3917/redp.285.0915" TargetMode="External"/><Relationship Id="rId34" Type="http://schemas.openxmlformats.org/officeDocument/2006/relationships/hyperlink" Target="https://api.istex.fr/ark:/67375/B18-5GWVMPW9-W/fulltext.pdf?sid=hal" TargetMode="External"/><Relationship Id="rId35" Type="http://schemas.openxmlformats.org/officeDocument/2006/relationships/hyperlink" Target="https://hal.science/hal-02549790v1" TargetMode="External"/><Relationship Id="rId36" Type="http://schemas.openxmlformats.org/officeDocument/2006/relationships/hyperlink" Target="https://hal.science/search/index/?q=*&amp;authFullName_s=Anne Casabianca" TargetMode="External"/><Relationship Id="rId37" Type="http://schemas.openxmlformats.org/officeDocument/2006/relationships/hyperlink" Target="https://hal.science/search/index/?q=*&amp;authFullName_s=Xavier Pieri" TargetMode="External"/><Relationship Id="rId38" Type="http://schemas.openxmlformats.org/officeDocument/2006/relationships/hyperlink" Target="https://hal.science/hal-01359235v1" TargetMode="External"/><Relationship Id="rId39" Type="http://schemas.openxmlformats.org/officeDocument/2006/relationships/hyperlink" Target="https://hal.science/search/index/?q=*&amp;authFullName_s=Fran&#231;ois-Xavier Pieri" TargetMode="External"/><Relationship Id="rId40" Type="http://schemas.openxmlformats.org/officeDocument/2006/relationships/hyperlink" Target="https://hal.science/hal-01271300v1" TargetMode="External"/><Relationship Id="rId41" Type="http://schemas.openxmlformats.org/officeDocument/2006/relationships/hyperlink" Target="https://univ-corse.hal.science/hal-01138137v1" TargetMode="External"/><Relationship Id="rId42" Type="http://schemas.openxmlformats.org/officeDocument/2006/relationships/hyperlink" Target="https://hal.science/search/index/?q=*&amp;authFullName_s=Marie-Antoinette Maupertuis" TargetMode="External"/><Relationship Id="rId43" Type="http://schemas.openxmlformats.org/officeDocument/2006/relationships/hyperlink" Target="https://hal.science/search/index/?q=*&amp;authFullName_s=Julien Ciucci" TargetMode="External"/><Relationship Id="rId44" Type="http://schemas.openxmlformats.org/officeDocument/2006/relationships/hyperlink" Target="https://dx.doi.org/10.1504/IJSD.2015.066791" TargetMode="External"/><Relationship Id="rId45" Type="http://schemas.openxmlformats.org/officeDocument/2006/relationships/hyperlink" Target="https://hal.science/hal-00738218v1" TargetMode="External"/><Relationship Id="rId46" Type="http://schemas.openxmlformats.org/officeDocument/2006/relationships/hyperlink" Target="https://hal.science/search/index/?q=*&amp;authFullName_s=Alexandre Muzy" TargetMode="External"/><Relationship Id="rId47" Type="http://schemas.openxmlformats.org/officeDocument/2006/relationships/hyperlink" Target="https://hal.science/search/index/?q=*&amp;authFullName_s=Franck Varenne" TargetMode="External"/><Relationship Id="rId48" Type="http://schemas.openxmlformats.org/officeDocument/2006/relationships/hyperlink" Target="https://hal.science/search/index/?q=*&amp;authFullName_s=Bernard P. Zeigler" TargetMode="External"/><Relationship Id="rId49" Type="http://schemas.openxmlformats.org/officeDocument/2006/relationships/hyperlink" Target="https://hal.science/search/index/?q=*&amp;authFullName_s=Jonathan Caux" TargetMode="External"/><Relationship Id="rId50" Type="http://schemas.openxmlformats.org/officeDocument/2006/relationships/hyperlink" Target="https://hal.science/search/index/?q=*&amp;authFullName_s=Patrick Coquillard" TargetMode="External"/><Relationship Id="rId51" Type="http://schemas.openxmlformats.org/officeDocument/2006/relationships/hyperlink" Target="https://dx.doi.org/10.1177/0037549712457852" TargetMode="External"/><Relationship Id="rId52" Type="http://schemas.openxmlformats.org/officeDocument/2006/relationships/hyperlink" Target="https://hal.science/hal-00803155v1" TargetMode="External"/><Relationship Id="rId53" Type="http://schemas.openxmlformats.org/officeDocument/2006/relationships/hyperlink" Target="https://dx.doi.org/10.1007/s.10614-013-9372-0" TargetMode="External"/><Relationship Id="rId54" Type="http://schemas.openxmlformats.org/officeDocument/2006/relationships/hyperlink" Target="https://hal.science/hal-00618857v1" TargetMode="External"/><Relationship Id="rId55" Type="http://schemas.openxmlformats.org/officeDocument/2006/relationships/hyperlink" Target="https://univ-corse.hal.science/hal-00916616v1" TargetMode="External"/><Relationship Id="rId56" Type="http://schemas.openxmlformats.org/officeDocument/2006/relationships/hyperlink" Target="https://hal.science/hal-04862925v1" TargetMode="External"/><Relationship Id="rId57" Type="http://schemas.openxmlformats.org/officeDocument/2006/relationships/hyperlink" Target="https://hal.science/hal-04862884v1" TargetMode="External"/><Relationship Id="rId58" Type="http://schemas.openxmlformats.org/officeDocument/2006/relationships/hyperlink" Target="https://hal.science/hal-05476626v1" TargetMode="External"/><Relationship Id="rId59" Type="http://schemas.openxmlformats.org/officeDocument/2006/relationships/hyperlink" Target="https://hal.science/hal-03886692v1" TargetMode="External"/><Relationship Id="rId60" Type="http://schemas.openxmlformats.org/officeDocument/2006/relationships/hyperlink" Target="https://hal.science/search/index/?q=*&amp;authFullName_s=E Innocenti" TargetMode="External"/><Relationship Id="rId61" Type="http://schemas.openxmlformats.org/officeDocument/2006/relationships/hyperlink" Target="https://hal.science/hal-03886664v1" TargetMode="External"/><Relationship Id="rId62" Type="http://schemas.openxmlformats.org/officeDocument/2006/relationships/hyperlink" Target="https://hal.science/hal-03886619v1" TargetMode="External"/><Relationship Id="rId63" Type="http://schemas.openxmlformats.org/officeDocument/2006/relationships/hyperlink" Target="https://hal.science/search/index/?q=*&amp;authFullName_s=Pierre-R&#233;gis Gonsolin" TargetMode="External"/><Relationship Id="rId64" Type="http://schemas.openxmlformats.org/officeDocument/2006/relationships/hyperlink" Target="https://dx.doi.org/10.46354/i3m.2022.sesde.005" TargetMode="External"/><Relationship Id="rId65" Type="http://schemas.openxmlformats.org/officeDocument/2006/relationships/hyperlink" Target="https://hal.science/hal-03886677v1" TargetMode="External"/><Relationship Id="rId66" Type="http://schemas.openxmlformats.org/officeDocument/2006/relationships/hyperlink" Target="https://hal.science/hal-03886642v1" TargetMode="External"/><Relationship Id="rId67" Type="http://schemas.openxmlformats.org/officeDocument/2006/relationships/hyperlink" Target="https://hal.science/hal-03886911v1" TargetMode="External"/><Relationship Id="rId68" Type="http://schemas.openxmlformats.org/officeDocument/2006/relationships/hyperlink" Target="https://hal.science/search/index/?q=*&amp;authFullName_s=Claudio Dettoto" TargetMode="External"/><Relationship Id="rId69" Type="http://schemas.openxmlformats.org/officeDocument/2006/relationships/hyperlink" Target="https://dx.doi.org/10.1109/SSCI50451.2021.9660189" TargetMode="External"/><Relationship Id="rId70" Type="http://schemas.openxmlformats.org/officeDocument/2006/relationships/hyperlink" Target="https://hal.science/hal-03388891v1" TargetMode="External"/><Relationship Id="rId71" Type="http://schemas.openxmlformats.org/officeDocument/2006/relationships/hyperlink" Target="https://hal.science/hal-03388940v1" TargetMode="External"/><Relationship Id="rId72" Type="http://schemas.openxmlformats.org/officeDocument/2006/relationships/hyperlink" Target="https://hal.science/search/index/?q=*&amp;authFullName_s=E. Innocenti" TargetMode="External"/><Relationship Id="rId73" Type="http://schemas.openxmlformats.org/officeDocument/2006/relationships/hyperlink" Target="https://hal.science/search/index/?q=*&amp;authFullName_s=Pierre-Regis Gonsolin" TargetMode="External"/><Relationship Id="rId74" Type="http://schemas.openxmlformats.org/officeDocument/2006/relationships/hyperlink" Target="https://hal.science/hal-03388930v1" TargetMode="External"/><Relationship Id="rId75" Type="http://schemas.openxmlformats.org/officeDocument/2006/relationships/hyperlink" Target="https://hal.science/hal-02549832v1" TargetMode="External"/><Relationship Id="rId76" Type="http://schemas.openxmlformats.org/officeDocument/2006/relationships/hyperlink" Target="https://dx.doi.org/10.1109/ICoCS.2019.8930776" TargetMode="External"/><Relationship Id="rId77" Type="http://schemas.openxmlformats.org/officeDocument/2006/relationships/hyperlink" Target="https://hal.science/hal-02549903v1" TargetMode="External"/><Relationship Id="rId78" Type="http://schemas.openxmlformats.org/officeDocument/2006/relationships/hyperlink" Target="https://hal.science/hal-02549887v1" TargetMode="External"/><Relationship Id="rId79" Type="http://schemas.openxmlformats.org/officeDocument/2006/relationships/hyperlink" Target="https://hal.science/search/index/?q=*&amp;authFullName_s=Ludovic Martel" TargetMode="External"/><Relationship Id="rId80" Type="http://schemas.openxmlformats.org/officeDocument/2006/relationships/hyperlink" Target="https://hal.science/hal-02549895v1" TargetMode="External"/><Relationship Id="rId81" Type="http://schemas.openxmlformats.org/officeDocument/2006/relationships/hyperlink" Target="https://hal.science/search/index/?q=*&amp;authFullName_s=Dawn C. Parker" TargetMode="External"/><Relationship Id="rId82" Type="http://schemas.openxmlformats.org/officeDocument/2006/relationships/hyperlink" Target="https://hal.science/search/index/?q=*&amp;authFullName_s=Adrian Carro" TargetMode="External"/><Relationship Id="rId83" Type="http://schemas.openxmlformats.org/officeDocument/2006/relationships/hyperlink" Target="https://hal.science/search/index/?q=*&amp;authFullName_s=Tatiana Filatova" TargetMode="External"/><Relationship Id="rId84" Type="http://schemas.openxmlformats.org/officeDocument/2006/relationships/hyperlink" Target="https://hal.science/search/index/?q=*&amp;authFullName_s=Jiaqi Ge" TargetMode="External"/><Relationship Id="rId85" Type="http://schemas.openxmlformats.org/officeDocument/2006/relationships/hyperlink" Target="https://hal.science/hal-03388855v1" TargetMode="External"/><Relationship Id="rId86" Type="http://schemas.openxmlformats.org/officeDocument/2006/relationships/hyperlink" Target="https://hal.science/hal-01854522v1" TargetMode="External"/><Relationship Id="rId87" Type="http://schemas.openxmlformats.org/officeDocument/2006/relationships/hyperlink" Target="https://hal.science/search/index/?q=*&amp;authFullName_s=Sauveur Giannoni" TargetMode="External"/><Relationship Id="rId88" Type="http://schemas.openxmlformats.org/officeDocument/2006/relationships/hyperlink" Target="https://hal.science/search/index/?q=*&amp;authFullName_s=Caroline Tafani" TargetMode="External"/><Relationship Id="rId89" Type="http://schemas.openxmlformats.org/officeDocument/2006/relationships/hyperlink" Target="https://hal.science/hal-02549876v1" TargetMode="External"/><Relationship Id="rId90" Type="http://schemas.openxmlformats.org/officeDocument/2006/relationships/hyperlink" Target="https://hal.science/hal-02549884v1" TargetMode="External"/><Relationship Id="rId91" Type="http://schemas.openxmlformats.org/officeDocument/2006/relationships/hyperlink" Target="https://hal.science/hal-02550235v1" TargetMode="External"/><Relationship Id="rId92" Type="http://schemas.openxmlformats.org/officeDocument/2006/relationships/hyperlink" Target="https://hal.science/hal-02549870v1" TargetMode="External"/><Relationship Id="rId93" Type="http://schemas.openxmlformats.org/officeDocument/2006/relationships/hyperlink" Target="https://hal.science/hal-01819722v1" TargetMode="External"/><Relationship Id="rId94" Type="http://schemas.openxmlformats.org/officeDocument/2006/relationships/hyperlink" Target="https://hal.science/hal-02549864v1" TargetMode="External"/><Relationship Id="rId95" Type="http://schemas.openxmlformats.org/officeDocument/2006/relationships/hyperlink" Target="https://hal.science/search/index/?q=*&amp;authFullName_s=Cam&#233;lia Turcu" TargetMode="External"/><Relationship Id="rId96" Type="http://schemas.openxmlformats.org/officeDocument/2006/relationships/hyperlink" Target="https://hal.science/hal-01819715v1" TargetMode="External"/><Relationship Id="rId97" Type="http://schemas.openxmlformats.org/officeDocument/2006/relationships/hyperlink" Target="https://hal.science/hal-01819711v1" TargetMode="External"/><Relationship Id="rId98" Type="http://schemas.openxmlformats.org/officeDocument/2006/relationships/hyperlink" Target="https://hal.science/search/index/?q=*&amp;authFullName_s=Paul Marie Romani" TargetMode="External"/><Relationship Id="rId99" Type="http://schemas.openxmlformats.org/officeDocument/2006/relationships/hyperlink" Target="https://hal.science/hal-01322647v1" TargetMode="External"/><Relationship Id="rId100" Type="http://schemas.openxmlformats.org/officeDocument/2006/relationships/hyperlink" Target="https://hal.science/search/index/?q=*&amp;authFullName_s=Paul-Antoine Bisgambiglia" TargetMode="External"/><Relationship Id="rId101" Type="http://schemas.openxmlformats.org/officeDocument/2006/relationships/hyperlink" Target="https://hal.science/hal-01468601v1" TargetMode="External"/><Relationship Id="rId102" Type="http://schemas.openxmlformats.org/officeDocument/2006/relationships/hyperlink" Target="https://hal.science/hal-01362136v1" TargetMode="External"/><Relationship Id="rId103" Type="http://schemas.openxmlformats.org/officeDocument/2006/relationships/hyperlink" Target="https://hal.science/hal-01362121v1" TargetMode="External"/><Relationship Id="rId104" Type="http://schemas.openxmlformats.org/officeDocument/2006/relationships/hyperlink" Target="https://hal.science/hal-01468608v1" TargetMode="External"/><Relationship Id="rId105" Type="http://schemas.openxmlformats.org/officeDocument/2006/relationships/hyperlink" Target="https://hal.science/hal-01362086v1" TargetMode="External"/><Relationship Id="rId106" Type="http://schemas.openxmlformats.org/officeDocument/2006/relationships/hyperlink" Target="https://hal.science/hal-01819724v1" TargetMode="External"/><Relationship Id="rId107" Type="http://schemas.openxmlformats.org/officeDocument/2006/relationships/hyperlink" Target="https://hal.science/hal-02549902v1" TargetMode="External"/><Relationship Id="rId108" Type="http://schemas.openxmlformats.org/officeDocument/2006/relationships/hyperlink" Target="https://hal.science/hal-05587520v1" TargetMode="External"/><Relationship Id="rId109" Type="http://schemas.openxmlformats.org/officeDocument/2006/relationships/hyperlink" Target="https://hal.science/search/index/?q=*&amp;authFullName_s=Johan Jouve" TargetMode="External"/><Relationship Id="rId110" Type="http://schemas.openxmlformats.org/officeDocument/2006/relationships/hyperlink" Target="https://hal.science/search/index/?q=*&amp;authFullName_s=Guillaume Scartabelli" TargetMode="External"/><Relationship Id="rId111" Type="http://schemas.openxmlformats.org/officeDocument/2006/relationships/hyperlink" Target="https://univ-corse.hal.science/hal-01143265v1" TargetMode="External"/><Relationship Id="rId112" Type="http://schemas.openxmlformats.org/officeDocument/2006/relationships/hyperlink" Target="https://univ-corse.hal.science/hal-00988041v1" TargetMode="External"/><Relationship Id="rId113" Type="http://schemas.openxmlformats.org/officeDocument/2006/relationships/hyperlink" Target="https://shs.hal.science/halshs-00634985v1" TargetMode="External"/><Relationship Id="rId114" Type="http://schemas.openxmlformats.org/officeDocument/2006/relationships/hyperlink" Target="https://shs.hal.science/halshs-00634994v1" TargetMode="External"/><Relationship Id="rId115" Type="http://schemas.openxmlformats.org/officeDocument/2006/relationships/hyperlink" Target="https://shs.hal.science/halshs-00634858v1" TargetMode="External"/><Relationship Id="rId116" Type="http://schemas.openxmlformats.org/officeDocument/2006/relationships/hyperlink" Target="https://univ-corse.hal.science/hal-00916783v1" TargetMode="External"/><Relationship Id="rId117" Type="http://schemas.openxmlformats.org/officeDocument/2006/relationships/hyperlink" Target="https://shs.hal.science/halshs-00634871v1" TargetMode="External"/><Relationship Id="rId118" Type="http://schemas.openxmlformats.org/officeDocument/2006/relationships/hyperlink" Target="https://univ-corse.hal.science/hal-00916786v1" TargetMode="External"/><Relationship Id="rId119" Type="http://schemas.openxmlformats.org/officeDocument/2006/relationships/hyperlink" Target="https://univ-corse.hal.science/hal-00916790v1" TargetMode="External"/><Relationship Id="rId120" Type="http://schemas.openxmlformats.org/officeDocument/2006/relationships/hyperlink" Target="https://univ-corse.hal.science/hal-00916797v1" TargetMode="External"/><Relationship Id="rId121" Type="http://schemas.openxmlformats.org/officeDocument/2006/relationships/hyperlink" Target="https://hal.science/search/index/?q=*&amp;authFullName_s=Philippe Bomel" TargetMode="External"/><Relationship Id="rId122" Type="http://schemas.openxmlformats.org/officeDocument/2006/relationships/hyperlink" Target="https://hal.science/hal-04121349v1" TargetMode="External"/><Relationship Id="rId123" Type="http://schemas.openxmlformats.org/officeDocument/2006/relationships/hyperlink" Target="https://hal.science/hal-05131462v1" TargetMode="External"/><Relationship Id="rId124" Type="http://schemas.openxmlformats.org/officeDocument/2006/relationships/hyperlink" Target="https://hal.science/search/index/?q=*&amp;authFullName_s=Gr&#233;gory Busquet" TargetMode="External"/><Relationship Id="rId125" Type="http://schemas.openxmlformats.org/officeDocument/2006/relationships/hyperlink" Target="https://hal.science/search/index/?q=*&amp;authFullName_s=Caroline Taffani" TargetMode="External"/><Relationship Id="rId126" Type="http://schemas.openxmlformats.org/officeDocument/2006/relationships/hyperlink" Target="https://hal.science/hal-04121402v1" TargetMode="External"/><Relationship Id="rId127" Type="http://schemas.openxmlformats.org/officeDocument/2006/relationships/hyperlink" Target="https://dx.doi.org/10.58110/estate-bg32" TargetMode="External"/><Relationship Id="rId128" Type="http://schemas.openxmlformats.org/officeDocument/2006/relationships/hyperlink" Target="https://hal.science/hal-04121412v1" TargetMode="External"/><Relationship Id="rId129" Type="http://schemas.openxmlformats.org/officeDocument/2006/relationships/hyperlink" Target="https://dx.doi.org/10.58110/estate-jx86" TargetMode="External"/><Relationship Id="rId130" Type="http://schemas.openxmlformats.org/officeDocument/2006/relationships/hyperlink" Target="https://hal.science/hal-04121942v1" TargetMode="External"/><Relationship Id="rId131" Type="http://schemas.openxmlformats.org/officeDocument/2006/relationships/hyperlink" Target="https://hal.science/search/index/?q=*&amp;authFullName_s=Steven B Caudill" TargetMode="External"/><Relationship Id="rId132" Type="http://schemas.openxmlformats.org/officeDocument/2006/relationships/hyperlink" Target="https://dx.doi.org/10.58110/ESTATE-EA97" TargetMode="External"/><Relationship Id="rId133" Type="http://schemas.openxmlformats.org/officeDocument/2006/relationships/hyperlink" Target="https://hal.science/hal-03388916v1" TargetMode="External"/><Relationship Id="rId134" Type="http://schemas.openxmlformats.org/officeDocument/2006/relationships/hyperlink" Target="https://hal.science/hal-02549828v1" TargetMode="External"/><Relationship Id="rId135" Type="http://schemas.openxmlformats.org/officeDocument/2006/relationships/hyperlink" Target="https://hal.science/hal-01271455v1" TargetMode="External"/><Relationship Id="rId136" Type="http://schemas.openxmlformats.org/officeDocument/2006/relationships/hyperlink" Target="https://univ-corse.hal.science/hal-00758198v1" TargetMode="External"/><Relationship Id="rId137" Type="http://schemas.openxmlformats.org/officeDocument/2006/relationships/hyperlink" Target="https://univ-corse.hal.science/hal-00758193v1" TargetMode="External"/><Relationship Id="rId138" Type="http://schemas.openxmlformats.org/officeDocument/2006/relationships/hyperlink" Target="https://hal.science/search/index/?q=*&amp;authFullName_s=Jean-Marie Furt" TargetMode="External"/><Relationship Id="rId139" Type="http://schemas.openxmlformats.org/officeDocument/2006/relationships/hyperlink" Target="https://univ-corse.hal.science/hal-00916664v1" TargetMode="External"/><Relationship Id="rId140" Type="http://schemas.openxmlformats.org/officeDocument/2006/relationships/hyperlink" Target="https://shs.hal.science/halshs-00635067v1" TargetMode="External"/><Relationship Id="rId141" Type="http://schemas.openxmlformats.org/officeDocument/2006/relationships/hyperlink" Target="https://univ-corse.hal.science/hal-00916634v1" TargetMode="External"/><Relationship Id="rId142" Type="http://schemas.openxmlformats.org/officeDocument/2006/relationships/hyperlink" Target="https://hal.science/hal-05165365v1" TargetMode="External"/><Relationship Id="rId143" Type="http://schemas.openxmlformats.org/officeDocument/2006/relationships/hyperlink" Target="https://hal.science/hal-05476432v1" TargetMode="External"/><Relationship Id="rId144" Type="http://schemas.openxmlformats.org/officeDocument/2006/relationships/hyperlink" Target="https://hal.science/search/index/?q=*&amp;authFullName_s=Gabriel Brida" TargetMode="External"/><Relationship Id="rId145" Type="http://schemas.openxmlformats.org/officeDocument/2006/relationships/hyperlink" Target="https://hal.science/hal-05071432v1" TargetMode="External"/><Relationship Id="rId146" Type="http://schemas.openxmlformats.org/officeDocument/2006/relationships/hyperlink" Target="https://hal.science/search/index/?q=*&amp;authFullName_s=Ghjuvan&#8217;dum&#232; Maraninchi" TargetMode="External"/><Relationship Id="rId14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Dominique PRUNETTI</dc:title>
  <dc:description>CV</dc:description>
  <dc:subject/>
  <cp:keywords/>
  <cp:category/>
  <cp:lastModifiedBy/>
  <dcterms:created xsi:type="dcterms:W3CDTF">2026-05-26T04:08:11+02:00</dcterms:created>
  <dcterms:modified xsi:type="dcterms:W3CDTF">2026-05-26T04:08:11+02:00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