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Pauliat </w:t>
      </w:r>
      <w:r>
        <w:rPr>
          <w:color w:val="641e6e"/>
        </w:rPr>
        <w:t xml:space="preserve">Professeur de droit public (OMIJ)Présidente honoraire de l'Université de LimogesAncien membre de l'IUFAncien membre du Conseil Supérieur de la Magistrature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 ans de l'arrêt Prince Napoléon: quelle justification à l'absence de contrôle des décisions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36, pp.2239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risques de rupture d'égalité dans l'accès aux droits et aux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préjudice financier subi par un agent irrégulièrement révoqué? (CE, 13 février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15, pp.2107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fonctionnelle: un champ élargi par le Conseil constitutionnel (CC, 4 juillet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de la responsabilité du gestionnaire public: une protection fonctionnelle accordée sur le fondement d'un PGD (TA Paris, mars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Raude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des personnes morales en matière d’urbanisme et d’environnement : une approche libérale pour les personnes privées, restrictive pour les personnes publiques (CE, 1er déc.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9, pp.2067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service public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254,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pour l'efficacité de la fonction publique: filtrer le moustique mais refuser de regarder le chameau?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16,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l'engagement bénévole et simplifier la vie associative: des mesures suffisantes (Loi n° 2024-344 du 15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24, pp.2175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conciliation byzantine entre exigence de motivation et respect du secret médical (CE, 16 février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18-19, pp.2133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d'une communauté d'agglomération à un syndicat intercommunal: un transfert sans restriction de l'ensemble des personnels (CE, 20 décembre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13, pp.2090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L'hippopotame et la légalité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36, pp.2243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constitutionnaliser les services publics ? (à propos d’une proposition de loi constitutionnelle instaurant une « Charte des services publics »)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Esplugas-Labatut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n°51-52,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aléas de risques peut faire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2, pp.2009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légalité d’une interdiction communale de porter des signes religieux (CJUE, 28 nov.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10-11, pp.2076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nouvel acte de décentralisation? Les positions des groupes politiques de l'Assemblée nationale (AN, rapport du 10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17,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personne publique responsable de dommages en cas de transfert de compétences?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7,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relancer la décentralisation? A propos du rapport d'Eric Woerth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23,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Couitéas: une centenaire affaiblie par les politiques de l'habitat?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48, pp.2368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 la jurisprudence Duvignères: un grand arrêt éphémère?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7,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prescription: une définition stricte de l'aggravation du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25, pp.2211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bénéficie aux personnes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15, pp.2126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personnels en cas de liquidation d’une régie municipale : reclassement obligatoire (CE, 14 déc.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11, pp.2086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aux responsabilités dans la fonction publique: la loi s'attaque aux stocks!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35, pp.2261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relations de travail: la nécessité d'un transfert d'une entité économique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49, pp.2371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édictées par les statuts d'une fédération sportive:: application des critères de l'arrêt FIFAS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21, pp.2169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médicaments spécifiques : une lecture peut adaptée du code de la santé publique (CAA Versailles, 8 nov.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8, pp.2073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judiciaires d’un agent public peuvent-ils justifier sa révocation ? (CE, 3 mai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collectivités territoriales</w:t>
            </w:r>
            <w:r>
              <w:rPr/>
              <w:t xml:space="preserve">, 2023, 67,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attroupements et dommages : vers la rigueur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43-44, pp.2332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d’un groupe d’élus : une rémunération enserrée dans le plafond des 30% (CE, 16 déc.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collectivités territoriales</w:t>
            </w:r>
            <w:r>
              <w:rPr/>
              <w:t xml:space="preserve">, 2023,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du hijab dans le football : protection de l'ordre public ou extension des missions du service public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29-33, pp.2242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ONF: les agents de droit privé peuvent constater une 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19-20, pp.2163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ASAP: un espoir déçu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1040, pp.40002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dans la fonction publique: la fin d'un tabou?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30-34,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autorités administratives face à l'obsolescence du droit souple (CE, 23 déc.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individuelle de l’enfant en situation de handicap durant les activités périscolaires : le Conseil d’Etat renvoie au dialogue entre collectivités publiques (CE, Sect., 20 nov.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12,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des menus de substitution dans les cantines scolaires au nom de la laïcité (CE, 11 déc. 2020, Commune de Chalon-sur-Saône)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à la cantine scolaire : un droit non absolu (CE, 22 mars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15,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ASAP: Supprimer, Regrouper, Déconcentrer pour accélérer la prise de décsions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à l’amiante : la responsabilité de l’Etat pour absence de contrôle de l’inspection du travail recherchée pour faute simple (CE, 18 déc.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13, pp.2099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TEOM indûment perçue: les précisions du tribunal administratif de Lyon sur l'action en reconnaissance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4D: quels enjeux pour quelle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de l'article 38: un régime juridique complexifié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cordées du service public ou comment réparer un ascenseur social en panne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12,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3D: un discours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directrices: quel outil pour les managers?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sanitaire: les juridictions administratives s'organisent (ord. 25 mars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l’obligation d’information du maire en cas d’interdiction de baignade (CE, 22 nov.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Gilets jaunes, reflet du mal être des territoires : une analyse du Conseil d’analyse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: les juridictions administratives s’organisent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répartition des compétences et leur exercice par les collectivités : un discours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inscrire le terme féminicide dans le Code pénal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Conforter les principes républicains, mais comment?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relatives aux juridictions administratives et mesures relatives à la procédure contentieuse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en état d’urgence : pas de carence de l’Etat (note sous CE, 8 avril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des décisions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Rodéos urbains motorisés: la responsabilité de l'Etat engagée pour faute (TA Marseille, 3 août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confortant le respect par tous des principes de la République: peu de remises en cause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ASAP: une validation globale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règles applicables devant les juridictions administratives : des précisions limitées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d'un local après décision judiciaire: une demande de concours de la force publique nécessaire pour chaque période d'occupation (CE, 22 nov.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disposition du public des décisions de justice (décret du 29 juin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Engagement et proximité : la réinstauration du maire comme acteur public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sauveteur: une intervention encouragée par la loi du 3 juillet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règles applicables devant les juridictions administratives: des précisions limitées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la défense et enquête administrative (CE, 5 fév.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publiques: un outil pour répondre à la défiance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 lors d'un différend avec un supérieur hiérarchique: un octroi conditionné (CE, 29 juin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et exposé des motifs d’un projet de loi : un partenaire privé peut participer à la rédaction (CC, 20 déc. 2019, n° 2019-794 DC)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fonctionnement des juridictions administratives en période de crise conforté (CE, 10 avril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inscrire le terme féminicide dans le Code pénal?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culte, une liberté particulièrement fondamentale (CE, 29 nov.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leurs travaux et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dans les collèges : une compétence facultative pour les départements (CE, 24 juin 2019, Département d’Indre-et-Loire)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contractée en service : des conditions d’imputabilité précisées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électriques : le transfert de compétence entraîne le transfert de propriété (CE, 28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6 août 2019 : une transformation notable de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Linky : le maire n’est décidément pas compétent (CE, 11 juill. 2019, Cne de Cast)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d’accueil des harkis : la responsabilité de l’Etat enfin (partiellement) reconnue (CE, 3 oct.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scolaires assis, réformation d’une clause règlementaire illégale (TA Poitiers, 23 mai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dans les transports : une décision politique aux effets nuancés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méthodologie des expérimentations au service de l’innovation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concours de la force publique : des précisions sur la détermination de la période de responsabilité de l’Etat (CE, 9 nov.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juridique des subventions : l’exclusion du recours Département Tarn-et-Garonne (CE, 29 mai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Abaissement de l’âge de la retraite des magistrats : une atteinte à l’indépendance de la justice reconnue en Pologne (CJUE, 24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l’administration doit réparer les préjudices, même en l’absence de faute de sa part (CE, 28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fautive : responsabilité pour faute de la ville de de Paris (CE, 9 nov.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PIP : une carence fautive de l’Etat, mais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un tiers des procédés algorithmiques utilisés par Parcoursup : pas d’atteinte au secret des délibérations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d’une redevance pour service rendu : à quelles conditions ? (CE, 28 nov. 2018, SNCF Réseau)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régionale : un bilan critique de la Cour des comptes face à des impératifs contradictoires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L’anonymat permet-il à un agent de tout écrire ? (CE, 27 juin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participation et de la consultation publiques : ratification des ordonnances d’août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loi en 2019 pour quelle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choisir son avenir professionnel : des dispositions très critiquées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terrasse (pour partie) le délit de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d’une association : l’intérêt à agir n’est pas sans limite ! (CE, 7 mars 2018, Association Collectif danger Aérodrome Aix-les-Milles)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simplifiées et accès à la justice facilité : la mise en œuvre de la loi de 2016 peut-elle atteindre ses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pour le raccordement au réseau d’assainissement : une question d’égalité (CE, 6 juin 2018, Société Lasserre Promotions)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 Linky : une exclusivité nationale, une impossibilité d’agir au plan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administrative et les algorithmes : une loyauté à consacrer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public de la justice réorganisé pour améliorer l’efficacité et la qualité de l’autorité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L’Inspection générale de la justice est indépendante… mais pas suffisamment pour que la Cour de cassation en relève ! (CE, 23 mars 2018, Syndicat FO magistrats)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sur un emploi ne peut résulter de la simple occupation du poste par l’agent (CE, 27 juin 2018, n° 415374)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: quel contrôle de cassation sur la sanction (CE, 15 oct. 2018)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loi sur la justice : un avis globalement favorable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contre une ordonnance de roulement : c’est possible, mais devant qui ? (TC, 12 février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par l’administration d’un acte usuel de l’autorité parentale (CE, 13 avril 2018, Ministre de l’Education 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pensée du juge administratif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Avertissement infligé à un magistrat : un respect accru des droits de la défense (CE, 3 oct.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les compteurs Linky : une bonne opération pour ENEDIS, mais pas pour le consommateur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et sexistes : un plan de prévention et de traitement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d’une décision créatrice de droits non formalisée : le délai de 4 mois doit être respecté (CE, 13 déc.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peut-il sous-traiter une partie de l’activité législative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Linky : l’été des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au domaine public : une théorie de l’accessoire restrictive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de la justice et autorité judiciaire : une clarification souhaitable (CE, ord., 16 fév.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2022 : un rapport à risque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risque dans la décision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territoriale : les limites posées par le Conseil d’Etat (avis du 7 déc.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ne bis in idem et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norme nouvelle, deux normes simplifiées ou abrogées… » (circulaire du 27 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un plan d’action pour que « la honte change de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du territoire d’une mineure recherchée : une négligence fautive de l’Etat (CE, 26 avril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police, discrimination, proportionnalité, CE, 15 nov. 2017, Ligue française pour la défense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un droit d’accès, oui mais…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des territoires : Acte I, un pacte girondin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sapeurs-pompiers volontaires peuvent-ils bénéficier de la liberté syndicale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obligatoire en matière de restauration scolaire : une carence fautive engageant la responsabilité du département ? (CAA Nantes, 10 février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 est à éviter dans les textes officiels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instrumentalisation du pouvoir de réquisition refusée par le juge (CE, 28 décembre 2016, Ministre des Outre-mer)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ministériels : rationalisation et transparence e(E)n marche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emphytéotique administratif et association cultuelle : l’interprétation de l’article L. 1311-2 du CGCT (CE, 10 février 2017, Ville de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souple… est bien souple ! (CE, 20 mars 2017, Région Aquitaine-Limousin-Poitou-Charentes)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financière de l’autorité judiciaire, gage de la qualité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des crèches dans un emplacement public : des critères flous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laïcité et élèves en formation paramédical (CE, 28 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Calais, terre d’élection du juge du référé-liberté, TA Lille, 22 mars 2017, Association L’Auberge des migrants et 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droit souple au désordre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Macron : comment apprécier l’atteinte substantielle à l’équilibre économique des lignes de service public de transport (CE, 23 déc. 2016, Région Aquitaine Limousin Poitou-Charentes)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l’engagement et renforcement des politiques en faveur des jeunes…seulement ? » à propos de la loi Egalité et citoyenneté du 27 janvier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maître d’œuvre pour désordres structurels après réception de l’ouvrage (CE, 19 avril 2017, Communauté d’agglomération de Montpellier)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l’action publique ? Les propositions des candidats à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interruptive de la prescription en matière de garantie décennale : des conditions précisées (CE, 19 avril 2017, CU Dunkerque)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PLF 2018 : recentrer l’administration territoriale sur ses missions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code du travail, présentation des cinq ordonnances du 22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du cumul des poursuites à raison des mêmes faits (30 déc. 2016, ACNUSA)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l’amende infligée en cas de contravention de grande voirie : une extension des pouvoirs du juge administratif (CE, 25 oct.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fondamental à l’eau et à l’assainissement consacré et effectif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Ploërmel, Jean-Paul II et la neutralité des personnes publiques (CE, 25 oct.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: un écartèlement ministériel peu propice à la cohérence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République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moralisation : les propositions du député Dosière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sous-préfectures dans la nouvelle organisation décentralisée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18 novembre 2016 : une modernisation limitée de la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d’une mesure locale par une association nationale, une conception étendue des circonstances locales (CE, 7 fév.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d’actes relatifs à la condition militaire est réservée aux associations exclusivement composées de militaires (CE, 26 sept.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recours contentieux : une nouvelle règle prétorienne fondée sur le principe de sécurité juridique (CE, Ass., 13 juillet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qualité du droit : une urgence démocratique » (à propos du rapport annuel du CE pour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Nominations équilibrées dans l’encadrement supérieur de la fonction publique, mode d’emploi et sanctions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burkini et l’Etat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permanente d’inspection de la justice administrative : un rôle central dans l’évaluation de la qualité de la justice administrative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d’Etat, défenseur des prérogatives du Conseil supérieur de la magistrature ? (CE, 8 juin 2016, Prats)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canines : un fichage…pas au poil ! (CAA Marseille, ord. 30 nov.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du 20 avril 2016 à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Linky et les collectivités territoriales : chronique de contentieux annoncés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administrative et prévention des infractions pénales : une confirmation du juge administratif (CE, 9 nov. 2015, Alliance générale contre le racisme et le respect de l'identité française et chrétienne)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nouvelle culture professionnelle des services de l’Etat ou nouvelle recentralisation de compétences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discrimination par association peut résulter d’une discrimination indirecte (CJUE, 16 juill.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des règles relatives aux concessions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transfert d’un contrat autorisant l’occupation du domaine public sans accord de la personne publique occupante (CE, 7 déc. 2015, Soc. nationale immobilière)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pour une République numérique ou loi relative au numérique dans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applicable aux concessions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05,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aéroport à Notre-Dame des Landes : un référendum local d’initiative gouvernementale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d’un agent public territorial en congé de maladie : une possibilité explicitée par le Conseil d’Etat (CE, 11 décembre 2015, Commune de Breteuil-sur-Iton)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d’un contrôle restreint sur le montant de la redevance d’un logement de fonction (CE, 1er octobre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en France : la préoccupation du Congrès des pouvoirs locaux et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contrôle budgétaire dans les régions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tardive sur la mutualisation des fonctions support de l’administration déconcentrée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d’un bien au domaine public : quand une animation culturelle ne constitue pas un service public (CE, 15 fév. 2016, Soc. Cathédrale d’images)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sous contrôle ? Un décret très malvenu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intérieure, garantie des libertés ou remise en cause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l'action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Sapin II : les réserves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subventions aux SPIC : quelle interprétation donner à l’article L. 2224-2 du CGCT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respectives de l'État et des collectivités : la comparaison avec le droit 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585,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nationale peut être recevable à contester une décision locale (CE, 4 nov. 2015, Ligue française pour la défense des droits de l’homme)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d'EDF peuvent-ils réquisitionner des salariés en cas de grève ? (CE, Ass., 12 avril 2013, Fédération Force ouvrière Energie et Mines)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43 (2308),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et le statut général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29 (2215),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appelez plus Mademoiselle!, note sous CE, 26 décembre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3, pp.3 (n° 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d'association transparente et statut juridique de la personne employée (note sous CAA Nancy, 2 août 2012, n° 11NC01427)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7, pp.17 (n° 2037)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de sanction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11, pp.15 (n° 2072)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aux aveugles et amblyopes d'une prestation sous condition d'âge: une loi sourde aux revendications de l'égalité (CE, 4 juillet 2012, Confédération française pour la promotion sociale des aveugles et des amblyopes)?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10, pp.2064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la désorganisation territoriale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 (638),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projet de loi de modernisation de l'action publique et d'affirmation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36 (692),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Expropriation: la renonciation au droit au relogement doit être claire et non équivoque (Cass, civ., 3ème ch., 27 fév.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 (2221),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refusant un avantage dont l'attribution constitue un droit : une obligation de motivation précisée (note sous TA Clermont-Ferrand, 5 juin 2012, Kotarski)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6, pp.37 (n° 2032)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référé-liberté a-t-il mis fin aux jours de la 'folle du logis' (CE, ord. 23 janvier 2013, Cne de Chirongui)?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8, pp.32 (n° 2047)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son domaine public par la RATP ne porte pas atteinte à la liberté du commerce et de l'industrie (note sous CE, 23 mai 2012, RATP)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3, pp.33 (n° 2012)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d'accès aux musées et résidents irréguliers: pas d'exclusion de principe (note sous CE, sect., 18 janvier 2013, Association SOS Racisme).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12-13, p. 41 (n° 2091)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gardé par l'administration vaut acceptation: un principe en trompe-l'oeil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38 (737),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agents recrutés par un EPCI en cas de reprise de sa compétence par une commune (CE, 5 juillet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41 (2282),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propositions de la délégation aux collectivités territoriales: le Sénat remet pour la centième fois son ouvrage sur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19-20 (407),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pouvoirs des préfets sur les agences ? (CE, 20 février 2013, Fédération chimie-énergie CFDT)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27 (2205),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autour du principe de libre administration des collectivités territoriales (CE, 23 octobre 2012, Commune de Gignac-la-Nerthe) ou la possibilité de contester en appel une injonction exécutée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22 (2162),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modernisation de l'action publique territoriale et d'affirmation des métropoles : à la recherche de la cohérence (perdue)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25 (509),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communes, ZAC et intérêt communautaire (CE, 12 décembre 2012, Communauté de communes Lodévois et Larzac)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14 (2094),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à l'exercice par le préfet d'un déféré à l'encontre d'une décision émanant d'une collectivité territoriale (CE, 15 mai 2013, OPH Nice et Alpes-Maritimes Côte-d'Azur Habitat)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28 (2208),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domaine: une nécessaire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6, pp.2048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propriété du sous-sol versus appartenance publique des vestiges archéologiques: l'inconventionnalité de l'article L. 541-1 du code du patrimoine (CE, 24 avril 2012, Ministre de la culture et de la communication)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49 (2391),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d'une décision approuvant le principe d'une délégation de service public: le cantonnement du débat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35 (2280),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cession dans le code général de la propriété des personnes publiques: quelques enseignements de la partie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 (2049),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entre collectivités: une mise hors concurrence, note sous CE, 3 février 2012, Commune de Veyrier-du-Lac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12, pp.2085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RGPP: la France doit aller plus loin (à propos du rapport de l'OCDE)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10-11,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cession dans le code général de la propriété des personnes publiques: quelques enseignements de la partie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6, pp.2049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mort de la jurisprudence Septfonds: la compétence judiciaire pour apprécier la légalité d'un acte administratif en cas de jurisprudence établie (TC, 12 décembre 2011, Société Green Yellow c/ EDF)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7, pp.2061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22 mars 2012: éloge de la simplification ou hymne à l'inintelligibilité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15 (247),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compensation financière lors du transfert de la compétence transports scolaires (CE, 12 octobre 2011, Communauté d'agglomération du pays de Saint-Malo)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 (2008),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Sous-concessions du domaine public: le maintien contestable de la compétence judiciaire (TC, 14 mai 2012, Société d'exploitation sports et évènements et Société Coquelicot Promotion)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702,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en cas de mise à disposition conventionnelle des services de l'équipement: un appel en garantie remarqué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37 (2303),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remise en cause bienvenue de la taxe trottoir, à propos de l'arrêt CAA Marseille, 26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27 (465),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domaine: une nécessaire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 (2048),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l'arrêté relatif aux tarifs règlementés du gaz naturel: bis repetita (au moins)?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49 (844),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Commission c. Italie » : responsabilité des États membres pour les décisions rendues par leurs magistrats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mort de la jurisprudence Septfonds:la compétence judiciaire pour apprécier la légalité d'un acte administratif en cas de jurisprudence établie (TC, 12 décembre 2011, Société Green Yellow c/ EDF)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7 (2061),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se grouper pour candidater à une délégation de service public: l'absence d'atteinte aux principes de la commande publique (CE, 13 juillet 2012, Commune d'Aix-en-Provence)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40 (2323),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de décentralisation et de réforme de l'action publique: texte politique ou texte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50 (872),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compensation financière lors du transfert de la compétence transports scolaires (CE, 12 octobre 2011, Communauté d'agglomération du pays de Saint-Malo)?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2, pp.2008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indue d'une prime de risque : une décision administrative non formalisée créatrice de droits (CE, 25 juin 2012, Office national de la chasse et de la fauve sauvage)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42 (2332),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et continuité du service public: une conciliation sous le regard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29-33 (2268),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pour la transparence et la qualité des opérations immobilières de l'Etat: retouche ou altération du Code général de la propriété des personnes publiques (décret du 10 février 2012)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8 (124),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suspendant temporairement l'obligation de conclure des contrats d'achat d'électricité solaire, note sous CE, 16 novembre 2011, Société Terre et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18 (2149),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en hôpital de jour: ni risque spécial pour les tiers, ni transfert de garde, note sous CE, 17 février 2012, Société MAAF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22 (2182),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entre collectivités: une mise hors concurrence, note sous CE, 3 février 2012, Commune de Veyrier-du-Lac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12 (2085),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d'alignement: la nécessaire prise en compte de la servitude de reculement lors de la fixation de l'indemnité (CC, 2 décembre 2011, 2011-201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 (2038),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de propriété: une jurisprudence insuffisamment protectrice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695,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des procédures et accessibilité à la commande publique: trois propositions de directives en matière de marchés et de concessions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 (2003),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l'action publique réside-t-elle désormais dans la mesure de la qualité des services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46 (763),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du référé et expulsion d'un logement qui n'est pas manifestement insusceptible d'appartenir au domaine public, note sous CE, 7 mars 2012, Commune de Breuillet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24 (2204),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 Commission c. Italie &amp;quot; : responsabilité des États membres pour les décisions rendues par leurs magistrats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187,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directives sur la passation des marchés publics et des contrats de concession (COM (2011) 895 à 896, 20 décembre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de propriété: une jurisprudence insuffisamment protectrice?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en habilitation à diriger des recherches: l'appréciation encadrée sur la valeur scientifique du candidat, note sous CE, 26 octobre 2011, Université de Pau et des pays de l'Adour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23 (2185),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groupe de travail sur la rédaction des décisions de la juridiction administrative: une contribution essentielle à la qualité de la justice administrative?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21 (334),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d'association n'autorise pas les collectivités territoriales à déroger aux règles législatives, note sous CAA Douai, 2 février 2012, Département de l'Oise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14 (2101),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de décentralisation et de réforme de l'action publique: texte politique ou texte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50 (872),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de femmes dans la haute fonction publique: mal nécessaire ou ardente obligation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19-20 (316),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RGPP: la France doit aller plus loin (à propos du rapport de l'OCDE)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10-11 (175),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juste et préalable de l'indemnité d'expropriation, une exigence sanctionnée par le juge constitutionnel (note sous CC, 6 avril 2012, 2011-266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25 (2210),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pour la transparence et la qualité des opérations immobilières de l'Etat: retouche ou altération du Code général de la propriété des personnes publiques (décret du 10 février 2012)?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8,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d'alignement: la nécessaire prise en compte de la servitude de reculement lors de la fixation de l'indemnité (CC, 2 décembre 2011, 2011-201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5, pp.2038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agences, une nouvelle gestion publique ? à propos du rapport annuel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37 (595),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contreperformance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demande d'inscription d'office d'une créance liée à l'exécution de la chose jugée constitue une 'obligation sérieusement contestable', note sous TA Montreuil, ord., 18 avril 2012, 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26 (2229),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modes de gestion des services publics locaux: un retour à la gestion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44-45 (2355),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priorité de l'affectation cultuelle remise en cause (CE, 20 juin 2012, Commune des Saintes-Maries-de-la-Mer)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6, pp.1573-1583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administrative, année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2,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s'organiser pour agir ou comment remédier aux imperfections de la loi du 16 décembre 2010? Réflexions sur le rapport Peretti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39-40,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 ou libre administration de chaque collectivité? Commentaire de la décision CC, n° 2011-146 QPC du 8 juillet 2011, Département des 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35, pp.2279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par voie d'exception des règlements administratifs: l'irrésistible extension de compétence du juge judiciaire; TC, 17 octobre 2011, SCEA du Chéneau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47, pp.2354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Sapeur-pompier volontaire: une activité bénévole et citoyenne au service de la collectivité (Loi du 20 juillet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37, pp.2296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région Limousin-Poitou-Charentes... ou la contribution de deux régions à la construction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Dominique Breillat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biens publics à la protection de l'affectation au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droits, quelle place dans le concert européen?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370,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occulté sur la fonction publique de carrière, commentaire de la décision CC, 2011-134 QPC du 17 juin 2011, Union générale des fédérations de fonctionnaires CGT et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43, pp.2338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résolution politique d'une collectivité peut-elle présenter un intérêt local? TA Paris, 6 octobre 2011, Préfet de la région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44, pp.2341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Dérogations aux 35 heures dans la fonction publique de l’Etat : des pratiques pas toujours justifiées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administratif,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pp.549-565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administrative,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2,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publics: grand renouvellement ou simple actualisation?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2010, 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retrait, protection du fonctionnaire ou substitut à l'exercice du droit de grève?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Inutilité d'une mesure de police et responsabilité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publics: grand renouvellement ou simple actualisation?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2010, n° 9,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n°4, pp.907-925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de la justice et collectivités territoriales: le juge ne censure pas la réforme de la carte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prévisibilité d'un changement normatif exclut la nécessité de mesures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131,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territoriale et inaptitude physique de l'agent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 août 2009 relative à la mobilité et aux parcours professionnels dans la fonction publique: l'amorce d'un droit public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Les animaux (n° 131),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d'affectation et abandon de poste: critiquer un changement d'affectation ne justifie pas d'abandonner son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en cas de harcèlement dans la fonction publique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département peut-il intervenir sur un marché sans fausser le jeu de la concurrence?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3,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agents d'un service public administratif repris en gestion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français d’administration de la justice : distinctions et convergences entre justice judiciaire et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125,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européennes dans le déroulement du procès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européennes dans le déroulement du procès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différée du décret portant transfert des personnels TOS de l'éducation nationale aux départements et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2,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numéro spécial, Bilan des procédures de délégation de service public depuis la loi Sapin,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par un fonctionnaire de la titularisation d'un autre agent: quand le délai de recours court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juridique des agents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français d'administration de la justice : distinctions et convergences entre justice judiciaire et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n° 125,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disposition : principe fondamental de gestion de la fonction publique et ouverture au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2007, 12, pp.2067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concessions d'aménagement ou de la difficulté de qualifier certains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2007, pp.n°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plaintes des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Les gardiens de l'éthique vol 9 (n° 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efficacité des systèmes judiciaires en Europe : une administration de la justice sollicitée par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2007, Être magistrat dans la cité, entre légitimes attentes et tentations démagogiques (n° 2),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de la procédure française d’expropriation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2007,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concessions d’aménagement ou de la difficulté de qualifier certains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plaintes des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9 (2),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modulables, qualité et indépendance de la justice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justice en Europe et l’évaluation de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justice en Europe et l'évaluation de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09,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modulables, qualité et indépendance de la justice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39, pp.2717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halshs-02208900v1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travaux publics et droit communautaire : la communication interprétative de la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2001,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halshs-02231949v1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travaux publics et droit communautaire : la communication interprétative de la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2001, 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ressortissants communautaires à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national de la fonction publique territoriale</w:t>
            </w:r>
            <w:r>
              <w:rPr/>
              <w:t xml:space="preserve">, 1996,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constitutionnel de droit à un logement décent : vers le constat de décès du droit de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1995, 37,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et propriété publique : une conciliation délicate (à propos de la décision du Conseil constitutionnel du 21 Juillet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1995,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constitutionnel de droit à un logement décent : vers le constat de décès du droit de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1995,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devant le Conseil constitutionnel et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1995, 4,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thérapeutique et la responsabilité médicale et hospitalière sans faute (à propos de l'arrêt du 9 avril 1993 Bianchi)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circulation dans les espaces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12,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administratif sur les décisions des « autorités administratives indépendantes » compétentes en matière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1992, 02,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circulation dans les espaces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1992,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administratif sur les décisions des autorités administratives indépendantes compétentes en matière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1992, 2,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et propriété publique : une conciliation délicate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Les contrôles en droit administratif</w:t>
            </w:r>
            <w:r>
              <w:rPr/>
              <w:t xml:space="preserve">, pp.301,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collaborateur occasionnel du service public de la justice : une théorie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en l'honneur du Professeur Cadiet</w:t>
            </w:r>
            <w:r>
              <w:rPr/>
              <w:t xml:space="preserve">, pp.1239,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l’erreur et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LEJEP. </w:t>
            </w:r>
            <w:r>
              <w:rPr>
                <w:i w:val="1"/>
                <w:iCs w:val="1"/>
              </w:rPr>
              <w:t xml:space="preserve">Les sanctions administratives : identités(s), pouvoir(s), contrôle(s)</w:t>
            </w:r>
            <w:r>
              <w:rPr/>
              <w:t xml:space="preserve">, pp.181,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d’agglomération. – Compétences et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territoriales, LexisNexis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 déontologie de la juridiction administrative : un bilan encourageant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Christian Debouy, Variations autour du droit public, LGDJ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d'agglomération – Institution et 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LexisNexis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d’accord et administration coopérative de la justice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administrer pour mieux juger - Essai sur l’essor et les enjeux contemporains de l’administration de la justice</w:t>
            </w:r>
            <w:r>
              <w:rPr/>
              <w:t xml:space="preserve">, 58, IRJS, 2014, Bibliothèque de l’Institut de Recherche Juridique de la Sorbonne - André Tunc, 978-2-919211-38-8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l'usager au client de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J.-C. Videlin. </w:t>
            </w:r>
            <w:r>
              <w:rPr>
                <w:i w:val="1"/>
                <w:iCs w:val="1"/>
              </w:rPr>
              <w:t xml:space="preserve">Les mutations de l'activité ferroviaire, Aspects juridiques</w:t>
            </w:r>
            <w:r>
              <w:rPr/>
              <w:t xml:space="preserve">, Lexis Nexis, pp.99-107,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région Limousin-Poitou-Charentes... ou la contribution de deux régions à la construction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Presses universitaires juridiques de Poitiers, LGDJ. </w:t>
            </w:r>
            <w:r>
              <w:rPr>
                <w:i w:val="1"/>
                <w:iCs w:val="1"/>
              </w:rPr>
              <w:t xml:space="preserve">Les voyages du droit, Mélanges en l'honneur de Dominique Breillat</w:t>
            </w:r>
            <w:r>
              <w:rPr/>
              <w:t xml:space="preserve">, pp.379,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APREI…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L'art et le droit, Mélanges en l’honneur de Pierre Laurent Frier</w:t>
            </w:r>
            <w:r>
              <w:rPr/>
              <w:t xml:space="preserve">, pp.255,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justice et la qualité des décisions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Editions du Conseil de l'Europe. </w:t>
            </w:r>
            <w:r>
              <w:rPr>
                <w:i w:val="1"/>
                <w:iCs w:val="1"/>
              </w:rPr>
              <w:t xml:space="preserve">La qualité des décisions de justice, Commission européenne pour l'efficacité de la justice</w:t>
            </w:r>
            <w:r>
              <w:rPr/>
              <w:t xml:space="preserve">, pp.122,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loi ? Ou quand &amp;quot;les lois inutiles affaiblissent les lois nécessaires…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 prince et la norme, Ce que légiférer veut dire</w:t>
            </w:r>
            <w:r>
              <w:rPr/>
              <w:t xml:space="preserve">, pp.365,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performance et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Permanences et convergences du droit administratif, Mélanges en l'honneur du Professeur Lachaume</w:t>
            </w:r>
            <w:r>
              <w:rPr/>
              <w:t xml:space="preserve">, pp.823,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acquis de l’expérience et fonction publique : évolutions ou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validation des acquis de l’expérience : la reconnaissance d’un nouveau droit</w:t>
            </w:r>
            <w:r>
              <w:rPr/>
              <w:t xml:space="preserve">, Le Croquant, pp.183,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procédure : à la recherche de la qualité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Procéder. Pas d’action, pas de droit ou pas de droit pas d’action ?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dans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La discrimination, Journées Capitant de 2001</w:t>
            </w:r>
            <w:r>
              <w:rPr/>
              <w:t xml:space="preserve">, pp.725,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aux traités internationaux dans la jurisprudence du Conseil constitutionnel et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Mélanges offerts en l'honneur du Professeur Lombois</w:t>
            </w:r>
            <w:r>
              <w:rPr/>
              <w:t xml:space="preserve">, pp.851,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est-il un droit fondamental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Librairie générale de droit et de jurisprudence. </w:t>
            </w:r>
            <w:r>
              <w:rPr>
                <w:i w:val="1"/>
                <w:iCs w:val="1"/>
              </w:rPr>
              <w:t xml:space="preserve">Mélanges offerts en l'honneur de Philippe Ardant</w:t>
            </w:r>
            <w:r>
              <w:rPr/>
              <w:t xml:space="preserve">, pp.373,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propriété : un aperçu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savoirs sur le logement</w:t>
            </w:r>
            <w:r>
              <w:rPr/>
              <w:t xml:space="preserve">, La Découverte, pp.11,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Dalloz Droit de la Construction</w:t>
            </w:r>
            <w:r>
              <w:rPr/>
              <w:t xml:space="preserve">, pp.167,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les grandes décisions de la jurisprudence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19e éd., 1026 p., 2023, Thémis. Droit, Didier Truchet, 978-2-13-084758-8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publics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Claudie Boiteau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</w:p>
          <w:p>
            <w:pPr/>
            <w:r>
              <w:rPr/>
              <w:t xml:space="preserve">LexisNexis, pp.700, 2015, 9782711022465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publics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Claudie Boiteau</w:t>
              </w:r>
            </w:hyperlink>
          </w:p>
          <w:p>
            <w:pPr/>
            <w:r>
              <w:rPr/>
              <w:t xml:space="preserve">Lexis Nexis, pp.722,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hal-01491314v1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ne méritent-elles pas mieux que l'écriture inclusive?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du port du voile pendant les Jeux Olympiques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reconnaissance et de réparation à l'égard des harkis: une réconciliation des mémoires est-elle 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privé français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Eric Garaud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Marie-Christine Meyzeaud-Garaud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Béatrice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97.15, Mission de Recherche Droit et Justice - MRDJ. 2019,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administrer la justice en interne et dans les pays du Conseil de l'Europe pour mieux juger (MAJICE)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Binet-Grosclaude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Foulquier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formation des fonctionnaires : La recherche de la sérénité et de l’impartialité dans l’administration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Conseil de l'Europe.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hal-04647138v1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247472v1" TargetMode="External"/><Relationship Id="rId8" Type="http://schemas.openxmlformats.org/officeDocument/2006/relationships/hyperlink" Target="https://hal.science/search/index/?q=*&amp;authFullName_s=H&#233;l&#232;ne Pauliat" TargetMode="External"/><Relationship Id="rId9" Type="http://schemas.openxmlformats.org/officeDocument/2006/relationships/hyperlink" Target="https://shs.hal.science/halshs-04977922v1" TargetMode="External"/><Relationship Id="rId10" Type="http://schemas.openxmlformats.org/officeDocument/2006/relationships/hyperlink" Target="https://unilim.hal.science/hal-04642531v1" TargetMode="External"/><Relationship Id="rId11" Type="http://schemas.openxmlformats.org/officeDocument/2006/relationships/hyperlink" Target="https://unilim.hal.science/hal-04648049v1" TargetMode="External"/><Relationship Id="rId12" Type="http://schemas.openxmlformats.org/officeDocument/2006/relationships/hyperlink" Target="https://unilim.hal.science/hal-04648388v1" TargetMode="External"/><Relationship Id="rId13" Type="http://schemas.openxmlformats.org/officeDocument/2006/relationships/hyperlink" Target="https://hal.science/search/index/?q=*&amp;authFullName_s=Pierrick Raude" TargetMode="External"/><Relationship Id="rId14" Type="http://schemas.openxmlformats.org/officeDocument/2006/relationships/hyperlink" Target="https://hal.science/search/index/?q=*&amp;authFullName_s=Nicolas Auch&#233;" TargetMode="External"/><Relationship Id="rId15" Type="http://schemas.openxmlformats.org/officeDocument/2006/relationships/hyperlink" Target="https://unilim.hal.science/hal-04643432v1" TargetMode="External"/><Relationship Id="rId16" Type="http://schemas.openxmlformats.org/officeDocument/2006/relationships/hyperlink" Target="https://shs.hal.science/halshs-04647167v1" TargetMode="External"/><Relationship Id="rId17" Type="http://schemas.openxmlformats.org/officeDocument/2006/relationships/hyperlink" Target="https://unilim.hal.science/hal-04642528v1" TargetMode="External"/><Relationship Id="rId18" Type="http://schemas.openxmlformats.org/officeDocument/2006/relationships/hyperlink" Target="https://unilim.hal.science/hal-04642518v1" TargetMode="External"/><Relationship Id="rId19" Type="http://schemas.openxmlformats.org/officeDocument/2006/relationships/hyperlink" Target="https://unilim.hal.science/hal-04642524v1" TargetMode="External"/><Relationship Id="rId20" Type="http://schemas.openxmlformats.org/officeDocument/2006/relationships/hyperlink" Target="https://unilim.hal.science/hal-04642533v1" TargetMode="External"/><Relationship Id="rId21" Type="http://schemas.openxmlformats.org/officeDocument/2006/relationships/hyperlink" Target="https://unilim.hal.science/hal-04698371v1" TargetMode="External"/><Relationship Id="rId22" Type="http://schemas.openxmlformats.org/officeDocument/2006/relationships/hyperlink" Target="https://hal.science/hal-04867508v1" TargetMode="External"/><Relationship Id="rId23" Type="http://schemas.openxmlformats.org/officeDocument/2006/relationships/hyperlink" Target="https://hal.science/search/index/?q=*&amp;authFullName_s=Pierre Esplugas-Labatut" TargetMode="External"/><Relationship Id="rId24" Type="http://schemas.openxmlformats.org/officeDocument/2006/relationships/hyperlink" Target="https://hal.science/search/index/?q=*&amp;authFullName_s=Gilles Guglielmi" TargetMode="External"/><Relationship Id="rId25" Type="http://schemas.openxmlformats.org/officeDocument/2006/relationships/hyperlink" Target="https://unilim.hal.science/hal-04644084v1" TargetMode="External"/><Relationship Id="rId26" Type="http://schemas.openxmlformats.org/officeDocument/2006/relationships/hyperlink" Target="https://unilim.hal.science/hal-04643418v1" TargetMode="External"/><Relationship Id="rId27" Type="http://schemas.openxmlformats.org/officeDocument/2006/relationships/hyperlink" Target="https://unilim.hal.science/hal-04642526v1" TargetMode="External"/><Relationship Id="rId28" Type="http://schemas.openxmlformats.org/officeDocument/2006/relationships/hyperlink" Target="https://unilim.hal.science/hal-04641930v1" TargetMode="External"/><Relationship Id="rId29" Type="http://schemas.openxmlformats.org/officeDocument/2006/relationships/hyperlink" Target="https://unilim.hal.science/hal-04642521v1" TargetMode="External"/><Relationship Id="rId30" Type="http://schemas.openxmlformats.org/officeDocument/2006/relationships/hyperlink" Target="https://unilim.hal.science/hal-04641850v1" TargetMode="External"/><Relationship Id="rId31" Type="http://schemas.openxmlformats.org/officeDocument/2006/relationships/hyperlink" Target="https://unilim.hal.science/hal-04641880v1" TargetMode="External"/><Relationship Id="rId32" Type="http://schemas.openxmlformats.org/officeDocument/2006/relationships/hyperlink" Target="https://unilim.hal.science/hal-04644091v1" TargetMode="External"/><Relationship Id="rId33" Type="http://schemas.openxmlformats.org/officeDocument/2006/relationships/hyperlink" Target="https://unilim.hal.science/hal-04644020v1" TargetMode="External"/><Relationship Id="rId34" Type="http://schemas.openxmlformats.org/officeDocument/2006/relationships/hyperlink" Target="https://unilim.hal.science/hal-04651366v1" TargetMode="External"/><Relationship Id="rId35" Type="http://schemas.openxmlformats.org/officeDocument/2006/relationships/hyperlink" Target="https://unilim.hal.science/hal-04644056v1" TargetMode="External"/><Relationship Id="rId36" Type="http://schemas.openxmlformats.org/officeDocument/2006/relationships/hyperlink" Target="https://unilim.hal.science/hal-04644068v1" TargetMode="External"/><Relationship Id="rId37" Type="http://schemas.openxmlformats.org/officeDocument/2006/relationships/hyperlink" Target="https://unilim.hal.science/hal-04644044v1" TargetMode="External"/><Relationship Id="rId38" Type="http://schemas.openxmlformats.org/officeDocument/2006/relationships/hyperlink" Target="https://unilim.hal.science/hal-04651368v1" TargetMode="External"/><Relationship Id="rId39" Type="http://schemas.openxmlformats.org/officeDocument/2006/relationships/hyperlink" Target="https://hal.science/hal-04652598v1" TargetMode="External"/><Relationship Id="rId40" Type="http://schemas.openxmlformats.org/officeDocument/2006/relationships/hyperlink" Target="https://hal.science/hal-04652592v1" TargetMode="External"/><Relationship Id="rId41" Type="http://schemas.openxmlformats.org/officeDocument/2006/relationships/hyperlink" Target="https://unilim.hal.science/hal-04652562v1" TargetMode="External"/><Relationship Id="rId42" Type="http://schemas.openxmlformats.org/officeDocument/2006/relationships/hyperlink" Target="https://unilim.hal.science/hal-04641953v1" TargetMode="External"/><Relationship Id="rId43" Type="http://schemas.openxmlformats.org/officeDocument/2006/relationships/hyperlink" Target="https://unilim.hal.science/hal-04644078v1" TargetMode="External"/><Relationship Id="rId44" Type="http://schemas.openxmlformats.org/officeDocument/2006/relationships/hyperlink" Target="https://unilim.hal.science/hal-04644064v1" TargetMode="External"/><Relationship Id="rId45" Type="http://schemas.openxmlformats.org/officeDocument/2006/relationships/hyperlink" Target="https://unilim.hal.science/hal-04644036v1" TargetMode="External"/><Relationship Id="rId46" Type="http://schemas.openxmlformats.org/officeDocument/2006/relationships/hyperlink" Target="https://hal.science/hal-03167231v1" TargetMode="External"/><Relationship Id="rId47" Type="http://schemas.openxmlformats.org/officeDocument/2006/relationships/hyperlink" Target="https://shs.hal.science/halshs-03407626v1" TargetMode="External"/><Relationship Id="rId48" Type="http://schemas.openxmlformats.org/officeDocument/2006/relationships/hyperlink" Target="https://hal.science/search/index/?q=*&amp;authFullName_s=Clotilde Deffigier" TargetMode="External"/><Relationship Id="rId49" Type="http://schemas.openxmlformats.org/officeDocument/2006/relationships/hyperlink" Target="https://unilim.hal.science/hal-04648444v1" TargetMode="External"/><Relationship Id="rId50" Type="http://schemas.openxmlformats.org/officeDocument/2006/relationships/hyperlink" Target="https://hal.science/hal-03167238v1" TargetMode="External"/><Relationship Id="rId51" Type="http://schemas.openxmlformats.org/officeDocument/2006/relationships/hyperlink" Target="https://unilim.hal.science/hal-04648459v1" TargetMode="External"/><Relationship Id="rId52" Type="http://schemas.openxmlformats.org/officeDocument/2006/relationships/hyperlink" Target="https://hal.science/hal-03167236v1" TargetMode="External"/><Relationship Id="rId53" Type="http://schemas.openxmlformats.org/officeDocument/2006/relationships/hyperlink" Target="https://unilim.hal.science/hal-04648451v1" TargetMode="External"/><Relationship Id="rId54" Type="http://schemas.openxmlformats.org/officeDocument/2006/relationships/hyperlink" Target="https://hal.science/hal-03167234v1" TargetMode="External"/><Relationship Id="rId55" Type="http://schemas.openxmlformats.org/officeDocument/2006/relationships/hyperlink" Target="https://hal.science/hal-03167229v1" TargetMode="External"/><Relationship Id="rId56" Type="http://schemas.openxmlformats.org/officeDocument/2006/relationships/hyperlink" Target="https://hal.science/hal-03167235v1" TargetMode="External"/><Relationship Id="rId57" Type="http://schemas.openxmlformats.org/officeDocument/2006/relationships/hyperlink" Target="https://unilim.hal.science/hal-04648430v1" TargetMode="External"/><Relationship Id="rId58" Type="http://schemas.openxmlformats.org/officeDocument/2006/relationships/hyperlink" Target="https://hal.science/hal-03167268v1" TargetMode="External"/><Relationship Id="rId59" Type="http://schemas.openxmlformats.org/officeDocument/2006/relationships/hyperlink" Target="https://hal.science/hal-03167247v1" TargetMode="External"/><Relationship Id="rId60" Type="http://schemas.openxmlformats.org/officeDocument/2006/relationships/hyperlink" Target="https://hal.science/hal-03167267v1" TargetMode="External"/><Relationship Id="rId61" Type="http://schemas.openxmlformats.org/officeDocument/2006/relationships/hyperlink" Target="https://hal.science/hal-02563042v1" TargetMode="External"/><Relationship Id="rId62" Type="http://schemas.openxmlformats.org/officeDocument/2006/relationships/hyperlink" Target="https://hal.science/hal-02563039v1" TargetMode="External"/><Relationship Id="rId63" Type="http://schemas.openxmlformats.org/officeDocument/2006/relationships/hyperlink" Target="https://hal.science/hal-02563036v1" TargetMode="External"/><Relationship Id="rId64" Type="http://schemas.openxmlformats.org/officeDocument/2006/relationships/hyperlink" Target="https://hal.science/hal-02563038v1" TargetMode="External"/><Relationship Id="rId65" Type="http://schemas.openxmlformats.org/officeDocument/2006/relationships/hyperlink" Target="https://hal.science/hal-02563037v1" TargetMode="External"/><Relationship Id="rId66" Type="http://schemas.openxmlformats.org/officeDocument/2006/relationships/hyperlink" Target="https://hal.science/hal-03167246v1" TargetMode="External"/><Relationship Id="rId67" Type="http://schemas.openxmlformats.org/officeDocument/2006/relationships/hyperlink" Target="https://hal.science/hal-02563046v1" TargetMode="External"/><Relationship Id="rId68" Type="http://schemas.openxmlformats.org/officeDocument/2006/relationships/hyperlink" Target="https://hal.science/hal-02563033v1" TargetMode="External"/><Relationship Id="rId69" Type="http://schemas.openxmlformats.org/officeDocument/2006/relationships/hyperlink" Target="https://hal.science/hal-03167260v1" TargetMode="External"/><Relationship Id="rId70" Type="http://schemas.openxmlformats.org/officeDocument/2006/relationships/hyperlink" Target="https://hal.science/hal-03167256v1" TargetMode="External"/><Relationship Id="rId71" Type="http://schemas.openxmlformats.org/officeDocument/2006/relationships/hyperlink" Target="https://hal.science/hal-03167243v1" TargetMode="External"/><Relationship Id="rId72" Type="http://schemas.openxmlformats.org/officeDocument/2006/relationships/hyperlink" Target="https://hal.science/hal-03167244v1" TargetMode="External"/><Relationship Id="rId73" Type="http://schemas.openxmlformats.org/officeDocument/2006/relationships/hyperlink" Target="https://hal.science/hal-02563035v1" TargetMode="External"/><Relationship Id="rId74" Type="http://schemas.openxmlformats.org/officeDocument/2006/relationships/hyperlink" Target="https://hal.science/hal-03167262v1" TargetMode="External"/><Relationship Id="rId75" Type="http://schemas.openxmlformats.org/officeDocument/2006/relationships/hyperlink" Target="https://hal.science/hal-03167257v1" TargetMode="External"/><Relationship Id="rId76" Type="http://schemas.openxmlformats.org/officeDocument/2006/relationships/hyperlink" Target="https://hal.science/hal-02563044v1" TargetMode="External"/><Relationship Id="rId77" Type="http://schemas.openxmlformats.org/officeDocument/2006/relationships/hyperlink" Target="https://hal.science/hal-03167255v1" TargetMode="External"/><Relationship Id="rId78" Type="http://schemas.openxmlformats.org/officeDocument/2006/relationships/hyperlink" Target="https://hal.science/hal-03167264v1" TargetMode="External"/><Relationship Id="rId79" Type="http://schemas.openxmlformats.org/officeDocument/2006/relationships/hyperlink" Target="https://hal.science/hal-03167259v1" TargetMode="External"/><Relationship Id="rId80" Type="http://schemas.openxmlformats.org/officeDocument/2006/relationships/hyperlink" Target="https://hal.science/hal-03167251v1" TargetMode="External"/><Relationship Id="rId81" Type="http://schemas.openxmlformats.org/officeDocument/2006/relationships/hyperlink" Target="https://hal.science/hal-03167254v1" TargetMode="External"/><Relationship Id="rId82" Type="http://schemas.openxmlformats.org/officeDocument/2006/relationships/hyperlink" Target="https://hal.science/hal-02563045v1" TargetMode="External"/><Relationship Id="rId83" Type="http://schemas.openxmlformats.org/officeDocument/2006/relationships/hyperlink" Target="https://hal.science/hal-03167263v1" TargetMode="External"/><Relationship Id="rId84" Type="http://schemas.openxmlformats.org/officeDocument/2006/relationships/hyperlink" Target="https://hal.science/hal-03167269v1" TargetMode="External"/><Relationship Id="rId85" Type="http://schemas.openxmlformats.org/officeDocument/2006/relationships/hyperlink" Target="https://hal.science/hal-03167245v1" TargetMode="External"/><Relationship Id="rId86" Type="http://schemas.openxmlformats.org/officeDocument/2006/relationships/hyperlink" Target="https://shs.hal.science/halshs-02450593v1" TargetMode="External"/><Relationship Id="rId87" Type="http://schemas.openxmlformats.org/officeDocument/2006/relationships/hyperlink" Target="https://hal.science/hal-02563737v1" TargetMode="External"/><Relationship Id="rId88" Type="http://schemas.openxmlformats.org/officeDocument/2006/relationships/hyperlink" Target="https://hal.science/hal-02563707v1" TargetMode="External"/><Relationship Id="rId89" Type="http://schemas.openxmlformats.org/officeDocument/2006/relationships/hyperlink" Target="https://hal.science/hal-02563729v1" TargetMode="External"/><Relationship Id="rId90" Type="http://schemas.openxmlformats.org/officeDocument/2006/relationships/hyperlink" Target="https://hal.science/hal-02563705v1" TargetMode="External"/><Relationship Id="rId91" Type="http://schemas.openxmlformats.org/officeDocument/2006/relationships/hyperlink" Target="https://hal.science/hal-02563056v1" TargetMode="External"/><Relationship Id="rId92" Type="http://schemas.openxmlformats.org/officeDocument/2006/relationships/hyperlink" Target="https://hal.science/hal-02563721v1" TargetMode="External"/><Relationship Id="rId93" Type="http://schemas.openxmlformats.org/officeDocument/2006/relationships/hyperlink" Target="https://hal.science/hal-02563741v1" TargetMode="External"/><Relationship Id="rId94" Type="http://schemas.openxmlformats.org/officeDocument/2006/relationships/hyperlink" Target="https://hal.science/hal-02563725v1" TargetMode="External"/><Relationship Id="rId95" Type="http://schemas.openxmlformats.org/officeDocument/2006/relationships/hyperlink" Target="https://hal.science/hal-02563049v1" TargetMode="External"/><Relationship Id="rId96" Type="http://schemas.openxmlformats.org/officeDocument/2006/relationships/hyperlink" Target="https://hal.science/hal-02563052v1" TargetMode="External"/><Relationship Id="rId97" Type="http://schemas.openxmlformats.org/officeDocument/2006/relationships/hyperlink" Target="https://hal.science/hal-02563762v1" TargetMode="External"/><Relationship Id="rId98" Type="http://schemas.openxmlformats.org/officeDocument/2006/relationships/hyperlink" Target="https://hal.science/hal-02563711v1" TargetMode="External"/><Relationship Id="rId99" Type="http://schemas.openxmlformats.org/officeDocument/2006/relationships/hyperlink" Target="https://hal.science/hal-02563716v1" TargetMode="External"/><Relationship Id="rId100" Type="http://schemas.openxmlformats.org/officeDocument/2006/relationships/hyperlink" Target="https://hal.science/hal-02563047v1" TargetMode="External"/><Relationship Id="rId101" Type="http://schemas.openxmlformats.org/officeDocument/2006/relationships/hyperlink" Target="https://hal.science/hal-02563722v1" TargetMode="External"/><Relationship Id="rId102" Type="http://schemas.openxmlformats.org/officeDocument/2006/relationships/hyperlink" Target="https://hal.science/hal-02563754v1" TargetMode="External"/><Relationship Id="rId103" Type="http://schemas.openxmlformats.org/officeDocument/2006/relationships/hyperlink" Target="https://hal.science/hal-02563749v1" TargetMode="External"/><Relationship Id="rId104" Type="http://schemas.openxmlformats.org/officeDocument/2006/relationships/hyperlink" Target="https://hal.science/hal-02563731v1" TargetMode="External"/><Relationship Id="rId105" Type="http://schemas.openxmlformats.org/officeDocument/2006/relationships/hyperlink" Target="https://hal.science/hal-02563054v1" TargetMode="External"/><Relationship Id="rId106" Type="http://schemas.openxmlformats.org/officeDocument/2006/relationships/hyperlink" Target="https://hal.science/hal-02563789v1" TargetMode="External"/><Relationship Id="rId107" Type="http://schemas.openxmlformats.org/officeDocument/2006/relationships/hyperlink" Target="https://hal.science/hal-02563850v1" TargetMode="External"/><Relationship Id="rId108" Type="http://schemas.openxmlformats.org/officeDocument/2006/relationships/hyperlink" Target="https://hal.science/hal-02563776v1" TargetMode="External"/><Relationship Id="rId109" Type="http://schemas.openxmlformats.org/officeDocument/2006/relationships/hyperlink" Target="https://hal.science/hal-02563808v1" TargetMode="External"/><Relationship Id="rId110" Type="http://schemas.openxmlformats.org/officeDocument/2006/relationships/hyperlink" Target="https://hal.science/hal-02563801v1" TargetMode="External"/><Relationship Id="rId111" Type="http://schemas.openxmlformats.org/officeDocument/2006/relationships/hyperlink" Target="https://hal.science/hal-02563824v1" TargetMode="External"/><Relationship Id="rId112" Type="http://schemas.openxmlformats.org/officeDocument/2006/relationships/hyperlink" Target="https://hal.science/hal-02563855v1" TargetMode="External"/><Relationship Id="rId113" Type="http://schemas.openxmlformats.org/officeDocument/2006/relationships/hyperlink" Target="https://hal.science/hal-02563784v1" TargetMode="External"/><Relationship Id="rId114" Type="http://schemas.openxmlformats.org/officeDocument/2006/relationships/hyperlink" Target="https://hal.science/hal-02563871v1" TargetMode="External"/><Relationship Id="rId115" Type="http://schemas.openxmlformats.org/officeDocument/2006/relationships/hyperlink" Target="https://hal.science/hal-02563811v1" TargetMode="External"/><Relationship Id="rId116" Type="http://schemas.openxmlformats.org/officeDocument/2006/relationships/hyperlink" Target="https://hal.science/hal-02563841v1" TargetMode="External"/><Relationship Id="rId117" Type="http://schemas.openxmlformats.org/officeDocument/2006/relationships/hyperlink" Target="https://hal.science/hal-02563836v1" TargetMode="External"/><Relationship Id="rId118" Type="http://schemas.openxmlformats.org/officeDocument/2006/relationships/hyperlink" Target="https://hal.science/hal-02563779v1" TargetMode="External"/><Relationship Id="rId119" Type="http://schemas.openxmlformats.org/officeDocument/2006/relationships/hyperlink" Target="https://hal.science/hal-02563775v1" TargetMode="External"/><Relationship Id="rId120" Type="http://schemas.openxmlformats.org/officeDocument/2006/relationships/hyperlink" Target="https://hal.science/hal-02563816v1" TargetMode="External"/><Relationship Id="rId121" Type="http://schemas.openxmlformats.org/officeDocument/2006/relationships/hyperlink" Target="https://hal.science/hal-02563828v1" TargetMode="External"/><Relationship Id="rId122" Type="http://schemas.openxmlformats.org/officeDocument/2006/relationships/hyperlink" Target="https://hal.science/hal-02563797v1" TargetMode="External"/><Relationship Id="rId123" Type="http://schemas.openxmlformats.org/officeDocument/2006/relationships/hyperlink" Target="https://shs.hal.science/halshs-02226726v1" TargetMode="External"/><Relationship Id="rId124" Type="http://schemas.openxmlformats.org/officeDocument/2006/relationships/hyperlink" Target="https://hal.science/hal-02563778v1" TargetMode="External"/><Relationship Id="rId125" Type="http://schemas.openxmlformats.org/officeDocument/2006/relationships/hyperlink" Target="https://hal.science/hal-02563869v1" TargetMode="External"/><Relationship Id="rId126" Type="http://schemas.openxmlformats.org/officeDocument/2006/relationships/hyperlink" Target="https://hal.science/hal-02563833v1" TargetMode="External"/><Relationship Id="rId127" Type="http://schemas.openxmlformats.org/officeDocument/2006/relationships/hyperlink" Target="https://hal.science/hal-02563832v1" TargetMode="External"/><Relationship Id="rId128" Type="http://schemas.openxmlformats.org/officeDocument/2006/relationships/hyperlink" Target="https://hal.science/hal-02563864v1" TargetMode="External"/><Relationship Id="rId129" Type="http://schemas.openxmlformats.org/officeDocument/2006/relationships/hyperlink" Target="https://hal.science/hal-02563764v1" TargetMode="External"/><Relationship Id="rId130" Type="http://schemas.openxmlformats.org/officeDocument/2006/relationships/hyperlink" Target="https://hal.science/hal-02563787v1" TargetMode="External"/><Relationship Id="rId131" Type="http://schemas.openxmlformats.org/officeDocument/2006/relationships/hyperlink" Target="https://hal.science/hal-02563806v1" TargetMode="External"/><Relationship Id="rId132" Type="http://schemas.openxmlformats.org/officeDocument/2006/relationships/hyperlink" Target="https://hal.science/hal-02563851v1" TargetMode="External"/><Relationship Id="rId133" Type="http://schemas.openxmlformats.org/officeDocument/2006/relationships/hyperlink" Target="https://hal.science/hal-02563796v1" TargetMode="External"/><Relationship Id="rId134" Type="http://schemas.openxmlformats.org/officeDocument/2006/relationships/hyperlink" Target="https://hal.science/hal-02563803v1" TargetMode="External"/><Relationship Id="rId135" Type="http://schemas.openxmlformats.org/officeDocument/2006/relationships/hyperlink" Target="https://hal.science/hal-02563819v1" TargetMode="External"/><Relationship Id="rId136" Type="http://schemas.openxmlformats.org/officeDocument/2006/relationships/hyperlink" Target="https://hal.science/hal-02563860v1" TargetMode="External"/><Relationship Id="rId137" Type="http://schemas.openxmlformats.org/officeDocument/2006/relationships/hyperlink" Target="https://hal.science/hal-02564200v1" TargetMode="External"/><Relationship Id="rId138" Type="http://schemas.openxmlformats.org/officeDocument/2006/relationships/hyperlink" Target="https://hal.science/hal-02564138v1" TargetMode="External"/><Relationship Id="rId139" Type="http://schemas.openxmlformats.org/officeDocument/2006/relationships/hyperlink" Target="https://hal.science/hal-02564217v1" TargetMode="External"/><Relationship Id="rId140" Type="http://schemas.openxmlformats.org/officeDocument/2006/relationships/hyperlink" Target="https://hal.science/hal-02564130v1" TargetMode="External"/><Relationship Id="rId141" Type="http://schemas.openxmlformats.org/officeDocument/2006/relationships/hyperlink" Target="https://hal.science/hal-02564127v1" TargetMode="External"/><Relationship Id="rId142" Type="http://schemas.openxmlformats.org/officeDocument/2006/relationships/hyperlink" Target="https://hal.science/hal-02564202v1" TargetMode="External"/><Relationship Id="rId143" Type="http://schemas.openxmlformats.org/officeDocument/2006/relationships/hyperlink" Target="https://hal.science/hal-02564193v1" TargetMode="External"/><Relationship Id="rId144" Type="http://schemas.openxmlformats.org/officeDocument/2006/relationships/hyperlink" Target="https://hal.science/hal-02564189v1" TargetMode="External"/><Relationship Id="rId145" Type="http://schemas.openxmlformats.org/officeDocument/2006/relationships/hyperlink" Target="https://hal.science/hal-02564141v1" TargetMode="External"/><Relationship Id="rId146" Type="http://schemas.openxmlformats.org/officeDocument/2006/relationships/hyperlink" Target="https://hal.science/hal-02564135v1" TargetMode="External"/><Relationship Id="rId147" Type="http://schemas.openxmlformats.org/officeDocument/2006/relationships/hyperlink" Target="https://hal.science/hal-02564216v1" TargetMode="External"/><Relationship Id="rId148" Type="http://schemas.openxmlformats.org/officeDocument/2006/relationships/hyperlink" Target="https://hal.science/hal-02564220v1" TargetMode="External"/><Relationship Id="rId149" Type="http://schemas.openxmlformats.org/officeDocument/2006/relationships/hyperlink" Target="https://hal.science/hal-02564211v1" TargetMode="External"/><Relationship Id="rId150" Type="http://schemas.openxmlformats.org/officeDocument/2006/relationships/hyperlink" Target="https://hal.science/hal-02564180v1" TargetMode="External"/><Relationship Id="rId151" Type="http://schemas.openxmlformats.org/officeDocument/2006/relationships/hyperlink" Target="https://hal.science/hal-02564150v1" TargetMode="External"/><Relationship Id="rId152" Type="http://schemas.openxmlformats.org/officeDocument/2006/relationships/hyperlink" Target="https://hal.science/hal-02564131v1" TargetMode="External"/><Relationship Id="rId153" Type="http://schemas.openxmlformats.org/officeDocument/2006/relationships/hyperlink" Target="https://hal.science/hal-02564224v1" TargetMode="External"/><Relationship Id="rId154" Type="http://schemas.openxmlformats.org/officeDocument/2006/relationships/hyperlink" Target="https://hal.science/hal-02564238v1" TargetMode="External"/><Relationship Id="rId155" Type="http://schemas.openxmlformats.org/officeDocument/2006/relationships/hyperlink" Target="https://hal.science/hal-02564232v1" TargetMode="External"/><Relationship Id="rId156" Type="http://schemas.openxmlformats.org/officeDocument/2006/relationships/hyperlink" Target="https://hal.science/hal-02564231v1" TargetMode="External"/><Relationship Id="rId157" Type="http://schemas.openxmlformats.org/officeDocument/2006/relationships/hyperlink" Target="https://hal.science/hal-02564226v1" TargetMode="External"/><Relationship Id="rId158" Type="http://schemas.openxmlformats.org/officeDocument/2006/relationships/hyperlink" Target="https://hal.science/hal-02564192v1" TargetMode="External"/><Relationship Id="rId159" Type="http://schemas.openxmlformats.org/officeDocument/2006/relationships/hyperlink" Target="https://hal.science/hal-02564221v1" TargetMode="External"/><Relationship Id="rId160" Type="http://schemas.openxmlformats.org/officeDocument/2006/relationships/hyperlink" Target="https://hal.science/hal-02564196v1" TargetMode="External"/><Relationship Id="rId161" Type="http://schemas.openxmlformats.org/officeDocument/2006/relationships/hyperlink" Target="https://hal.science/hal-02564144v1" TargetMode="External"/><Relationship Id="rId162" Type="http://schemas.openxmlformats.org/officeDocument/2006/relationships/hyperlink" Target="https://hal.science/hal-02564187v1" TargetMode="External"/><Relationship Id="rId163" Type="http://schemas.openxmlformats.org/officeDocument/2006/relationships/hyperlink" Target="https://hal.science/hal-02564184v1" TargetMode="External"/><Relationship Id="rId164" Type="http://schemas.openxmlformats.org/officeDocument/2006/relationships/hyperlink" Target="https://hal.science/hal-02563873v1" TargetMode="External"/><Relationship Id="rId165" Type="http://schemas.openxmlformats.org/officeDocument/2006/relationships/hyperlink" Target="https://hal.science/hal-02564228v1" TargetMode="External"/><Relationship Id="rId166" Type="http://schemas.openxmlformats.org/officeDocument/2006/relationships/hyperlink" Target="https://hal.science/hal-02564142v1" TargetMode="External"/><Relationship Id="rId167" Type="http://schemas.openxmlformats.org/officeDocument/2006/relationships/hyperlink" Target="https://hal.science/hal-02564210v1" TargetMode="External"/><Relationship Id="rId168" Type="http://schemas.openxmlformats.org/officeDocument/2006/relationships/hyperlink" Target="https://hal.science/hal-02564204v1" TargetMode="External"/><Relationship Id="rId169" Type="http://schemas.openxmlformats.org/officeDocument/2006/relationships/hyperlink" Target="https://hal.science/hal-02564213v1" TargetMode="External"/><Relationship Id="rId170" Type="http://schemas.openxmlformats.org/officeDocument/2006/relationships/hyperlink" Target="https://hal.science/hal-02564207v1" TargetMode="External"/><Relationship Id="rId171" Type="http://schemas.openxmlformats.org/officeDocument/2006/relationships/hyperlink" Target="https://hal.science/hal-02564235v1" TargetMode="External"/><Relationship Id="rId172" Type="http://schemas.openxmlformats.org/officeDocument/2006/relationships/hyperlink" Target="https://hal.science/hal-02564203v1" TargetMode="External"/><Relationship Id="rId173" Type="http://schemas.openxmlformats.org/officeDocument/2006/relationships/hyperlink" Target="https://hal.science/hal-02564248v1" TargetMode="External"/><Relationship Id="rId174" Type="http://schemas.openxmlformats.org/officeDocument/2006/relationships/hyperlink" Target="https://hal.science/hal-02564254v1" TargetMode="External"/><Relationship Id="rId175" Type="http://schemas.openxmlformats.org/officeDocument/2006/relationships/hyperlink" Target="https://hal.science/hal-02564251v1" TargetMode="External"/><Relationship Id="rId176" Type="http://schemas.openxmlformats.org/officeDocument/2006/relationships/hyperlink" Target="https://hal.science/hal-02564269v1" TargetMode="External"/><Relationship Id="rId177" Type="http://schemas.openxmlformats.org/officeDocument/2006/relationships/hyperlink" Target="https://hal.science/hal-02564255v1" TargetMode="External"/><Relationship Id="rId178" Type="http://schemas.openxmlformats.org/officeDocument/2006/relationships/hyperlink" Target="https://hal.science/hal-02564241v1" TargetMode="External"/><Relationship Id="rId179" Type="http://schemas.openxmlformats.org/officeDocument/2006/relationships/hyperlink" Target="https://hal.science/hal-02564258v1" TargetMode="External"/><Relationship Id="rId180" Type="http://schemas.openxmlformats.org/officeDocument/2006/relationships/hyperlink" Target="https://hal.science/hal-02564246v1" TargetMode="External"/><Relationship Id="rId181" Type="http://schemas.openxmlformats.org/officeDocument/2006/relationships/hyperlink" Target="https://hal.science/hal-02564260v1" TargetMode="External"/><Relationship Id="rId182" Type="http://schemas.openxmlformats.org/officeDocument/2006/relationships/hyperlink" Target="https://hal.science/hal-02564268v1" TargetMode="External"/><Relationship Id="rId183" Type="http://schemas.openxmlformats.org/officeDocument/2006/relationships/hyperlink" Target="https://hal.science/hal-02564290v1" TargetMode="External"/><Relationship Id="rId184" Type="http://schemas.openxmlformats.org/officeDocument/2006/relationships/hyperlink" Target="https://hal.science/hal-02564285v1" TargetMode="External"/><Relationship Id="rId185" Type="http://schemas.openxmlformats.org/officeDocument/2006/relationships/hyperlink" Target="https://hal.science/hal-02564303v1" TargetMode="External"/><Relationship Id="rId186" Type="http://schemas.openxmlformats.org/officeDocument/2006/relationships/hyperlink" Target="https://hal.science/hal-02564298v1" TargetMode="External"/><Relationship Id="rId187" Type="http://schemas.openxmlformats.org/officeDocument/2006/relationships/hyperlink" Target="https://hal.science/hal-02564262v1" TargetMode="External"/><Relationship Id="rId188" Type="http://schemas.openxmlformats.org/officeDocument/2006/relationships/hyperlink" Target="https://hal.science/hal-02564250v1" TargetMode="External"/><Relationship Id="rId189" Type="http://schemas.openxmlformats.org/officeDocument/2006/relationships/hyperlink" Target="https://shs.hal.science/halshs-02234317v1" TargetMode="External"/><Relationship Id="rId190" Type="http://schemas.openxmlformats.org/officeDocument/2006/relationships/hyperlink" Target="https://hal.science/hal-02564295v1" TargetMode="External"/><Relationship Id="rId191" Type="http://schemas.openxmlformats.org/officeDocument/2006/relationships/hyperlink" Target="https://hal.science/hal-02564292v1" TargetMode="External"/><Relationship Id="rId192" Type="http://schemas.openxmlformats.org/officeDocument/2006/relationships/hyperlink" Target="https://hal.science/hal-02564287v1" TargetMode="External"/><Relationship Id="rId193" Type="http://schemas.openxmlformats.org/officeDocument/2006/relationships/hyperlink" Target="https://hal.science/hal-02564301v1" TargetMode="External"/><Relationship Id="rId194" Type="http://schemas.openxmlformats.org/officeDocument/2006/relationships/hyperlink" Target="https://hal.science/hal-02564286v1" TargetMode="External"/><Relationship Id="rId195" Type="http://schemas.openxmlformats.org/officeDocument/2006/relationships/hyperlink" Target="https://hal.science/hal-02564273v1" TargetMode="External"/><Relationship Id="rId196" Type="http://schemas.openxmlformats.org/officeDocument/2006/relationships/hyperlink" Target="https://hal.science/hal-02564264v1" TargetMode="External"/><Relationship Id="rId197" Type="http://schemas.openxmlformats.org/officeDocument/2006/relationships/hyperlink" Target="https://hal.science/hal-02564266v1" TargetMode="External"/><Relationship Id="rId198" Type="http://schemas.openxmlformats.org/officeDocument/2006/relationships/hyperlink" Target="https://hal.science/hal-02564243v1" TargetMode="External"/><Relationship Id="rId199" Type="http://schemas.openxmlformats.org/officeDocument/2006/relationships/hyperlink" Target="https://hal.science/hal-02564282v1" TargetMode="External"/><Relationship Id="rId200" Type="http://schemas.openxmlformats.org/officeDocument/2006/relationships/hyperlink" Target="https://hal.science/hal-02564275v1" TargetMode="External"/><Relationship Id="rId201" Type="http://schemas.openxmlformats.org/officeDocument/2006/relationships/hyperlink" Target="https://hal.science/hal-02564280v1" TargetMode="External"/><Relationship Id="rId202" Type="http://schemas.openxmlformats.org/officeDocument/2006/relationships/hyperlink" Target="https://shs.hal.science/halshs-02202695v1" TargetMode="External"/><Relationship Id="rId203" Type="http://schemas.openxmlformats.org/officeDocument/2006/relationships/hyperlink" Target="https://hal.science/hal-02564306v1" TargetMode="External"/><Relationship Id="rId204" Type="http://schemas.openxmlformats.org/officeDocument/2006/relationships/hyperlink" Target="https://unilim.hal.science/hal-00877205v1" TargetMode="External"/><Relationship Id="rId205" Type="http://schemas.openxmlformats.org/officeDocument/2006/relationships/hyperlink" Target="https://unilim.hal.science/hal-00872526v1" TargetMode="External"/><Relationship Id="rId206" Type="http://schemas.openxmlformats.org/officeDocument/2006/relationships/hyperlink" Target="https://unilim.hal.science/hal-00801528v1" TargetMode="External"/><Relationship Id="rId207" Type="http://schemas.openxmlformats.org/officeDocument/2006/relationships/hyperlink" Target="https://unilim.hal.science/hal-00801524v1" TargetMode="External"/><Relationship Id="rId208" Type="http://schemas.openxmlformats.org/officeDocument/2006/relationships/hyperlink" Target="https://unilim.hal.science/hal-00801515v1" TargetMode="External"/><Relationship Id="rId209" Type="http://schemas.openxmlformats.org/officeDocument/2006/relationships/hyperlink" Target="https://unilim.hal.science/hal-00801521v1" TargetMode="External"/><Relationship Id="rId210" Type="http://schemas.openxmlformats.org/officeDocument/2006/relationships/hyperlink" Target="https://unilim.hal.science/hal-00872525v1" TargetMode="External"/><Relationship Id="rId211" Type="http://schemas.openxmlformats.org/officeDocument/2006/relationships/hyperlink" Target="https://unilim.hal.science/hal-00872523v1" TargetMode="External"/><Relationship Id="rId212" Type="http://schemas.openxmlformats.org/officeDocument/2006/relationships/hyperlink" Target="https://unilim.hal.science/hal-00872524v1" TargetMode="External"/><Relationship Id="rId213" Type="http://schemas.openxmlformats.org/officeDocument/2006/relationships/hyperlink" Target="https://unilim.hal.science/hal-00801526v1" TargetMode="External"/><Relationship Id="rId214" Type="http://schemas.openxmlformats.org/officeDocument/2006/relationships/hyperlink" Target="https://unilim.hal.science/hal-00801523v1" TargetMode="External"/><Relationship Id="rId215" Type="http://schemas.openxmlformats.org/officeDocument/2006/relationships/hyperlink" Target="https://unilim.hal.science/hal-00801527v1" TargetMode="External"/><Relationship Id="rId216" Type="http://schemas.openxmlformats.org/officeDocument/2006/relationships/hyperlink" Target="https://unilim.hal.science/hal-00802377v1" TargetMode="External"/><Relationship Id="rId217" Type="http://schemas.openxmlformats.org/officeDocument/2006/relationships/hyperlink" Target="https://unilim.hal.science/hal-00872522v1" TargetMode="External"/><Relationship Id="rId218" Type="http://schemas.openxmlformats.org/officeDocument/2006/relationships/hyperlink" Target="https://unilim.hal.science/hal-00872521v1" TargetMode="External"/><Relationship Id="rId219" Type="http://schemas.openxmlformats.org/officeDocument/2006/relationships/hyperlink" Target="https://unilim.hal.science/hal-00872531v1" TargetMode="External"/><Relationship Id="rId220" Type="http://schemas.openxmlformats.org/officeDocument/2006/relationships/hyperlink" Target="https://unilim.hal.science/hal-00872528v1" TargetMode="External"/><Relationship Id="rId221" Type="http://schemas.openxmlformats.org/officeDocument/2006/relationships/hyperlink" Target="https://unilim.hal.science/hal-00872530v1" TargetMode="External"/><Relationship Id="rId222" Type="http://schemas.openxmlformats.org/officeDocument/2006/relationships/hyperlink" Target="https://unilim.hal.science/hal-00872529v1" TargetMode="External"/><Relationship Id="rId223" Type="http://schemas.openxmlformats.org/officeDocument/2006/relationships/hyperlink" Target="https://unilim.hal.science/hal-00872532v1" TargetMode="External"/><Relationship Id="rId224" Type="http://schemas.openxmlformats.org/officeDocument/2006/relationships/hyperlink" Target="https://unilim.hal.science/hal-00872527v1" TargetMode="External"/><Relationship Id="rId225" Type="http://schemas.openxmlformats.org/officeDocument/2006/relationships/hyperlink" Target="https://unilim.hal.science/hal-04647368v1" TargetMode="External"/><Relationship Id="rId226" Type="http://schemas.openxmlformats.org/officeDocument/2006/relationships/hyperlink" Target="https://hal.science/search/index/?q=*&amp;authFullName_s=Jean-Fran&#231;ois Lachaume" TargetMode="External"/><Relationship Id="rId227" Type="http://schemas.openxmlformats.org/officeDocument/2006/relationships/hyperlink" Target="https://unilim.hal.science/hal-00879426v1" TargetMode="External"/><Relationship Id="rId228" Type="http://schemas.openxmlformats.org/officeDocument/2006/relationships/hyperlink" Target="https://unilim.hal.science/hal-00879414v1" TargetMode="External"/><Relationship Id="rId229" Type="http://schemas.openxmlformats.org/officeDocument/2006/relationships/hyperlink" Target="https://unilim.hal.science/hal-00879392v1" TargetMode="External"/><Relationship Id="rId230" Type="http://schemas.openxmlformats.org/officeDocument/2006/relationships/hyperlink" Target="https://unilim.hal.science/hal-04647376v1" TargetMode="External"/><Relationship Id="rId231" Type="http://schemas.openxmlformats.org/officeDocument/2006/relationships/hyperlink" Target="https://unilim.hal.science/hal-04647375v1" TargetMode="External"/><Relationship Id="rId232" Type="http://schemas.openxmlformats.org/officeDocument/2006/relationships/hyperlink" Target="https://unilim.hal.science/hal-04647369v1" TargetMode="External"/><Relationship Id="rId233" Type="http://schemas.openxmlformats.org/officeDocument/2006/relationships/hyperlink" Target="https://unilim.hal.science/hal-04647370v1" TargetMode="External"/><Relationship Id="rId234" Type="http://schemas.openxmlformats.org/officeDocument/2006/relationships/hyperlink" Target="https://unilim.hal.science/hal-00879402v1" TargetMode="External"/><Relationship Id="rId235" Type="http://schemas.openxmlformats.org/officeDocument/2006/relationships/hyperlink" Target="https://unilim.hal.science/hal-00879387v1" TargetMode="External"/><Relationship Id="rId236" Type="http://schemas.openxmlformats.org/officeDocument/2006/relationships/hyperlink" Target="https://unilim.hal.science/hal-00879419v1" TargetMode="External"/><Relationship Id="rId237" Type="http://schemas.openxmlformats.org/officeDocument/2006/relationships/hyperlink" Target="https://unilim.hal.science/hal-00879417v1" TargetMode="External"/><Relationship Id="rId238" Type="http://schemas.openxmlformats.org/officeDocument/2006/relationships/hyperlink" Target="https://unilim.hal.science/hal-00879412v1" TargetMode="External"/><Relationship Id="rId239" Type="http://schemas.openxmlformats.org/officeDocument/2006/relationships/hyperlink" Target="https://unilim.hal.science/hal-00879389v1" TargetMode="External"/><Relationship Id="rId240" Type="http://schemas.openxmlformats.org/officeDocument/2006/relationships/hyperlink" Target="https://unilim.hal.science/hal-00879425v1" TargetMode="External"/><Relationship Id="rId241" Type="http://schemas.openxmlformats.org/officeDocument/2006/relationships/hyperlink" Target="https://unilim.hal.science/hal-04647374v1" TargetMode="External"/><Relationship Id="rId242" Type="http://schemas.openxmlformats.org/officeDocument/2006/relationships/hyperlink" Target="https://unilim.hal.science/hal-00879393v1" TargetMode="External"/><Relationship Id="rId243" Type="http://schemas.openxmlformats.org/officeDocument/2006/relationships/hyperlink" Target="https://unilim.hal.science/hal-00879418v1" TargetMode="External"/><Relationship Id="rId244" Type="http://schemas.openxmlformats.org/officeDocument/2006/relationships/hyperlink" Target="https://unilim.hal.science/hal-00879427v1" TargetMode="External"/><Relationship Id="rId245" Type="http://schemas.openxmlformats.org/officeDocument/2006/relationships/hyperlink" Target="https://unilim.hal.science/hal-04647364v1" TargetMode="External"/><Relationship Id="rId246" Type="http://schemas.openxmlformats.org/officeDocument/2006/relationships/hyperlink" Target="https://unilim.hal.science/hal-00879420v1" TargetMode="External"/><Relationship Id="rId247" Type="http://schemas.openxmlformats.org/officeDocument/2006/relationships/hyperlink" Target="https://unilim.hal.science/hal-00879413v1" TargetMode="External"/><Relationship Id="rId248" Type="http://schemas.openxmlformats.org/officeDocument/2006/relationships/hyperlink" Target="https://unilim.hal.science/hal-00879394v1" TargetMode="External"/><Relationship Id="rId249" Type="http://schemas.openxmlformats.org/officeDocument/2006/relationships/hyperlink" Target="https://unilim.hal.science/hal-00879403v1" TargetMode="External"/><Relationship Id="rId250" Type="http://schemas.openxmlformats.org/officeDocument/2006/relationships/hyperlink" Target="https://unilim.hal.science/hal-00879406v1" TargetMode="External"/><Relationship Id="rId251" Type="http://schemas.openxmlformats.org/officeDocument/2006/relationships/hyperlink" Target="https://unilim.hal.science/hal-00879400v1" TargetMode="External"/><Relationship Id="rId252" Type="http://schemas.openxmlformats.org/officeDocument/2006/relationships/hyperlink" Target="https://unilim.hal.science/hal-00879388v1" TargetMode="External"/><Relationship Id="rId253" Type="http://schemas.openxmlformats.org/officeDocument/2006/relationships/hyperlink" Target="https://unilim.hal.science/hal-00879395v1" TargetMode="External"/><Relationship Id="rId254" Type="http://schemas.openxmlformats.org/officeDocument/2006/relationships/hyperlink" Target="https://unilim.hal.science/hal-00879386v1" TargetMode="External"/><Relationship Id="rId255" Type="http://schemas.openxmlformats.org/officeDocument/2006/relationships/hyperlink" Target="https://unilim.hal.science/hal-00879424v1" TargetMode="External"/><Relationship Id="rId256" Type="http://schemas.openxmlformats.org/officeDocument/2006/relationships/hyperlink" Target="https://unilim.hal.science/hal-00879409v1" TargetMode="External"/><Relationship Id="rId257" Type="http://schemas.openxmlformats.org/officeDocument/2006/relationships/hyperlink" Target="https://unilim.hal.science/hal-00879397v1" TargetMode="External"/><Relationship Id="rId258" Type="http://schemas.openxmlformats.org/officeDocument/2006/relationships/hyperlink" Target="https://unilim.hal.science/hal-04647363v1" TargetMode="External"/><Relationship Id="rId259" Type="http://schemas.openxmlformats.org/officeDocument/2006/relationships/hyperlink" Target="https://unilim.hal.science/hal-04647373v1" TargetMode="External"/><Relationship Id="rId260" Type="http://schemas.openxmlformats.org/officeDocument/2006/relationships/hyperlink" Target="https://unilim.hal.science/hal-00879407v1" TargetMode="External"/><Relationship Id="rId261" Type="http://schemas.openxmlformats.org/officeDocument/2006/relationships/hyperlink" Target="https://unilim.hal.science/hal-00879405v1" TargetMode="External"/><Relationship Id="rId262" Type="http://schemas.openxmlformats.org/officeDocument/2006/relationships/hyperlink" Target="https://unilim.hal.science/hal-00879401v1" TargetMode="External"/><Relationship Id="rId263" Type="http://schemas.openxmlformats.org/officeDocument/2006/relationships/hyperlink" Target="https://unilim.hal.science/hal-00872539v1" TargetMode="External"/><Relationship Id="rId264" Type="http://schemas.openxmlformats.org/officeDocument/2006/relationships/hyperlink" Target="https://unilim.hal.science/hal-00879404v1" TargetMode="External"/><Relationship Id="rId265" Type="http://schemas.openxmlformats.org/officeDocument/2006/relationships/hyperlink" Target="https://unilim.hal.science/hal-00879398v1" TargetMode="External"/><Relationship Id="rId266" Type="http://schemas.openxmlformats.org/officeDocument/2006/relationships/hyperlink" Target="https://unilim.hal.science/hal-00879410v1" TargetMode="External"/><Relationship Id="rId267" Type="http://schemas.openxmlformats.org/officeDocument/2006/relationships/hyperlink" Target="https://unilim.hal.science/hal-04647372v1" TargetMode="External"/><Relationship Id="rId268" Type="http://schemas.openxmlformats.org/officeDocument/2006/relationships/hyperlink" Target="https://unilim.hal.science/hal-04647366v1" TargetMode="External"/><Relationship Id="rId269" Type="http://schemas.openxmlformats.org/officeDocument/2006/relationships/hyperlink" Target="https://unilim.hal.science/hal-00879415v1" TargetMode="External"/><Relationship Id="rId270" Type="http://schemas.openxmlformats.org/officeDocument/2006/relationships/hyperlink" Target="https://unilim.hal.science/hal-00879421v1" TargetMode="External"/><Relationship Id="rId271" Type="http://schemas.openxmlformats.org/officeDocument/2006/relationships/hyperlink" Target="https://unilim.hal.science/hal-00879411v1" TargetMode="External"/><Relationship Id="rId272" Type="http://schemas.openxmlformats.org/officeDocument/2006/relationships/hyperlink" Target="https://unilim.hal.science/hal-00879422v1" TargetMode="External"/><Relationship Id="rId273" Type="http://schemas.openxmlformats.org/officeDocument/2006/relationships/hyperlink" Target="https://unilim.hal.science/hal-00872538v1" TargetMode="External"/><Relationship Id="rId274" Type="http://schemas.openxmlformats.org/officeDocument/2006/relationships/hyperlink" Target="https://unilim.hal.science/hal-04647216v1" TargetMode="External"/><Relationship Id="rId275" Type="http://schemas.openxmlformats.org/officeDocument/2006/relationships/hyperlink" Target="https://unilim.hal.science/hal-04647358v1" TargetMode="External"/><Relationship Id="rId276" Type="http://schemas.openxmlformats.org/officeDocument/2006/relationships/hyperlink" Target="https://unilim.hal.science/hal-04647355v1" TargetMode="External"/><Relationship Id="rId277" Type="http://schemas.openxmlformats.org/officeDocument/2006/relationships/hyperlink" Target="https://unilim.hal.science/hal-04647362v1" TargetMode="External"/><Relationship Id="rId278" Type="http://schemas.openxmlformats.org/officeDocument/2006/relationships/hyperlink" Target="https://unilim.hal.science/hal-04647356v1" TargetMode="External"/><Relationship Id="rId279" Type="http://schemas.openxmlformats.org/officeDocument/2006/relationships/hyperlink" Target="https://unilim.hal.science/hal-00656714v1" TargetMode="External"/><Relationship Id="rId280" Type="http://schemas.openxmlformats.org/officeDocument/2006/relationships/hyperlink" Target="https://unilim.hal.science/hal-04647354v1" TargetMode="External"/><Relationship Id="rId281" Type="http://schemas.openxmlformats.org/officeDocument/2006/relationships/hyperlink" Target="https://unilim.hal.science/hal-04647217v1" TargetMode="External"/><Relationship Id="rId282" Type="http://schemas.openxmlformats.org/officeDocument/2006/relationships/hyperlink" Target="https://unilim.hal.science/hal-04647360v1" TargetMode="External"/><Relationship Id="rId283" Type="http://schemas.openxmlformats.org/officeDocument/2006/relationships/hyperlink" Target="https://unilim.hal.science/hal-04647361v1" TargetMode="External"/><Relationship Id="rId284" Type="http://schemas.openxmlformats.org/officeDocument/2006/relationships/hyperlink" Target="https://hal.science/hal-02563734v1" TargetMode="External"/><Relationship Id="rId285" Type="http://schemas.openxmlformats.org/officeDocument/2006/relationships/hyperlink" Target="https://unilim.hal.science/hal-00656711v1" TargetMode="External"/><Relationship Id="rId286" Type="http://schemas.openxmlformats.org/officeDocument/2006/relationships/hyperlink" Target="https://unilim.hal.science/hal-04647210v1" TargetMode="External"/><Relationship Id="rId287" Type="http://schemas.openxmlformats.org/officeDocument/2006/relationships/hyperlink" Target="https://unilim.hal.science/hal-04647212v1" TargetMode="External"/><Relationship Id="rId288" Type="http://schemas.openxmlformats.org/officeDocument/2006/relationships/hyperlink" Target="https://unilim.hal.science/hal-00656713v1" TargetMode="External"/><Relationship Id="rId289" Type="http://schemas.openxmlformats.org/officeDocument/2006/relationships/hyperlink" Target="https://unilim.hal.science/hal-04647211v1" TargetMode="External"/><Relationship Id="rId290" Type="http://schemas.openxmlformats.org/officeDocument/2006/relationships/hyperlink" Target="https://unilim.hal.science/hal-00656709v1" TargetMode="External"/><Relationship Id="rId291" Type="http://schemas.openxmlformats.org/officeDocument/2006/relationships/hyperlink" Target="https://unilim.hal.science/hal-00656715v1" TargetMode="External"/><Relationship Id="rId292" Type="http://schemas.openxmlformats.org/officeDocument/2006/relationships/hyperlink" Target="https://unilim.hal.science/hal-00656712v1" TargetMode="External"/><Relationship Id="rId293" Type="http://schemas.openxmlformats.org/officeDocument/2006/relationships/hyperlink" Target="https://unilim.hal.science/hal-00656710v1" TargetMode="External"/><Relationship Id="rId294" Type="http://schemas.openxmlformats.org/officeDocument/2006/relationships/hyperlink" Target="https://unilim.hal.science/hal-00656704v1" TargetMode="External"/><Relationship Id="rId295" Type="http://schemas.openxmlformats.org/officeDocument/2006/relationships/hyperlink" Target="https://unilim.hal.science/hal-04647154v1" TargetMode="External"/><Relationship Id="rId296" Type="http://schemas.openxmlformats.org/officeDocument/2006/relationships/hyperlink" Target="https://unilim.hal.science/hal-00656705v1" TargetMode="External"/><Relationship Id="rId297" Type="http://schemas.openxmlformats.org/officeDocument/2006/relationships/hyperlink" Target="https://unilim.hal.science/hal-00656708v1" TargetMode="External"/><Relationship Id="rId298" Type="http://schemas.openxmlformats.org/officeDocument/2006/relationships/hyperlink" Target="https://unilim.hal.science/hal-00656706v1" TargetMode="External"/><Relationship Id="rId299" Type="http://schemas.openxmlformats.org/officeDocument/2006/relationships/hyperlink" Target="https://unilim.hal.science/hal-00656707v1" TargetMode="External"/><Relationship Id="rId300" Type="http://schemas.openxmlformats.org/officeDocument/2006/relationships/hyperlink" Target="https://unilim.hal.science/hal-00656698v1" TargetMode="External"/><Relationship Id="rId301" Type="http://schemas.openxmlformats.org/officeDocument/2006/relationships/hyperlink" Target="https://unilim.hal.science/hal-00656702v1" TargetMode="External"/><Relationship Id="rId302" Type="http://schemas.openxmlformats.org/officeDocument/2006/relationships/hyperlink" Target="https://unilim.hal.science/hal-00656697v1" TargetMode="External"/><Relationship Id="rId303" Type="http://schemas.openxmlformats.org/officeDocument/2006/relationships/hyperlink" Target="https://unilim.hal.science/hal-04647151v1" TargetMode="External"/><Relationship Id="rId304" Type="http://schemas.openxmlformats.org/officeDocument/2006/relationships/hyperlink" Target="https://unilim.hal.science/hal-04647150v1" TargetMode="External"/><Relationship Id="rId305" Type="http://schemas.openxmlformats.org/officeDocument/2006/relationships/hyperlink" Target="https://unilim.hal.science/hal-00656695v1" TargetMode="External"/><Relationship Id="rId306" Type="http://schemas.openxmlformats.org/officeDocument/2006/relationships/hyperlink" Target="https://unilim.hal.science/hal-00656699v1" TargetMode="External"/><Relationship Id="rId307" Type="http://schemas.openxmlformats.org/officeDocument/2006/relationships/hyperlink" Target="https://unilim.hal.science/hal-00656703v1" TargetMode="External"/><Relationship Id="rId308" Type="http://schemas.openxmlformats.org/officeDocument/2006/relationships/hyperlink" Target="https://unilim.hal.science/hal-00656701v1" TargetMode="External"/><Relationship Id="rId309" Type="http://schemas.openxmlformats.org/officeDocument/2006/relationships/hyperlink" Target="https://unilim.hal.science/hal-00656700v1" TargetMode="External"/><Relationship Id="rId310" Type="http://schemas.openxmlformats.org/officeDocument/2006/relationships/hyperlink" Target="https://unilim.hal.science/hal-00656696v1" TargetMode="External"/><Relationship Id="rId311" Type="http://schemas.openxmlformats.org/officeDocument/2006/relationships/hyperlink" Target="https://unilim.hal.science/hal-04647144v1" TargetMode="External"/><Relationship Id="rId312" Type="http://schemas.openxmlformats.org/officeDocument/2006/relationships/hyperlink" Target="https://unilim.hal.science/hal-00656694v1" TargetMode="External"/><Relationship Id="rId313" Type="http://schemas.openxmlformats.org/officeDocument/2006/relationships/hyperlink" Target="https://unilim.hal.science/hal-00656693v1" TargetMode="External"/><Relationship Id="rId314" Type="http://schemas.openxmlformats.org/officeDocument/2006/relationships/hyperlink" Target="https://unilim.hal.science/hal-00656692v1" TargetMode="External"/><Relationship Id="rId315" Type="http://schemas.openxmlformats.org/officeDocument/2006/relationships/hyperlink" Target="https://unilim.hal.science/hal-04647149v1" TargetMode="External"/><Relationship Id="rId316" Type="http://schemas.openxmlformats.org/officeDocument/2006/relationships/hyperlink" Target="https://unilim.hal.science/hal-04647148v1" TargetMode="External"/><Relationship Id="rId317" Type="http://schemas.openxmlformats.org/officeDocument/2006/relationships/hyperlink" Target="https://unilim.hal.science/hal-04647147v1" TargetMode="External"/><Relationship Id="rId318" Type="http://schemas.openxmlformats.org/officeDocument/2006/relationships/hyperlink" Target="https://unilim.hal.science/hal-04647137v1" TargetMode="External"/><Relationship Id="rId319" Type="http://schemas.openxmlformats.org/officeDocument/2006/relationships/hyperlink" Target="https://hal.science/search/index/?q=*&amp;authFullName_s=Jean-Paul Jean" TargetMode="External"/><Relationship Id="rId320" Type="http://schemas.openxmlformats.org/officeDocument/2006/relationships/hyperlink" Target="https://unilim.hal.science/hal-04647136v1" TargetMode="External"/><Relationship Id="rId321" Type="http://schemas.openxmlformats.org/officeDocument/2006/relationships/hyperlink" Target="https://shs.hal.science/halshs-02208514v1" TargetMode="External"/><Relationship Id="rId322" Type="http://schemas.openxmlformats.org/officeDocument/2006/relationships/hyperlink" Target="https://shs.hal.science/halshs-02208900v1" TargetMode="External"/><Relationship Id="rId323" Type="http://schemas.openxmlformats.org/officeDocument/2006/relationships/hyperlink" Target="https://shs.hal.science/halshs-02231949v1" TargetMode="External"/><Relationship Id="rId324" Type="http://schemas.openxmlformats.org/officeDocument/2006/relationships/hyperlink" Target="https://unilim.hal.science/hal-04647117v1" TargetMode="External"/><Relationship Id="rId325" Type="http://schemas.openxmlformats.org/officeDocument/2006/relationships/hyperlink" Target="https://unilim.hal.science/hal-04647115v1" TargetMode="External"/><Relationship Id="rId326" Type="http://schemas.openxmlformats.org/officeDocument/2006/relationships/hyperlink" Target="https://shs.hal.science/halshs-02204163v1" TargetMode="External"/><Relationship Id="rId327" Type="http://schemas.openxmlformats.org/officeDocument/2006/relationships/hyperlink" Target="https://unilim.hal.science/hal-04647111v1" TargetMode="External"/><Relationship Id="rId328" Type="http://schemas.openxmlformats.org/officeDocument/2006/relationships/hyperlink" Target="https://unilim.hal.science/hal-04647113v1" TargetMode="External"/><Relationship Id="rId329" Type="http://schemas.openxmlformats.org/officeDocument/2006/relationships/hyperlink" Target="https://unilim.hal.science/hal-04647110v1" TargetMode="External"/><Relationship Id="rId330" Type="http://schemas.openxmlformats.org/officeDocument/2006/relationships/hyperlink" Target="https://unilim.hal.science/hal-04647108v1" TargetMode="External"/><Relationship Id="rId331" Type="http://schemas.openxmlformats.org/officeDocument/2006/relationships/hyperlink" Target="https://shs.hal.science/halshs-02203272v1" TargetMode="External"/><Relationship Id="rId332" Type="http://schemas.openxmlformats.org/officeDocument/2006/relationships/hyperlink" Target="https://shs.hal.science/halshs-02242353v1" TargetMode="External"/><Relationship Id="rId333" Type="http://schemas.openxmlformats.org/officeDocument/2006/relationships/hyperlink" Target="https://unilim.hal.science/hal-04647104v1" TargetMode="External"/><Relationship Id="rId334" Type="http://schemas.openxmlformats.org/officeDocument/2006/relationships/hyperlink" Target="https://unilim.hal.science/hal-04647102v1" TargetMode="External"/><Relationship Id="rId335" Type="http://schemas.openxmlformats.org/officeDocument/2006/relationships/hyperlink" Target="https://shs.hal.science/halshs-02204020v1" TargetMode="External"/><Relationship Id="rId336" Type="http://schemas.openxmlformats.org/officeDocument/2006/relationships/hyperlink" Target="https://unilim.hal.science/hal-04652572v1" TargetMode="External"/><Relationship Id="rId337" Type="http://schemas.openxmlformats.org/officeDocument/2006/relationships/hyperlink" Target="https://unilim.hal.science/hal-04652581v1" TargetMode="External"/><Relationship Id="rId338" Type="http://schemas.openxmlformats.org/officeDocument/2006/relationships/hyperlink" Target="https://unilim.hal.science/hal-04652556v1" TargetMode="External"/><Relationship Id="rId339" Type="http://schemas.openxmlformats.org/officeDocument/2006/relationships/hyperlink" Target="https://hal.science/hal-02563759v1" TargetMode="External"/><Relationship Id="rId340" Type="http://schemas.openxmlformats.org/officeDocument/2006/relationships/hyperlink" Target="https://hal.science/hal-02563747v1" TargetMode="External"/><Relationship Id="rId341" Type="http://schemas.openxmlformats.org/officeDocument/2006/relationships/hyperlink" Target="https://hal.science/hal-02563772v1" TargetMode="External"/><Relationship Id="rId342" Type="http://schemas.openxmlformats.org/officeDocument/2006/relationships/hyperlink" Target="https://hal.science/hal-01882138v1" TargetMode="External"/><Relationship Id="rId343" Type="http://schemas.openxmlformats.org/officeDocument/2006/relationships/hyperlink" Target="https://hal.science/search/index/?q=*&amp;authFullName_s=J&#233;r&#244;me Bossan" TargetMode="External"/><Relationship Id="rId344" Type="http://schemas.openxmlformats.org/officeDocument/2006/relationships/hyperlink" Target="https://hal.science/search/index/?q=*&amp;authFullName_s=Julien Lhuillier" TargetMode="External"/><Relationship Id="rId345" Type="http://schemas.openxmlformats.org/officeDocument/2006/relationships/hyperlink" Target="https://hal.science/search/index/?q=*&amp;authFullName_s=Lo&#239;c Cadiet" TargetMode="External"/><Relationship Id="rId346" Type="http://schemas.openxmlformats.org/officeDocument/2006/relationships/hyperlink" Target="https://unilim.hal.science/hal-00872537v1" TargetMode="External"/><Relationship Id="rId347" Type="http://schemas.openxmlformats.org/officeDocument/2006/relationships/hyperlink" Target="https://unilim.hal.science/hal-04647213v1" TargetMode="External"/><Relationship Id="rId348" Type="http://schemas.openxmlformats.org/officeDocument/2006/relationships/hyperlink" Target="https://unilim.hal.science/hal-04647152v1" TargetMode="External"/><Relationship Id="rId349" Type="http://schemas.openxmlformats.org/officeDocument/2006/relationships/hyperlink" Target="https://unilim.hal.science/hal-04647146v1" TargetMode="External"/><Relationship Id="rId350" Type="http://schemas.openxmlformats.org/officeDocument/2006/relationships/hyperlink" Target="https://unilim.hal.science/hal-04647142v1" TargetMode="External"/><Relationship Id="rId351" Type="http://schemas.openxmlformats.org/officeDocument/2006/relationships/hyperlink" Target="https://unilim.hal.science/hal-04647145v1" TargetMode="External"/><Relationship Id="rId352" Type="http://schemas.openxmlformats.org/officeDocument/2006/relationships/hyperlink" Target="https://unilim.hal.science/hal-04647141v1" TargetMode="External"/><Relationship Id="rId353" Type="http://schemas.openxmlformats.org/officeDocument/2006/relationships/hyperlink" Target="https://unilim.hal.science/hal-04647140v1" TargetMode="External"/><Relationship Id="rId354" Type="http://schemas.openxmlformats.org/officeDocument/2006/relationships/hyperlink" Target="https://unilim.hal.science/hal-04647133v1" TargetMode="External"/><Relationship Id="rId355" Type="http://schemas.openxmlformats.org/officeDocument/2006/relationships/hyperlink" Target="https://unilim.hal.science/hal-04647123v1" TargetMode="External"/><Relationship Id="rId356" Type="http://schemas.openxmlformats.org/officeDocument/2006/relationships/hyperlink" Target="https://unilim.hal.science/hal-04647122v1" TargetMode="External"/><Relationship Id="rId357" Type="http://schemas.openxmlformats.org/officeDocument/2006/relationships/hyperlink" Target="https://unilim.hal.science/hal-04647118v1" TargetMode="External"/><Relationship Id="rId358" Type="http://schemas.openxmlformats.org/officeDocument/2006/relationships/hyperlink" Target="https://unilim.hal.science/hal-04647120v1" TargetMode="External"/><Relationship Id="rId359" Type="http://schemas.openxmlformats.org/officeDocument/2006/relationships/hyperlink" Target="https://hal.science/hal-04448456v1" TargetMode="External"/><Relationship Id="rId360" Type="http://schemas.openxmlformats.org/officeDocument/2006/relationships/hyperlink" Target="https://hal.science/search/index/?q=*&amp;authFullName_s=St&#233;phane Braconnier" TargetMode="External"/><Relationship Id="rId361" Type="http://schemas.openxmlformats.org/officeDocument/2006/relationships/hyperlink" Target="https://hal.science/search/index/?q=*&amp;authFullName_s=Antoine Claeys" TargetMode="External"/><Relationship Id="rId362" Type="http://schemas.openxmlformats.org/officeDocument/2006/relationships/hyperlink" Target="https://www.puf.com/droit-administratif-les-grandes-decisions-de-la-jurisprudence?v=15899" TargetMode="External"/><Relationship Id="rId363" Type="http://schemas.openxmlformats.org/officeDocument/2006/relationships/hyperlink" Target="https://hal.science/hal-02177691v1" TargetMode="External"/><Relationship Id="rId364" Type="http://schemas.openxmlformats.org/officeDocument/2006/relationships/hyperlink" Target="https://hal.science/search/index/?q=*&amp;authFullName_s=Emmanuel Aubin" TargetMode="External"/><Relationship Id="rId365" Type="http://schemas.openxmlformats.org/officeDocument/2006/relationships/hyperlink" Target="https://hal.science/search/index/?q=*&amp;authFullName_s=Marianne Faure-Abbad" TargetMode="External"/><Relationship Id="rId366" Type="http://schemas.openxmlformats.org/officeDocument/2006/relationships/hyperlink" Target="https://hal.science/search/index/?q=*&amp;authFullName_s=Isabelle Savarit-Bourgeois" TargetMode="External"/><Relationship Id="rId367" Type="http://schemas.openxmlformats.org/officeDocument/2006/relationships/hyperlink" Target="https://www.lgdj.fr/melanges-en-l-honneur-du-professeur-christian-debouy-9791090426887.html" TargetMode="External"/><Relationship Id="rId368" Type="http://schemas.openxmlformats.org/officeDocument/2006/relationships/hyperlink" Target="https://hal.science/hal-01762959v1" TargetMode="External"/><Relationship Id="rId369" Type="http://schemas.openxmlformats.org/officeDocument/2006/relationships/hyperlink" Target="https://hal.science/search/index/?q=*&amp;authFullName_s=Claudie Boiteau" TargetMode="External"/><Relationship Id="rId370" Type="http://schemas.openxmlformats.org/officeDocument/2006/relationships/hyperlink" Target="https://hal.science/hal-01491314v1" TargetMode="External"/><Relationship Id="rId371" Type="http://schemas.openxmlformats.org/officeDocument/2006/relationships/hyperlink" Target="https://unilim.hal.science/hal-04659718v1" TargetMode="External"/><Relationship Id="rId372" Type="http://schemas.openxmlformats.org/officeDocument/2006/relationships/hyperlink" Target="https://unilim.hal.science/hal-04659720v1" TargetMode="External"/><Relationship Id="rId373" Type="http://schemas.openxmlformats.org/officeDocument/2006/relationships/hyperlink" Target="https://unilim.hal.science/hal-04659723v1" TargetMode="External"/><Relationship Id="rId374" Type="http://schemas.openxmlformats.org/officeDocument/2006/relationships/hyperlink" Target="https://hal.science/hal-05201493v1" TargetMode="External"/><Relationship Id="rId375" Type="http://schemas.openxmlformats.org/officeDocument/2006/relationships/hyperlink" Target="https://hal.science/search/index/?q=*&amp;authFullName_s=Jean-Pierre Margu&#233;naud" TargetMode="External"/><Relationship Id="rId376" Type="http://schemas.openxmlformats.org/officeDocument/2006/relationships/hyperlink" Target="https://hal.science/search/index/?q=*&amp;authFullName_s=Eric Garaud" TargetMode="External"/><Relationship Id="rId377" Type="http://schemas.openxmlformats.org/officeDocument/2006/relationships/hyperlink" Target="https://hal.science/search/index/?q=*&amp;authFullName_s=Marie-Christine Meyzeaud-Garaud" TargetMode="External"/><Relationship Id="rId378" Type="http://schemas.openxmlformats.org/officeDocument/2006/relationships/hyperlink" Target="https://hal.science/search/index/?q=*&amp;authFullName_s=B&#233;atrice Moutel" TargetMode="External"/><Relationship Id="rId379" Type="http://schemas.openxmlformats.org/officeDocument/2006/relationships/hyperlink" Target="https://hal.science/hal-00974917v1" TargetMode="External"/><Relationship Id="rId380" Type="http://schemas.openxmlformats.org/officeDocument/2006/relationships/hyperlink" Target="https://hal.science/search/index/?q=*&amp;authFullName_s=Aur&#233;lie Binet-Grosclaude" TargetMode="External"/><Relationship Id="rId381" Type="http://schemas.openxmlformats.org/officeDocument/2006/relationships/hyperlink" Target="https://hal.science/search/index/?q=*&amp;authFullName_s=Caroline Foulquier" TargetMode="External"/><Relationship Id="rId382" Type="http://schemas.openxmlformats.org/officeDocument/2006/relationships/hyperlink" Target="https://unilim.hal.science/hal-04647138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Pauliat</dc:title>
  <dc:description>CV</dc:description>
  <dc:subject/>
  <cp:keywords/>
  <cp:category/>
  <cp:lastModifiedBy/>
  <dcterms:created xsi:type="dcterms:W3CDTF">2026-05-03T20:51:53+02:00</dcterms:created>
  <dcterms:modified xsi:type="dcterms:W3CDTF">2026-05-03T20:51:53+02:00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