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Cusin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Benevolent Leadership and Organizational Citizenship Behaviors: The Mediating Role of Affective Organizational Commitment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Management-MCD-AGRH International Conference “Employee Well-being and Sustainable Performance”</w:t>
            </w:r>
            <w:r>
              <w:rPr/>
              <w:t xml:space="preserve">, Mar 2026, St. Petersburg,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bienveillant, comportements de citoyenneté organisationnelle et engagement organisationnel affectif à l’ère du travail hybride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hybride au GRM</w:t>
            </w:r>
            <w:r>
              <w:rPr/>
              <w:t xml:space="preserve">, Mar 2026,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King to Threatened: Customers’ Acceptance of Threatening Messages Against Incivility in Service Settings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Flacandji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Lunardo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World Marketing Congress</w:t>
            </w:r>
            <w:r>
              <w:rPr/>
              <w:t xml:space="preserve">, Jul 2025,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Subjective Intelligence in Bankers’ Decisions in the Face of Entrepreneurial Difficulties: The Case of Bordeaux Wine Industry Crisis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Lamoureux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Bouzdine-Chameeva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Maymo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XXXXIème Conférence de l'EGOS</w:t>
            </w:r>
            <w:r>
              <w:rPr/>
              <w:t xml:space="preserve">, Jul 2025,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l’identité dans le management de la coopétition d’une organisation à but non lucratif : le cas d’une maison d’opéra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Plaisance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 Conférence de l’AIMS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t’aime, moi non plus : une analyse qualitative de la solitude de l’entrepreneur par la théorie des paradoxes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Thépot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Maymo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l'Académie de l'Entrepreneuriat et de l’Innovation</w:t>
            </w:r>
            <w:r>
              <w:rPr/>
              <w:t xml:space="preserve">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King to Threatened: Customers’ Acceptance of Threatening Messages Against Incivility in Service Settings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Flacandji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Lunardo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XXXXIème congrès AFM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Caractérisation, évaluation et modélisation d’un leadership bienveillant dans les contextes de travail hybride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hybride au GRM</w:t>
            </w:r>
            <w:r>
              <w:rPr/>
              <w:t xml:space="preserve">, Sep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client roi au client menacé : la gestion des incivilités au service de l’expérience collaborateur se fait-elle au détriment de l’expérience client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Flacandji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Lunardo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Etienne Thil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bienveillant : développement et validation d’une échelle de mesure dans les contextes de mobilité et de déspatialisation hybride des lieux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XXXVème congrès AGRH</w:t>
            </w:r>
            <w:r>
              <w:rPr/>
              <w:t xml:space="preserve">, Oct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of failure in entrepreneurship: investigating its effects on entrepreneurs’ risk-taking behavior and well-being using regression mixture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Maymo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R. M. Déprez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CIFEPME</w:t>
            </w:r>
            <w:r>
              <w:rPr/>
              <w:t xml:space="preserve">, Oct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hal-05576257v1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bancassurance influe sur la RSE des PME : une analyse qualitative identifiant les facteurs de transformation des réseaux d'acteurs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Trébucq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l’ADERSE</w:t>
            </w:r>
            <w:r>
              <w:rPr/>
              <w:t xml:space="preserve">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hal-05576292v1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perceptions d’un leadership bienveillant dans les contextes de mobilité et de déspatialisation hybride des lieux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 Conférence de l’AIMS</w:t>
            </w:r>
            <w:r>
              <w:rPr/>
              <w:t xml:space="preserve">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et le leadership bienveillant : une clarification conceptuelle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l’ADERSE</w:t>
            </w:r>
            <w:r>
              <w:rPr/>
              <w:t xml:space="preserve">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développement d’un instrument de leadership bienveillant : une analyse à travers le prisme de la mobilité et de la déspatialisation hybride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des journées de recherche en éthique</w:t>
            </w:r>
            <w:r>
              <w:rPr/>
              <w:t xml:space="preserve">, ESSCA-ESG UQAM,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organizational learning account of the service recovery paradox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Lunardo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Flacandji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XXXIXème congrès AFM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facteurs biographiques de résilience des entrepreneurs en situation d’échec accompagnés dans leur rebond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Jacques Pouyaud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Sylvaine Alibert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Maymo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Association internationale de psychologie du travail de langue française (AIPTLF)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hal-05576305v1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banker’s evaluation of the post-bankruptcy entrepreneur’s dilemma when entering a relationship: What stigma is attached to an imperfect entrepreneurial itinerary?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Maymo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XXXVIIIème Conférence de l'EGOS</w:t>
            </w:r>
            <w:r>
              <w:rPr/>
              <w:t xml:space="preserve">, Jul 2022,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hal-05576346v1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concept d’attribution narcissique dans l’apprentissage par l’échec. Une approche exploratoire sous l’angle de l’évolution des attributions causales de l’entrepreneur accompagné en coaching professionnel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Yves Sourisseau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Conférence de l’AIMS</w:t>
            </w:r>
            <w:r>
              <w:rPr/>
              <w:t xml:space="preserve">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hal-05576351v1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tolérance organisationnelle à l’erreur individuelle sur l’expérience vécue par les clients en cas d’échec de service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Flacandji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XXXVIIème congrès AFM</w:t>
            </w:r>
            <w:r>
              <w:rPr/>
              <w:t xml:space="preserve">, May 2021, En ligne -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hal-05576374v1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Representational gaps between struggling entrepreneurs and loan officers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Tatiana Bouzdine-Chameeva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Maymo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conférence AIMS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hal-05576371v1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wearing an “in training” badge affect the customers perception and subsequent responses facing a service failure attributable to a frontline employee?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Flacandji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Lunardo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Etienne Thil</w:t>
            </w:r>
            <w:r>
              <w:rPr/>
              <w:t xml:space="preserve">, Oct 2021,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hal-05576355v1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Stigmatisation post-faillite et valeurs bancaires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Salma Elkaoukabi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Joanne Hamet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Maymo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XXIXème conférence AIMS</w:t>
            </w:r>
            <w:r>
              <w:rPr/>
              <w:t xml:space="preserve">, Jun 2020, en ligne -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hal-05576379v1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contextualisée de la mise en œuvre du droit à l’erreur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Belghit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XXIXème conférence AIMS</w:t>
            </w:r>
            <w:r>
              <w:rPr/>
              <w:t xml:space="preserve">, Jun 2020, en ligne -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hal-05576381v1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en milieu hostile : l'étude qualitative de sujets sensibles en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Conférence de l'AIMS</w:t>
            </w:r>
            <w:r>
              <w:rPr/>
              <w:t xml:space="preserve">, May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Vous êtes le maillon faible, au revoir ! » : les purges symboliques comme obstacle à l'apprentissage par l'échec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XVIème conférence de l'AIMS (Montréal, 6-9 juin)</w:t>
            </w:r>
            <w:r>
              <w:rPr/>
              <w:t xml:space="preserve">, 2007,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hal-00156266v1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par l'échec commercial : proposition d'un modèle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XVIème Conférence de l'AIMS (Montréal, 6-9 juin)</w:t>
            </w:r>
            <w:r>
              <w:rPr/>
              <w:t xml:space="preserve">, 2007,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hal-00156267v1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êtes le maillon faible, au revoir ! &amp;quot; : les purges symboliques comme obstacle à l'apprentissage par l'échec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conférence internationale de management stratégique (AIMS)</w:t>
            </w:r>
            <w:r>
              <w:rPr/>
              <w:t xml:space="preserve">, Jun 2007, Montréal, Canada.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halshs-00668122v1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par l'échec commercial : proposition d'un modèle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Conférence Internationale de l'AIMS</w:t>
            </w:r>
            <w:r>
              <w:rPr/>
              <w:t xml:space="preserve">, Jun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halshs-00668120v1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papillon : une forme d'apprentissage par l'échec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XVème Conférence de l'AIMS (Annecy, 14-16 juin)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hal-00156262v1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Learning Process through Commercial Failure: Questioning Cognitive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XXIème Conférence de l'EGOS (Berlin, 30 juin-2 juillet)</w:t>
            </w:r>
            <w:r>
              <w:rPr/>
              <w:t xml:space="preserve">, 2005,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hal-00156264v1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obstacles à l'apprentissage commercial pour mieux les surmonter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PESOR/AIMS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hal-00158557v1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Echec commercial et apprentissage : vers une articulation du temps discret et du temps continu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PESOR/AIMS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hal-00158545v1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ressenti des acteurs face à une situation d'échec commercial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XIVème Conférence de l'AIMS (Angers, 6-9 juin)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hal-00156265v1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renforcer la résilience des entreprises en cas d’échec de service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Flacandji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Lunardo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 les résiliences</w:t>
            </w:r>
            <w:r>
              <w:rPr/>
              <w:t xml:space="preserve">, Editions EMS, pp. 105-112,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hal-05576403v1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la résilience des entrepreneurs en situation d’échec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Maymo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Sourisseau</w:t>
              </w:r>
            </w:hyperlink>
          </w:p>
          <w:p>
            <w:pPr/>
            <w:r>
              <w:rPr/>
              <w:t xml:space="preserve">Editions EMS. </w:t>
            </w:r>
            <w:r>
              <w:rPr>
                <w:i w:val="1"/>
                <w:iCs w:val="1"/>
              </w:rPr>
              <w:t xml:space="preserve">Manager les résiliences</w:t>
            </w:r>
            <w:r>
              <w:rPr/>
              <w:t xml:space="preserve">, pp. 25-32,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hal-05576395v1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 : précautions et enseignements pour manager les résiliences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Marcon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Renucci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Stenger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 les résiliences</w:t>
            </w:r>
            <w:r>
              <w:rPr/>
              <w:t xml:space="preserve">, EMS Éditions, pp.341-343, 2025,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⟨10.3917/ems.cusin.2025.01.0341⟩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vers un management des résiliences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Marcon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Renucci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Stenger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 les résiliences</w:t>
            </w:r>
            <w:r>
              <w:rPr/>
              <w:t xml:space="preserve">, EMS Éditions, pp.11-13, 2025, 978-23-8630-275-6.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⟨10.3917/ems.cusin.2025.01.0011⟩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en PME et bancassurance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Trébucq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livre de la RSE</w:t>
            </w:r>
            <w:r>
              <w:rPr/>
              <w:t xml:space="preserve">, Dunod, pp. 82-91,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n’est pas le territoire : voyage au cœur de l’écosystème néo-aquitain de l’accompagnement de la difficulté entrepreneuriale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Maymo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territoire : mélanges en l’honneur de Julien Batac</w:t>
            </w:r>
            <w:r>
              <w:rPr/>
              <w:t xml:space="preserve">, Editions EMS, pp. 205-227,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hal-05576407v1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Wine Tourism in the “World’s Wine Capital: The Case of the French City of Bordeaux.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Best Practices in Global Wine Tourism: 15 Case Studies from Around the World</w:t>
            </w:r>
            <w:r>
              <w:rPr/>
              <w:t xml:space="preserve">, 2015, 097158706X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hal-05577462v1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leadership bienveillants : une clarification conceptuelle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Arnaud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Laïla Benraïss-Noailles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n° 54 (2), pp.15-28.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⟨10.3917/qdm.234.0015⟩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hal-05576125v1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benevolent leadership in contexts of spatial mobility and hybrid de-spatialization of workplaces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Arnaud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Laïla Benraïss-Noailles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Vol. 20 (3), pp.44-64.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⟨10.54695/ror.203.0044⟩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hal-05576121v1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why signaling frontline employee inexperience can prove to be an asset: Effects on consumer forgiveness for service failure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Michael Flacandji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Lunardo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2023, 40 (12), pp.2728-2742.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⟨10.1002/mar.21897⟩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hal-04409076v1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facteurs sous-jacents dans l’évolution des attributions causales de l’échec entrepreneurial : une étude longitudinale dans un contexte de réintégration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Yves Sourisseau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hal-04412627v1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nuances de succès : la perception de réussite entrepreneuriale et son évolution chez les jeunes entrepreneurs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2023, 36 (3-4), pp.145-166.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⟨10.7202/1107638ar⟩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hal-04840894v1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time(ly) perspective of the service recovery paradox: How organizational learning moderates follow-up recovery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Lunardo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Flacandji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2023, 166, pp.114088.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⟨10.1016/j.jbusres.2023.114088⟩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hal-04412617v1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are from Mars, bankers from Venus: Representational gaps between struggling entrepreneurs and loan officers.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Tatiana Bouzdine-Chameeva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Maymo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2023, Vol. 22 (1), pp.85-113.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⟨10.3917/entre.pr.0050⟩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hal-04412624v1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confiance : le cas de l’entrée en relation du banquier avec un entrepreneur ayant une subi une liquidation.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Maymo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2023, n° 50, Vol. 12 (1), pp.66-94.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⟨10.3917/rimhe.050.0066⟩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hal-04412633v1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Stigmatisation post-liquidation judiciaire et décision bancaire : quel signal de l’accompagnement entrepreneurial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Gardes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Maymo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2022, 21 (2), pp.51-82.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⟨10.3917/entre1.pr.0036⟩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hal-03822364v1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Medical Errors in a University Hospital: How to Handle the Internal Learning–External Protection Paradox?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Goujon Belghit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2022, 25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⟨10.37725/mgmt.v25.4558⟩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hal-03966068v1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Fleury C., Le soin est un humanisme, Paris, Gallimard, coll. Tracts,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2022, 11 (47), pp.102-109.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⟨10.3917/rimhe.047.0102⟩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hal-03822365v1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erreurs est-elle un bon argument commercial ? Les enseignements des commentaires en ligne des clients concernant cinq vidéos publicitaires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Flacandji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2021, 10 (43), pp.95-110.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⟨10.3917/rimhe.043.0095⟩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Stigmatisation de l’entrepreneur post-faillite par le chargé d’affaires : quel impact du statut des banques sur le financement d’un nouveau projet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Salma Elkaoukabi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Joanne Hamet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Maymo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2021, 142 (1), pp.99-124.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⟨10.3917/resg.142.0099⟩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organizational tolerance toward frontline employees’ errors help service recovery?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Flacandji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 Selling and Sales Management</w:t>
            </w:r>
            <w:r>
              <w:rPr/>
              <w:t xml:space="preserve">, 2021, 42 (2), pp.91-106.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⟨10.1080/08853134.2021.2005612⟩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hal-03822370v1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contextualisée de la mise en œuvre du droit à l’erreur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Goujon Belghit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2021, 24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⟨10.4000/fcs.7054⟩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hal-03822261v1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assertive and defensive impression management tactics on recruiter evaluation: The case of post-failure entrepreneurs in employment interviews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Juliette Ducros-Passebois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Administrative Sciences - Revue Canadienne des Sciences de l'Administration</w:t>
            </w:r>
            <w:r>
              <w:rPr/>
              <w:t xml:space="preserve">, 2020, 37 (4), pp.396-410.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⟨10.1002/cjas.1552⟩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hal-03277798v1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Confiance, bienveillance, autonomie ou la redécouverte perpétuelle du rôle des relations humaines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2020, n°41 (4), pp.2.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⟨10.3917/rimhe.041.0002⟩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hal-03822274v1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légitimité d’une initiative de cluster : le cas d’inno’vin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Elodie Loubaresse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2020, 23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⟨10.4000/fcs.4771⟩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performance en secteur de soins, des logiques et des contraintes souvent contradictoires : comment sortir de ces conflits de logiques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 Goujon Belghit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Bioéthique de Nouvelle-Aquitaine</w:t>
            </w:r>
            <w:r>
              <w:rPr/>
              <w:t xml:space="preserve">, 2020, 6, 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hal-03312469v1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Post-faillite. Regards croisés sur le droit à l’oubli bancaire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Maymo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2019, 834,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 concurrentiel sur le marché des professionnels. Accompagner les entrepreneurs dans leurs difficultés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Maymo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2019, 831,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hal-03267021v1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commitment to an entrepreneur facing the risk of bankruptcy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Maymo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&amp; Entrepreneurship</w:t>
            </w:r>
            <w:r>
              <w:rPr/>
              <w:t xml:space="preserve">, 2019, pp.1-23.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⟨10.1080/08276331.2019.1596399⟩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hal-03253971v1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tolérance du client face à l’échec d’une innovation de service : Vers l’ouverture de la boîte noire du processus de récupération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Flacandji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2019,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hal-03252439v1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reframing: studying the promotion of an error management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Goujon-Belghit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Work and Organizational Psychology</w:t>
            </w:r>
            <w:r>
              <w:rPr/>
              <w:t xml:space="preserve">, 2019, 28 (4), pp.510-524.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⟨10.1080/1359432x.2019.1623786⟩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Tutor in the Resilience of the Post-Bankruptcy Entrepreneur: The Case of the 60.000 Rebonds Association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2017, 16 (2), pp.91-122.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⟨10.3917/entre.162.0091⟩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hal-03239143v1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Inter-cluster relations in a coopetition context: the case of Inno'vin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Elodie Loubaresse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&amp; Entrepreneurship</w:t>
            </w:r>
            <w:r>
              <w:rPr/>
              <w:t xml:space="preserve">, 2017, 30 (1), pp.27-52.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⟨10.1080/08276331.2017.1356158⟩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hal-03239109v1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modèle conceptuel du traumatisme vicariant appliqué à la gestion des ressources humaines : le cas des conseillers en accompagnement vers l’emploi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2017, 104 (2), pp.3-22.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⟨10.3917/grhu.104.0003⟩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hal-03239173v1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L'équipement culturel amiral pour (re)positionner l'image d'une ville : quoi de neuf depuis Bilbao ? Etude des cas de Lens et de Bordeaux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Juliette Ducros-Passebois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2016, 255, pp.71-86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hal-03239247v1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Post-bankruptcy stigmatization of entrepreneurs and bankers' decisions to finance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Maymo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2016, 19 (4), pp.305-329.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⟨10.3917/mana.194.0305⟩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hal-03240454v1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l’identification des leviers, des risques et des arbitrages dans le déploiement d’une pratique RSE tournée vers les publics éloignés de l’emploi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Sandra Charreire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2015, 10 (2), pp.58.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⟨10.3917/ror.102.0058⟩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hal-04155590v1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Renault Alpine, une relance qui tient la route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Cas en Gestion</w:t>
            </w:r>
            <w:r>
              <w:rPr/>
              <w:t xml:space="preserve">, 2015, 13, pp.17-33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hal-03267051v1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 persistence in a project: The case of the Wine Culture and Tourism Centre in Bordeaux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Juliette Ducros-Passebois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2015, 33 (5), pp.341-353.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⟨10.1016/j.emj.2015.04.001⟩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hal-03240447v1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l’identification des leviers, des risques et des arbitrages dans le déploiement d’une pratique RSE tournée vers les publics éloignés de l’emploi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Sandra Charreire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2015, 10 (2), pp.58.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⟨10.3917/ror.102.0058⟩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hal-03245934v1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L’interclustering. De la communauté de pratique aux réseaux d’innovation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Elodie Loubaresse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41 (246), pp.13-39.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⟨10.3166/rfg.246.13-39⟩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hal-03235818v1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émotionnel à distance de l’échec. Le cas de la Cité mondiale du vin et des spiritueux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Juliette Ducros-Passebois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41 (248), pp.109-134.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⟨10.3166/rfg.248.109-134⟩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hal-03240450v1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dynamique de coopétition conflictuelle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Elodie Loubaresse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Sandra Charreire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2013, 26 (2), pp.103-125.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⟨10.7202/1024323ar⟩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hal-04155586v1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relationnel et frontières de l'entreprise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Rodrigo Bandeira de Mello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Thibaut Bardon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Pham Hoanh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3 (232),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hal-00838531v1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malgré l’échec : le cas d’une inéligibilité à la labellisation « pôle de compétitivité »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Sandra Charreire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Elodie Loubaresse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2013, 17 (4), pp.104-120.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⟨10.7202/1020672ar⟩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hal-04155551v1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relationnel et frontières de l'entreprise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Rodrigo Bandeira De Mello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Thibaut Bardon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Pham Hoanh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39 (232),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Whistleblowing et résilience : Analyse d'une trajectoire individuelle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Sandra Charreire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2013, 16 (2), pp.142.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⟨10.3917/mana.162.0142⟩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hal-04083919v1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innover dans un secteur traditionnel comme le vin 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Franck Celhay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2010, 60, pp.73-76.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⟨10.7193/DM.060.73.76⟩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hal-02908546v1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de cépage : une innovation tautologique 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Franck Celhay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2010, 60, pp.77-81.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⟨10.7193/DM.060.77.81⟩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hal-02908536v1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par l'échec commercial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économiques</w:t>
            </w:r>
            <w:r>
              <w:rPr/>
              <w:t xml:space="preserve">, 2008, N°178, pp. 33-53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halshs-00368480v1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Echec d'un projet isolé et processus d'apprentissage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2007, 12, pp.127-145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hal-00155530v1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Échec d'un projet isolé et processus d'apprentissage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2007, 12, pp.127-145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halshs-00667556v1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par l'échec: Une logique de Garbage Can?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2007, 12 (1),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halshs-00667555v1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barrières à l'apprentissage par l'échec commercial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CREPA</w:t>
            </w:r>
            <w:r>
              <w:rPr/>
              <w:t xml:space="preserve">, 2006, 87,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affective dans le cycle d'apprentissage par l'échec commercial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2006, 222, pp.149-160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hal-00155528v1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d'un échec commercial ? Analyser et interpréter cet échec : une condition nécessaire pas toujours satisfaite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2005, 214,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hal-00155524v1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les résiliences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Marcon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Renucci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Stenger</w:t>
              </w:r>
            </w:hyperlink>
          </w:p>
          <w:p>
            <w:pPr/>
            <w:r>
              <w:rPr/>
              <w:t xml:space="preserve">EMS, Management &amp; société, pp.358, 2025, Questions de société, 978-2-38630-274-9.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⟨10.3917/ems.cusin.2025.01.⟩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hal-05530001v1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relation employeur/employé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Vol.10 (n°41),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halshs-04127857v1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6146v1" TargetMode="External"/><Relationship Id="rId8" Type="http://schemas.openxmlformats.org/officeDocument/2006/relationships/hyperlink" Target="https://hal.science/search/index/?q=*&amp;authFullName_s=Yann Arnaud" TargetMode="External"/><Relationship Id="rId9" Type="http://schemas.openxmlformats.org/officeDocument/2006/relationships/hyperlink" Target="https://hal.science/search/index/?q=*&amp;authFullName_s=La&#239;la Benraiss-Noailles" TargetMode="External"/><Relationship Id="rId10" Type="http://schemas.openxmlformats.org/officeDocument/2006/relationships/hyperlink" Target="https://hal.science/search/index/?q=*&amp;authFullName_s=Julien Cusin" TargetMode="External"/><Relationship Id="rId11" Type="http://schemas.openxmlformats.org/officeDocument/2006/relationships/hyperlink" Target="https://hal.science/hal-05576152v1" TargetMode="External"/><Relationship Id="rId12" Type="http://schemas.openxmlformats.org/officeDocument/2006/relationships/hyperlink" Target="https://hal.science/hal-05576175v1" TargetMode="External"/><Relationship Id="rId13" Type="http://schemas.openxmlformats.org/officeDocument/2006/relationships/hyperlink" Target="https://hal.science/search/index/?q=*&amp;authFullName_s=Micha&#235;l Flacandji" TargetMode="External"/><Relationship Id="rId14" Type="http://schemas.openxmlformats.org/officeDocument/2006/relationships/hyperlink" Target="https://hal.science/search/index/?q=*&amp;authFullName_s=Renaud Lunardo" TargetMode="External"/><Relationship Id="rId15" Type="http://schemas.openxmlformats.org/officeDocument/2006/relationships/hyperlink" Target="https://hal.science/hal-05576165v1" TargetMode="External"/><Relationship Id="rId16" Type="http://schemas.openxmlformats.org/officeDocument/2006/relationships/hyperlink" Target="https://hal.science/search/index/?q=*&amp;authFullName_s=Claire Lamoureux" TargetMode="External"/><Relationship Id="rId17" Type="http://schemas.openxmlformats.org/officeDocument/2006/relationships/hyperlink" Target="https://hal.science/search/index/?q=*&amp;authFullName_s=Tatiana Bouzdine-Chameeva" TargetMode="External"/><Relationship Id="rId18" Type="http://schemas.openxmlformats.org/officeDocument/2006/relationships/hyperlink" Target="https://hal.science/search/index/?q=*&amp;authFullName_s=Vincent Maymo" TargetMode="External"/><Relationship Id="rId19" Type="http://schemas.openxmlformats.org/officeDocument/2006/relationships/hyperlink" Target="https://hal.science/hal-05576241v1" TargetMode="External"/><Relationship Id="rId20" Type="http://schemas.openxmlformats.org/officeDocument/2006/relationships/hyperlink" Target="https://hal.science/search/index/?q=*&amp;authFullName_s=Guillaume Plaisance" TargetMode="External"/><Relationship Id="rId21" Type="http://schemas.openxmlformats.org/officeDocument/2006/relationships/hyperlink" Target="https://hal.science/hal-05576237v1" TargetMode="External"/><Relationship Id="rId22" Type="http://schemas.openxmlformats.org/officeDocument/2006/relationships/hyperlink" Target="https://hal.science/search/index/?q=*&amp;authFullName_s=Magali Th&#233;pot" TargetMode="External"/><Relationship Id="rId23" Type="http://schemas.openxmlformats.org/officeDocument/2006/relationships/hyperlink" Target="https://hal.science/hal-05576248v1" TargetMode="External"/><Relationship Id="rId24" Type="http://schemas.openxmlformats.org/officeDocument/2006/relationships/hyperlink" Target="https://hal.science/hal-05576275v1" TargetMode="External"/><Relationship Id="rId25" Type="http://schemas.openxmlformats.org/officeDocument/2006/relationships/hyperlink" Target="https://hal.science/hal-05576267v1" TargetMode="External"/><Relationship Id="rId26" Type="http://schemas.openxmlformats.org/officeDocument/2006/relationships/hyperlink" Target="https://hal.science/hal-05576261v1" TargetMode="External"/><Relationship Id="rId27" Type="http://schemas.openxmlformats.org/officeDocument/2006/relationships/hyperlink" Target="https://hal.science/hal-05576257v1" TargetMode="External"/><Relationship Id="rId28" Type="http://schemas.openxmlformats.org/officeDocument/2006/relationships/hyperlink" Target="https://hal.science/search/index/?q=*&amp;authFullName_s=Lucie Pierre" TargetMode="External"/><Relationship Id="rId29" Type="http://schemas.openxmlformats.org/officeDocument/2006/relationships/hyperlink" Target="https://hal.science/search/index/?q=*&amp;authFullName_s=Guillaume R. M. D&#233;prez" TargetMode="External"/><Relationship Id="rId30" Type="http://schemas.openxmlformats.org/officeDocument/2006/relationships/hyperlink" Target="https://hal.science/hal-05576292v1" TargetMode="External"/><Relationship Id="rId31" Type="http://schemas.openxmlformats.org/officeDocument/2006/relationships/hyperlink" Target="https://hal.science/search/index/?q=*&amp;authFullName_s=St&#233;phane Tr&#233;bucq" TargetMode="External"/><Relationship Id="rId32" Type="http://schemas.openxmlformats.org/officeDocument/2006/relationships/hyperlink" Target="https://hal.science/hal-05576285v1" TargetMode="External"/><Relationship Id="rId33" Type="http://schemas.openxmlformats.org/officeDocument/2006/relationships/hyperlink" Target="https://hal.science/hal-05576299v1" TargetMode="External"/><Relationship Id="rId34" Type="http://schemas.openxmlformats.org/officeDocument/2006/relationships/hyperlink" Target="https://hal.science/hal-05576291v1" TargetMode="External"/><Relationship Id="rId35" Type="http://schemas.openxmlformats.org/officeDocument/2006/relationships/hyperlink" Target="https://hal.science/hal-05576311v1" TargetMode="External"/><Relationship Id="rId36" Type="http://schemas.openxmlformats.org/officeDocument/2006/relationships/hyperlink" Target="https://hal.science/hal-05576305v1" TargetMode="External"/><Relationship Id="rId37" Type="http://schemas.openxmlformats.org/officeDocument/2006/relationships/hyperlink" Target="https://hal.science/search/index/?q=*&amp;authFullName_s=Jacques Pouyaud" TargetMode="External"/><Relationship Id="rId38" Type="http://schemas.openxmlformats.org/officeDocument/2006/relationships/hyperlink" Target="https://hal.science/search/index/?q=*&amp;authFullName_s=Sylvaine Alibert" TargetMode="External"/><Relationship Id="rId39" Type="http://schemas.openxmlformats.org/officeDocument/2006/relationships/hyperlink" Target="https://hal.science/hal-05576346v1" TargetMode="External"/><Relationship Id="rId40" Type="http://schemas.openxmlformats.org/officeDocument/2006/relationships/hyperlink" Target="https://hal.science/hal-05576351v1" TargetMode="External"/><Relationship Id="rId41" Type="http://schemas.openxmlformats.org/officeDocument/2006/relationships/hyperlink" Target="https://hal.science/search/index/?q=*&amp;authFullName_s=Yves Sourisseau" TargetMode="External"/><Relationship Id="rId42" Type="http://schemas.openxmlformats.org/officeDocument/2006/relationships/hyperlink" Target="https://hal.science/search/index/?q=*&amp;authFullName_s=Olivier Herrbach" TargetMode="External"/><Relationship Id="rId43" Type="http://schemas.openxmlformats.org/officeDocument/2006/relationships/hyperlink" Target="https://hal.science/hal-05576374v1" TargetMode="External"/><Relationship Id="rId44" Type="http://schemas.openxmlformats.org/officeDocument/2006/relationships/hyperlink" Target="https://hal.science/hal-05576371v1" TargetMode="External"/><Relationship Id="rId45" Type="http://schemas.openxmlformats.org/officeDocument/2006/relationships/hyperlink" Target="https://hal.science/hal-05576355v1" TargetMode="External"/><Relationship Id="rId46" Type="http://schemas.openxmlformats.org/officeDocument/2006/relationships/hyperlink" Target="https://hal.science/hal-05576379v1" TargetMode="External"/><Relationship Id="rId47" Type="http://schemas.openxmlformats.org/officeDocument/2006/relationships/hyperlink" Target="https://hal.science/search/index/?q=*&amp;authFullName_s=Salma Elkaoukabi" TargetMode="External"/><Relationship Id="rId48" Type="http://schemas.openxmlformats.org/officeDocument/2006/relationships/hyperlink" Target="https://hal.science/search/index/?q=*&amp;authFullName_s=Joanne Hamet" TargetMode="External"/><Relationship Id="rId49" Type="http://schemas.openxmlformats.org/officeDocument/2006/relationships/hyperlink" Target="https://hal.science/hal-05576381v1" TargetMode="External"/><Relationship Id="rId50" Type="http://schemas.openxmlformats.org/officeDocument/2006/relationships/hyperlink" Target="https://hal.science/search/index/?q=*&amp;authFullName_s=Anne Belghit Goujon" TargetMode="External"/><Relationship Id="rId51" Type="http://schemas.openxmlformats.org/officeDocument/2006/relationships/hyperlink" Target="https://shs.hal.science/halshs-00368708v1" TargetMode="External"/><Relationship Id="rId52" Type="http://schemas.openxmlformats.org/officeDocument/2006/relationships/hyperlink" Target="https://hal.science/hal-00156266v1" TargetMode="External"/><Relationship Id="rId53" Type="http://schemas.openxmlformats.org/officeDocument/2006/relationships/hyperlink" Target="https://hal.science/hal-00156267v1" TargetMode="External"/><Relationship Id="rId54" Type="http://schemas.openxmlformats.org/officeDocument/2006/relationships/hyperlink" Target="https://shs.hal.science/halshs-00668122v1" TargetMode="External"/><Relationship Id="rId55" Type="http://schemas.openxmlformats.org/officeDocument/2006/relationships/hyperlink" Target="https://shs.hal.science/halshs-00668120v1" TargetMode="External"/><Relationship Id="rId56" Type="http://schemas.openxmlformats.org/officeDocument/2006/relationships/hyperlink" Target="https://hal.science/hal-00156262v1" TargetMode="External"/><Relationship Id="rId57" Type="http://schemas.openxmlformats.org/officeDocument/2006/relationships/hyperlink" Target="https://hal.science/hal-00156264v1" TargetMode="External"/><Relationship Id="rId58" Type="http://schemas.openxmlformats.org/officeDocument/2006/relationships/hyperlink" Target="https://hal.science/hal-00158557v1" TargetMode="External"/><Relationship Id="rId59" Type="http://schemas.openxmlformats.org/officeDocument/2006/relationships/hyperlink" Target="https://hal.science/hal-00158545v1" TargetMode="External"/><Relationship Id="rId60" Type="http://schemas.openxmlformats.org/officeDocument/2006/relationships/hyperlink" Target="https://hal.science/hal-00156265v1" TargetMode="External"/><Relationship Id="rId61" Type="http://schemas.openxmlformats.org/officeDocument/2006/relationships/hyperlink" Target="https://hal.science/hal-05576403v1" TargetMode="External"/><Relationship Id="rId62" Type="http://schemas.openxmlformats.org/officeDocument/2006/relationships/hyperlink" Target="https://hal.science/hal-05576395v1" TargetMode="External"/><Relationship Id="rId63" Type="http://schemas.openxmlformats.org/officeDocument/2006/relationships/hyperlink" Target="https://hal.science/hal-05530026v1" TargetMode="External"/><Relationship Id="rId64" Type="http://schemas.openxmlformats.org/officeDocument/2006/relationships/hyperlink" Target="https://hal.science/search/index/?q=*&amp;authFullName_s=Christian Marcon" TargetMode="External"/><Relationship Id="rId65" Type="http://schemas.openxmlformats.org/officeDocument/2006/relationships/hyperlink" Target="https://hal.science/search/index/?q=*&amp;authFullName_s=Antoine Renucci" TargetMode="External"/><Relationship Id="rId66" Type="http://schemas.openxmlformats.org/officeDocument/2006/relationships/hyperlink" Target="https://hal.science/search/index/?q=*&amp;authFullName_s=Thomas Stenger" TargetMode="External"/><Relationship Id="rId67" Type="http://schemas.openxmlformats.org/officeDocument/2006/relationships/hyperlink" Target="https://dx.doi.org/10.3917/ems.cusin.2025.01.0341" TargetMode="External"/><Relationship Id="rId68" Type="http://schemas.openxmlformats.org/officeDocument/2006/relationships/hyperlink" Target="https://hal.science/hal-05530021v1" TargetMode="External"/><Relationship Id="rId69" Type="http://schemas.openxmlformats.org/officeDocument/2006/relationships/hyperlink" Target="https://dx.doi.org/10.3917/ems.cusin.2025.01.0011" TargetMode="External"/><Relationship Id="rId70" Type="http://schemas.openxmlformats.org/officeDocument/2006/relationships/hyperlink" Target="https://hal.science/hal-05576405v1" TargetMode="External"/><Relationship Id="rId71" Type="http://schemas.openxmlformats.org/officeDocument/2006/relationships/hyperlink" Target="https://hal.science/hal-05576407v1" TargetMode="External"/><Relationship Id="rId72" Type="http://schemas.openxmlformats.org/officeDocument/2006/relationships/hyperlink" Target="https://hal.science/hal-05577462v1" TargetMode="External"/><Relationship Id="rId73" Type="http://schemas.openxmlformats.org/officeDocument/2006/relationships/hyperlink" Target="https://hal.science/search/index/?q=*&amp;authFullName_s=Juliette Passebois-Ducros" TargetMode="External"/><Relationship Id="rId74" Type="http://schemas.openxmlformats.org/officeDocument/2006/relationships/hyperlink" Target="https://hal.science/hal-05576125v1" TargetMode="External"/><Relationship Id="rId75" Type="http://schemas.openxmlformats.org/officeDocument/2006/relationships/hyperlink" Target="https://hal.science/search/index/?q=*&amp;authFullName_s=La&#239;la Benra&#239;ss-Noailles" TargetMode="External"/><Relationship Id="rId76" Type="http://schemas.openxmlformats.org/officeDocument/2006/relationships/hyperlink" Target="https://dx.doi.org/10.3917/qdm.234.0015" TargetMode="External"/><Relationship Id="rId77" Type="http://schemas.openxmlformats.org/officeDocument/2006/relationships/hyperlink" Target="https://hal.science/hal-05576121v1" TargetMode="External"/><Relationship Id="rId78" Type="http://schemas.openxmlformats.org/officeDocument/2006/relationships/hyperlink" Target="https://dx.doi.org/10.54695/ror.203.0044" TargetMode="External"/><Relationship Id="rId79" Type="http://schemas.openxmlformats.org/officeDocument/2006/relationships/hyperlink" Target="https://hal.science/hal-04409076v1" TargetMode="External"/><Relationship Id="rId80" Type="http://schemas.openxmlformats.org/officeDocument/2006/relationships/hyperlink" Target="https://hal.science/search/index/?q=*&amp;authFullName_s=Michael Flacandji" TargetMode="External"/><Relationship Id="rId81" Type="http://schemas.openxmlformats.org/officeDocument/2006/relationships/hyperlink" Target="https://dx.doi.org/10.1002/mar.21897" TargetMode="External"/><Relationship Id="rId82" Type="http://schemas.openxmlformats.org/officeDocument/2006/relationships/hyperlink" Target="https://hal.science/hal-04412627v1" TargetMode="External"/><Relationship Id="rId83" Type="http://schemas.openxmlformats.org/officeDocument/2006/relationships/hyperlink" Target="https://hal.science/hal-04840894v1" TargetMode="External"/><Relationship Id="rId84" Type="http://schemas.openxmlformats.org/officeDocument/2006/relationships/hyperlink" Target="https://hal.science/search/index/?q=*&amp;authFullName_s=Florence Kremer" TargetMode="External"/><Relationship Id="rId85" Type="http://schemas.openxmlformats.org/officeDocument/2006/relationships/hyperlink" Target="https://dx.doi.org/10.7202/1107638ar" TargetMode="External"/><Relationship Id="rId86" Type="http://schemas.openxmlformats.org/officeDocument/2006/relationships/hyperlink" Target="https://hal.science/hal-04412617v1" TargetMode="External"/><Relationship Id="rId87" Type="http://schemas.openxmlformats.org/officeDocument/2006/relationships/hyperlink" Target="https://dx.doi.org/10.1016/j.jbusres.2023.114088" TargetMode="External"/><Relationship Id="rId88" Type="http://schemas.openxmlformats.org/officeDocument/2006/relationships/hyperlink" Target="https://hal.science/hal-04412624v1" TargetMode="External"/><Relationship Id="rId89" Type="http://schemas.openxmlformats.org/officeDocument/2006/relationships/hyperlink" Target="https://dx.doi.org/10.3917/entre.pr.0050" TargetMode="External"/><Relationship Id="rId90" Type="http://schemas.openxmlformats.org/officeDocument/2006/relationships/hyperlink" Target="https://hal.science/hal-04412633v1" TargetMode="External"/><Relationship Id="rId91" Type="http://schemas.openxmlformats.org/officeDocument/2006/relationships/hyperlink" Target="https://dx.doi.org/10.3917/rimhe.050.0066" TargetMode="External"/><Relationship Id="rId92" Type="http://schemas.openxmlformats.org/officeDocument/2006/relationships/hyperlink" Target="https://hal.science/hal-03822364v1" TargetMode="External"/><Relationship Id="rId93" Type="http://schemas.openxmlformats.org/officeDocument/2006/relationships/hyperlink" Target="https://hal.science/search/index/?q=*&amp;authFullName_s=Nathalie Gardes" TargetMode="External"/><Relationship Id="rId94" Type="http://schemas.openxmlformats.org/officeDocument/2006/relationships/hyperlink" Target="https://dx.doi.org/10.3917/entre1.pr.0036" TargetMode="External"/><Relationship Id="rId95" Type="http://schemas.openxmlformats.org/officeDocument/2006/relationships/hyperlink" Target="https://hal.science/hal-03966068v1" TargetMode="External"/><Relationship Id="rId96" Type="http://schemas.openxmlformats.org/officeDocument/2006/relationships/hyperlink" Target="https://hal.science/search/index/?q=*&amp;authFullName_s=Anne Goujon Belghit" TargetMode="External"/><Relationship Id="rId97" Type="http://schemas.openxmlformats.org/officeDocument/2006/relationships/hyperlink" Target="https://dx.doi.org/10.37725/mgmt.v25.4558" TargetMode="External"/><Relationship Id="rId98" Type="http://schemas.openxmlformats.org/officeDocument/2006/relationships/hyperlink" Target="https://hal.science/hal-03822365v1" TargetMode="External"/><Relationship Id="rId99" Type="http://schemas.openxmlformats.org/officeDocument/2006/relationships/hyperlink" Target="https://dx.doi.org/10.3917/rimhe.047.0102" TargetMode="External"/><Relationship Id="rId100" Type="http://schemas.openxmlformats.org/officeDocument/2006/relationships/hyperlink" Target="https://hal.science/hal-03822314v1" TargetMode="External"/><Relationship Id="rId101" Type="http://schemas.openxmlformats.org/officeDocument/2006/relationships/hyperlink" Target="https://dx.doi.org/10.3917/rimhe.043.0095" TargetMode="External"/><Relationship Id="rId102" Type="http://schemas.openxmlformats.org/officeDocument/2006/relationships/hyperlink" Target="https://hal.science/hal-03822304v1" TargetMode="External"/><Relationship Id="rId103" Type="http://schemas.openxmlformats.org/officeDocument/2006/relationships/hyperlink" Target="https://dx.doi.org/10.3917/resg.142.0099" TargetMode="External"/><Relationship Id="rId104" Type="http://schemas.openxmlformats.org/officeDocument/2006/relationships/hyperlink" Target="https://hal.science/hal-03822370v1" TargetMode="External"/><Relationship Id="rId105" Type="http://schemas.openxmlformats.org/officeDocument/2006/relationships/hyperlink" Target="https://dx.doi.org/10.1080/08853134.2021.2005612" TargetMode="External"/><Relationship Id="rId106" Type="http://schemas.openxmlformats.org/officeDocument/2006/relationships/hyperlink" Target="https://hal.science/hal-03822261v1" TargetMode="External"/><Relationship Id="rId107" Type="http://schemas.openxmlformats.org/officeDocument/2006/relationships/hyperlink" Target="https://dx.doi.org/10.4000/fcs.7054" TargetMode="External"/><Relationship Id="rId108" Type="http://schemas.openxmlformats.org/officeDocument/2006/relationships/hyperlink" Target="https://hal.science/hal-03277798v1" TargetMode="External"/><Relationship Id="rId109" Type="http://schemas.openxmlformats.org/officeDocument/2006/relationships/hyperlink" Target="https://hal.science/search/index/?q=*&amp;authFullName_s=Juliette Ducros-Passebois" TargetMode="External"/><Relationship Id="rId110" Type="http://schemas.openxmlformats.org/officeDocument/2006/relationships/hyperlink" Target="https://dx.doi.org/10.1002/cjas.1552" TargetMode="External"/><Relationship Id="rId111" Type="http://schemas.openxmlformats.org/officeDocument/2006/relationships/hyperlink" Target="https://hal.science/hal-03822274v1" TargetMode="External"/><Relationship Id="rId112" Type="http://schemas.openxmlformats.org/officeDocument/2006/relationships/hyperlink" Target="https://hal.science/search/index/?q=*&amp;authFullName_s=Sandrine Berger-Douce" TargetMode="External"/><Relationship Id="rId113" Type="http://schemas.openxmlformats.org/officeDocument/2006/relationships/hyperlink" Target="https://hal.science/search/index/?q=*&amp;authFullName_s=Martine Brasseur" TargetMode="External"/><Relationship Id="rId114" Type="http://schemas.openxmlformats.org/officeDocument/2006/relationships/hyperlink" Target="https://dx.doi.org/10.3917/rimhe.041.0002" TargetMode="External"/><Relationship Id="rId115" Type="http://schemas.openxmlformats.org/officeDocument/2006/relationships/hyperlink" Target="https://hal.science/hal-03252506v1" TargetMode="External"/><Relationship Id="rId116" Type="http://schemas.openxmlformats.org/officeDocument/2006/relationships/hyperlink" Target="https://hal.science/search/index/?q=*&amp;authFullName_s=Elodie Loubaresse" TargetMode="External"/><Relationship Id="rId117" Type="http://schemas.openxmlformats.org/officeDocument/2006/relationships/hyperlink" Target="https://dx.doi.org/10.4000/fcs.4771" TargetMode="External"/><Relationship Id="rId118" Type="http://schemas.openxmlformats.org/officeDocument/2006/relationships/hyperlink" Target="https://hal.science/hal-03312469v1" TargetMode="External"/><Relationship Id="rId119" Type="http://schemas.openxmlformats.org/officeDocument/2006/relationships/hyperlink" Target="https://hal.science/hal-03267037v1" TargetMode="External"/><Relationship Id="rId120" Type="http://schemas.openxmlformats.org/officeDocument/2006/relationships/hyperlink" Target="https://hal.science/hal-03267021v1" TargetMode="External"/><Relationship Id="rId121" Type="http://schemas.openxmlformats.org/officeDocument/2006/relationships/hyperlink" Target="https://hal.science/hal-03253971v1" TargetMode="External"/><Relationship Id="rId122" Type="http://schemas.openxmlformats.org/officeDocument/2006/relationships/hyperlink" Target="https://dx.doi.org/10.1080/08276331.2019.1596399" TargetMode="External"/><Relationship Id="rId123" Type="http://schemas.openxmlformats.org/officeDocument/2006/relationships/hyperlink" Target="https://hal.science/hal-03252439v1" TargetMode="External"/><Relationship Id="rId124" Type="http://schemas.openxmlformats.org/officeDocument/2006/relationships/hyperlink" Target="https://hal.science/hal-03239090v1" TargetMode="External"/><Relationship Id="rId125" Type="http://schemas.openxmlformats.org/officeDocument/2006/relationships/hyperlink" Target="https://hal.science/search/index/?q=*&amp;authFullName_s=Anne Goujon-Belghit" TargetMode="External"/><Relationship Id="rId126" Type="http://schemas.openxmlformats.org/officeDocument/2006/relationships/hyperlink" Target="https://dx.doi.org/10.1080/1359432x.2019.1623786" TargetMode="External"/><Relationship Id="rId127" Type="http://schemas.openxmlformats.org/officeDocument/2006/relationships/hyperlink" Target="https://hal.science/hal-03239143v1" TargetMode="External"/><Relationship Id="rId128" Type="http://schemas.openxmlformats.org/officeDocument/2006/relationships/hyperlink" Target="https://dx.doi.org/10.3917/entre.162.0091" TargetMode="External"/><Relationship Id="rId129" Type="http://schemas.openxmlformats.org/officeDocument/2006/relationships/hyperlink" Target="https://hal.science/hal-03239109v1" TargetMode="External"/><Relationship Id="rId130" Type="http://schemas.openxmlformats.org/officeDocument/2006/relationships/hyperlink" Target="https://dx.doi.org/10.1080/08276331.2017.1356158" TargetMode="External"/><Relationship Id="rId131" Type="http://schemas.openxmlformats.org/officeDocument/2006/relationships/hyperlink" Target="https://hal.science/hal-03239173v1" TargetMode="External"/><Relationship Id="rId132" Type="http://schemas.openxmlformats.org/officeDocument/2006/relationships/hyperlink" Target="https://hal.science/search/index/?q=*&amp;authFullName_s=Catherine Fabre" TargetMode="External"/><Relationship Id="rId133" Type="http://schemas.openxmlformats.org/officeDocument/2006/relationships/hyperlink" Target="https://dx.doi.org/10.3917/grhu.104.0003" TargetMode="External"/><Relationship Id="rId134" Type="http://schemas.openxmlformats.org/officeDocument/2006/relationships/hyperlink" Target="https://hal.science/hal-03239247v1" TargetMode="External"/><Relationship Id="rId135" Type="http://schemas.openxmlformats.org/officeDocument/2006/relationships/hyperlink" Target="https://hal.science/hal-03240454v1" TargetMode="External"/><Relationship Id="rId136" Type="http://schemas.openxmlformats.org/officeDocument/2006/relationships/hyperlink" Target="https://dx.doi.org/10.3917/mana.194.0305" TargetMode="External"/><Relationship Id="rId137" Type="http://schemas.openxmlformats.org/officeDocument/2006/relationships/hyperlink" Target="https://universite-paris-saclay.hal.science/hal-04155590v1" TargetMode="External"/><Relationship Id="rId138" Type="http://schemas.openxmlformats.org/officeDocument/2006/relationships/hyperlink" Target="https://hal.science/search/index/?q=*&amp;authFullName_s=Sandra Charreire Petit" TargetMode="External"/><Relationship Id="rId139" Type="http://schemas.openxmlformats.org/officeDocument/2006/relationships/hyperlink" Target="https://dx.doi.org/10.3917/ror.102.0058" TargetMode="External"/><Relationship Id="rId140" Type="http://schemas.openxmlformats.org/officeDocument/2006/relationships/hyperlink" Target="https://hal.science/hal-03267051v1" TargetMode="External"/><Relationship Id="rId141" Type="http://schemas.openxmlformats.org/officeDocument/2006/relationships/hyperlink" Target="https://hal.science/hal-03240447v1" TargetMode="External"/><Relationship Id="rId142" Type="http://schemas.openxmlformats.org/officeDocument/2006/relationships/hyperlink" Target="https://dx.doi.org/10.1016/j.emj.2015.04.001" TargetMode="External"/><Relationship Id="rId143" Type="http://schemas.openxmlformats.org/officeDocument/2006/relationships/hyperlink" Target="https://hal.science/hal-03245934v1" TargetMode="External"/><Relationship Id="rId144" Type="http://schemas.openxmlformats.org/officeDocument/2006/relationships/hyperlink" Target="https://hal.science/hal-03235818v1" TargetMode="External"/><Relationship Id="rId145" Type="http://schemas.openxmlformats.org/officeDocument/2006/relationships/hyperlink" Target="https://dx.doi.org/10.3166/rfg.246.13-39" TargetMode="External"/><Relationship Id="rId146" Type="http://schemas.openxmlformats.org/officeDocument/2006/relationships/hyperlink" Target="https://hal.science/hal-03240450v1" TargetMode="External"/><Relationship Id="rId147" Type="http://schemas.openxmlformats.org/officeDocument/2006/relationships/hyperlink" Target="https://dx.doi.org/10.3166/rfg.248.109-134" TargetMode="External"/><Relationship Id="rId148" Type="http://schemas.openxmlformats.org/officeDocument/2006/relationships/hyperlink" Target="https://universite-paris-saclay.hal.science/hal-04155586v1" TargetMode="External"/><Relationship Id="rId149" Type="http://schemas.openxmlformats.org/officeDocument/2006/relationships/hyperlink" Target="https://dx.doi.org/10.7202/1024323ar" TargetMode="External"/><Relationship Id="rId150" Type="http://schemas.openxmlformats.org/officeDocument/2006/relationships/hyperlink" Target="https://audencia.hal.science/hal-00838531v1" TargetMode="External"/><Relationship Id="rId151" Type="http://schemas.openxmlformats.org/officeDocument/2006/relationships/hyperlink" Target="https://hal.science/search/index/?q=*&amp;authFullName_s=Rodrigo Bandeira de Mello" TargetMode="External"/><Relationship Id="rId152" Type="http://schemas.openxmlformats.org/officeDocument/2006/relationships/hyperlink" Target="https://hal.science/search/index/?q=*&amp;authFullName_s=Thibaut Bardon" TargetMode="External"/><Relationship Id="rId153" Type="http://schemas.openxmlformats.org/officeDocument/2006/relationships/hyperlink" Target="https://hal.science/search/index/?q=*&amp;authFullName_s=Pascal Corbel" TargetMode="External"/><Relationship Id="rId154" Type="http://schemas.openxmlformats.org/officeDocument/2006/relationships/hyperlink" Target="https://hal.science/search/index/?q=*&amp;authFullName_s=Pham Hoanh Son Nguyen" TargetMode="External"/><Relationship Id="rId155" Type="http://schemas.openxmlformats.org/officeDocument/2006/relationships/hyperlink" Target="https://universite-paris-saclay.hal.science/hal-04155551v1" TargetMode="External"/><Relationship Id="rId156" Type="http://schemas.openxmlformats.org/officeDocument/2006/relationships/hyperlink" Target="https://dx.doi.org/10.7202/1020672ar" TargetMode="External"/><Relationship Id="rId157" Type="http://schemas.openxmlformats.org/officeDocument/2006/relationships/hyperlink" Target="https://universite-paris-saclay.hal.science/hal-04368411v1" TargetMode="External"/><Relationship Id="rId158" Type="http://schemas.openxmlformats.org/officeDocument/2006/relationships/hyperlink" Target="https://hal.science/search/index/?q=*&amp;authFullName_s=Rodrigo Bandeira De Mello" TargetMode="External"/><Relationship Id="rId159" Type="http://schemas.openxmlformats.org/officeDocument/2006/relationships/hyperlink" Target="https://universite-paris-saclay.hal.science/hal-04083919v1" TargetMode="External"/><Relationship Id="rId160" Type="http://schemas.openxmlformats.org/officeDocument/2006/relationships/hyperlink" Target="https://dx.doi.org/10.3917/mana.162.0142" TargetMode="External"/><Relationship Id="rId161" Type="http://schemas.openxmlformats.org/officeDocument/2006/relationships/hyperlink" Target="https://hal.science/hal-02908546v1" TargetMode="External"/><Relationship Id="rId162" Type="http://schemas.openxmlformats.org/officeDocument/2006/relationships/hyperlink" Target="https://hal.science/search/index/?q=*&amp;authFullName_s=Franck Celhay" TargetMode="External"/><Relationship Id="rId163" Type="http://schemas.openxmlformats.org/officeDocument/2006/relationships/hyperlink" Target="https://dx.doi.org/10.7193/DM.060.73.76" TargetMode="External"/><Relationship Id="rId164" Type="http://schemas.openxmlformats.org/officeDocument/2006/relationships/hyperlink" Target="https://hal.science/hal-02908536v1" TargetMode="External"/><Relationship Id="rId165" Type="http://schemas.openxmlformats.org/officeDocument/2006/relationships/hyperlink" Target="https://dx.doi.org/10.7193/DM.060.77.81" TargetMode="External"/><Relationship Id="rId166" Type="http://schemas.openxmlformats.org/officeDocument/2006/relationships/hyperlink" Target="https://shs.hal.science/halshs-00368480v1" TargetMode="External"/><Relationship Id="rId167" Type="http://schemas.openxmlformats.org/officeDocument/2006/relationships/hyperlink" Target="https://hal.science/hal-00155530v1" TargetMode="External"/><Relationship Id="rId168" Type="http://schemas.openxmlformats.org/officeDocument/2006/relationships/hyperlink" Target="https://shs.hal.science/halshs-00667556v1" TargetMode="External"/><Relationship Id="rId169" Type="http://schemas.openxmlformats.org/officeDocument/2006/relationships/hyperlink" Target="https://shs.hal.science/halshs-00667555v1" TargetMode="External"/><Relationship Id="rId170" Type="http://schemas.openxmlformats.org/officeDocument/2006/relationships/hyperlink" Target="https://hal.science/hal-00155527v1" TargetMode="External"/><Relationship Id="rId171" Type="http://schemas.openxmlformats.org/officeDocument/2006/relationships/hyperlink" Target="https://hal.science/hal-00155528v1" TargetMode="External"/><Relationship Id="rId172" Type="http://schemas.openxmlformats.org/officeDocument/2006/relationships/hyperlink" Target="https://hal.science/hal-00155524v1" TargetMode="External"/><Relationship Id="rId173" Type="http://schemas.openxmlformats.org/officeDocument/2006/relationships/hyperlink" Target="https://hal.science/hal-05530001v1" TargetMode="External"/><Relationship Id="rId174" Type="http://schemas.openxmlformats.org/officeDocument/2006/relationships/hyperlink" Target="https://dx.doi.org/10.3917/ems.cusin.2025.01." TargetMode="External"/><Relationship Id="rId175" Type="http://schemas.openxmlformats.org/officeDocument/2006/relationships/hyperlink" Target="https://shs.hal.science/halshs-04127857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Cusin</dc:title>
  <dc:description>CV</dc:description>
  <dc:subject/>
  <cp:keywords/>
  <cp:category/>
  <cp:lastModifiedBy/>
  <dcterms:created xsi:type="dcterms:W3CDTF">2026-05-09T12:22:50+02:00</dcterms:created>
  <dcterms:modified xsi:type="dcterms:W3CDTF">2026-05-09T12:22:50+02:00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